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3F30" w14:textId="1288E732" w:rsidR="009C02B0" w:rsidRDefault="008F1DE9">
      <w:r>
        <w:rPr>
          <w:rFonts w:hint="eastAsia"/>
        </w:rPr>
        <w:t>資源とごみの分け方・出し方について、英語で説明しています。</w:t>
      </w:r>
    </w:p>
    <w:p w14:paraId="68C11D25" w14:textId="77777777" w:rsidR="008F1DE9" w:rsidRDefault="008F1DE9"/>
    <w:p w14:paraId="25CF1827" w14:textId="1F81B4A3" w:rsidR="008F1DE9" w:rsidRDefault="008F1DE9">
      <w:r>
        <w:rPr>
          <w:rFonts w:hint="eastAsia"/>
        </w:rPr>
        <w:t>詳細な内容については以下の担当部署へご連絡ください。</w:t>
      </w:r>
    </w:p>
    <w:p w14:paraId="478B300A" w14:textId="2183C075" w:rsidR="008F1DE9" w:rsidRDefault="00647C3D">
      <w:r>
        <w:rPr>
          <w:rFonts w:hint="eastAsia"/>
        </w:rPr>
        <w:t>清掃・リサイクル部事業課</w:t>
      </w:r>
    </w:p>
    <w:p w14:paraId="4AC21415" w14:textId="177AC6D5" w:rsidR="00647C3D" w:rsidRDefault="00647C3D">
      <w:pPr>
        <w:rPr>
          <w:rFonts w:hint="eastAsia"/>
        </w:rPr>
      </w:pPr>
      <w:r>
        <w:rPr>
          <w:rFonts w:hint="eastAsia"/>
        </w:rPr>
        <w:t>電話　03-6304-3253</w:t>
      </w:r>
    </w:p>
    <w:p w14:paraId="1C9C279E" w14:textId="050336AF" w:rsidR="008F1DE9" w:rsidRDefault="008F1DE9">
      <w:pPr>
        <w:rPr>
          <w:rFonts w:hint="eastAsia"/>
        </w:rPr>
      </w:pPr>
    </w:p>
    <w:sectPr w:rsidR="008F1D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E5"/>
    <w:rsid w:val="00647C3D"/>
    <w:rsid w:val="006A37CC"/>
    <w:rsid w:val="007F6B62"/>
    <w:rsid w:val="008F1DE9"/>
    <w:rsid w:val="009C02B0"/>
    <w:rsid w:val="00F1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6DD59"/>
  <w15:chartTrackingRefBased/>
  <w15:docId w15:val="{62C7D143-60F7-4C0D-9886-83691A3F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由紀子</dc:creator>
  <cp:keywords/>
  <dc:description/>
  <cp:lastModifiedBy>竹下　由紀子</cp:lastModifiedBy>
  <cp:revision>2</cp:revision>
  <dcterms:created xsi:type="dcterms:W3CDTF">2025-05-12T07:21:00Z</dcterms:created>
  <dcterms:modified xsi:type="dcterms:W3CDTF">2025-05-12T07:21:00Z</dcterms:modified>
</cp:coreProperties>
</file>