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48A4" w14:textId="479B37D3" w:rsidR="00F6160A" w:rsidRPr="00C37618" w:rsidRDefault="00F6160A" w:rsidP="00F6160A">
      <w:pPr>
        <w:rPr>
          <w:rFonts w:asciiTheme="minorEastAsia" w:eastAsiaTheme="minorEastAsia" w:hAnsiTheme="minorEastAsia"/>
          <w:color w:val="FF0000"/>
        </w:rPr>
      </w:pPr>
      <w:r w:rsidRPr="00C37618">
        <w:rPr>
          <w:rFonts w:asciiTheme="minorEastAsia" w:eastAsiaTheme="minorEastAsia" w:hAnsiTheme="min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848D9E" wp14:editId="44889A7B">
                <wp:simplePos x="0" y="0"/>
                <wp:positionH relativeFrom="column">
                  <wp:posOffset>5468620</wp:posOffset>
                </wp:positionH>
                <wp:positionV relativeFrom="paragraph">
                  <wp:posOffset>-372110</wp:posOffset>
                </wp:positionV>
                <wp:extent cx="1073150" cy="373380"/>
                <wp:effectExtent l="0" t="0" r="0" b="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CFEE34" w14:textId="77777777" w:rsidR="00FE225E" w:rsidRDefault="00FE225E" w:rsidP="00F616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8D9E" id="正方形/長方形 23" o:spid="_x0000_s1026" style="position:absolute;left:0;text-align:left;margin-left:430.6pt;margin-top:-29.3pt;width:84.5pt;height:29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" filled="f" stroked="f" strokeweight="2pt">
                <v:textbox>
                  <w:txbxContent>
                    <w:p w14:paraId="21CFEE34" w14:textId="77777777" w:rsidR="00FE225E" w:rsidRDefault="00FE225E" w:rsidP="00F6160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14:paraId="2B9C902C" w14:textId="6A16FD7E" w:rsidR="00F6160A" w:rsidRPr="00752255" w:rsidRDefault="00C72686" w:rsidP="00F6160A">
      <w:pPr>
        <w:ind w:right="17"/>
        <w:jc w:val="right"/>
        <w:rPr>
          <w:rFonts w:asciiTheme="minorEastAsia" w:eastAsiaTheme="minorEastAsia" w:hAnsiTheme="minorEastAsia"/>
        </w:rPr>
      </w:pPr>
      <w:r w:rsidRPr="00752255">
        <w:rPr>
          <w:rFonts w:asciiTheme="minorEastAsia" w:eastAsiaTheme="minorEastAsia" w:hAnsiTheme="minorEastAsia" w:hint="eastAsia"/>
        </w:rPr>
        <w:t>令和</w:t>
      </w:r>
      <w:r w:rsidR="00166B27" w:rsidRPr="00752255">
        <w:rPr>
          <w:rFonts w:asciiTheme="minorEastAsia" w:eastAsiaTheme="minorEastAsia" w:hAnsiTheme="minorEastAsia" w:hint="eastAsia"/>
        </w:rPr>
        <w:t>７</w:t>
      </w:r>
      <w:r w:rsidR="00F6160A" w:rsidRPr="00752255">
        <w:rPr>
          <w:rFonts w:asciiTheme="minorEastAsia" w:eastAsiaTheme="minorEastAsia" w:hAnsiTheme="minorEastAsia" w:hint="eastAsia"/>
        </w:rPr>
        <w:t>年　　月　　日</w:t>
      </w:r>
    </w:p>
    <w:p w14:paraId="3053C499" w14:textId="77777777" w:rsidR="00F6160A" w:rsidRPr="00752255" w:rsidRDefault="00F6160A" w:rsidP="00F6160A">
      <w:pPr>
        <w:rPr>
          <w:rFonts w:asciiTheme="minorEastAsia" w:eastAsiaTheme="minorEastAsia" w:hAnsiTheme="minorEastAsia"/>
        </w:rPr>
      </w:pPr>
    </w:p>
    <w:p w14:paraId="18A9E88B" w14:textId="5307344D" w:rsidR="00F6160A" w:rsidRPr="00752255" w:rsidRDefault="009F7231" w:rsidP="00BE2C4C">
      <w:pPr>
        <w:ind w:firstLineChars="100" w:firstLine="240"/>
        <w:rPr>
          <w:rFonts w:asciiTheme="minorEastAsia" w:eastAsiaTheme="minorEastAsia" w:hAnsiTheme="minorEastAsia"/>
        </w:rPr>
      </w:pPr>
      <w:r w:rsidRPr="00752255">
        <w:rPr>
          <w:rFonts w:asciiTheme="minorEastAsia" w:eastAsiaTheme="minorEastAsia" w:hAnsiTheme="minorEastAsia" w:hint="eastAsia"/>
        </w:rPr>
        <w:t>世田谷区都市整備政策部都市計画</w:t>
      </w:r>
      <w:r w:rsidR="00F6160A" w:rsidRPr="00752255">
        <w:rPr>
          <w:rFonts w:asciiTheme="minorEastAsia" w:eastAsiaTheme="minorEastAsia" w:hAnsiTheme="minorEastAsia" w:hint="eastAsia"/>
        </w:rPr>
        <w:t>課長あて</w:t>
      </w:r>
    </w:p>
    <w:p w14:paraId="494AD07F" w14:textId="77777777" w:rsidR="00F6160A" w:rsidRPr="00752255" w:rsidRDefault="00F6160A" w:rsidP="00F6160A">
      <w:pPr>
        <w:rPr>
          <w:rFonts w:asciiTheme="minorEastAsia" w:eastAsiaTheme="minorEastAsia" w:hAnsiTheme="minorEastAsia"/>
        </w:rPr>
      </w:pPr>
    </w:p>
    <w:p w14:paraId="562D7439" w14:textId="1C073E8B" w:rsidR="00F6160A" w:rsidRPr="00752255" w:rsidRDefault="00F6160A" w:rsidP="00BE2C4C">
      <w:pPr>
        <w:ind w:firstLineChars="1900" w:firstLine="4560"/>
        <w:rPr>
          <w:rFonts w:asciiTheme="minorEastAsia" w:eastAsiaTheme="minorEastAsia" w:hAnsiTheme="minorEastAsia"/>
        </w:rPr>
      </w:pPr>
      <w:bookmarkStart w:id="0" w:name="_Hlk196402847"/>
      <w:r w:rsidRPr="00752255">
        <w:rPr>
          <w:rFonts w:asciiTheme="minorEastAsia" w:eastAsiaTheme="minorEastAsia" w:hAnsiTheme="minorEastAsia" w:hint="eastAsia"/>
        </w:rPr>
        <w:t>商号</w:t>
      </w:r>
      <w:r w:rsidR="00232E2F">
        <w:rPr>
          <w:rFonts w:asciiTheme="minorEastAsia" w:eastAsiaTheme="minorEastAsia" w:hAnsiTheme="minorEastAsia" w:hint="eastAsia"/>
        </w:rPr>
        <w:t>また</w:t>
      </w:r>
      <w:r w:rsidRPr="00752255">
        <w:rPr>
          <w:rFonts w:asciiTheme="minorEastAsia" w:eastAsiaTheme="minorEastAsia" w:hAnsiTheme="minorEastAsia" w:hint="eastAsia"/>
        </w:rPr>
        <w:t xml:space="preserve">は名称　</w:t>
      </w:r>
    </w:p>
    <w:p w14:paraId="28D0919D" w14:textId="77777777" w:rsidR="00F6160A" w:rsidRPr="00752255" w:rsidRDefault="00F6160A" w:rsidP="00BE2C4C">
      <w:pPr>
        <w:ind w:firstLineChars="1900" w:firstLine="4560"/>
        <w:rPr>
          <w:rFonts w:asciiTheme="minorEastAsia" w:eastAsiaTheme="minorEastAsia" w:hAnsiTheme="minorEastAsia"/>
        </w:rPr>
      </w:pPr>
      <w:r w:rsidRPr="00752255">
        <w:rPr>
          <w:rFonts w:asciiTheme="minorEastAsia" w:eastAsiaTheme="minorEastAsia" w:hAnsiTheme="minorEastAsia" w:hint="eastAsia"/>
        </w:rPr>
        <w:t>代表者名　　　　　　　　　　　　　　　　印</w:t>
      </w:r>
    </w:p>
    <w:bookmarkEnd w:id="0"/>
    <w:p w14:paraId="646F04E2" w14:textId="77777777" w:rsidR="00F6160A" w:rsidRPr="00752255" w:rsidRDefault="00F6160A" w:rsidP="00F6160A">
      <w:pPr>
        <w:jc w:val="right"/>
        <w:rPr>
          <w:rFonts w:asciiTheme="minorEastAsia" w:eastAsiaTheme="minorEastAsia" w:hAnsiTheme="minorEastAsia"/>
        </w:rPr>
      </w:pPr>
    </w:p>
    <w:p w14:paraId="121B2B92" w14:textId="77777777" w:rsidR="00F6160A" w:rsidRPr="00752255" w:rsidRDefault="00F6160A" w:rsidP="00F6160A">
      <w:pPr>
        <w:jc w:val="center"/>
        <w:rPr>
          <w:rFonts w:asciiTheme="minorEastAsia" w:eastAsiaTheme="minorEastAsia" w:hAnsiTheme="minorEastAsia"/>
          <w:kern w:val="0"/>
        </w:rPr>
      </w:pPr>
    </w:p>
    <w:p w14:paraId="37632EDF" w14:textId="4382E15F" w:rsidR="00F6160A" w:rsidRPr="00752255" w:rsidRDefault="00F6160A" w:rsidP="00F6160A">
      <w:pPr>
        <w:jc w:val="center"/>
        <w:rPr>
          <w:rFonts w:asciiTheme="minorEastAsia" w:eastAsiaTheme="minorEastAsia" w:hAnsiTheme="minorEastAsia"/>
          <w:kern w:val="0"/>
        </w:rPr>
      </w:pPr>
      <w:r w:rsidRPr="00752255">
        <w:rPr>
          <w:rFonts w:asciiTheme="minorEastAsia" w:eastAsiaTheme="minorEastAsia" w:hAnsiTheme="minorEastAsia" w:hint="eastAsia"/>
          <w:kern w:val="0"/>
        </w:rPr>
        <w:t>参加表明書</w:t>
      </w:r>
    </w:p>
    <w:p w14:paraId="7309E8A4" w14:textId="77777777" w:rsidR="00F6160A" w:rsidRPr="00752255" w:rsidRDefault="00F6160A" w:rsidP="00F6160A">
      <w:pPr>
        <w:jc w:val="center"/>
        <w:rPr>
          <w:rFonts w:asciiTheme="minorEastAsia" w:eastAsiaTheme="minorEastAsia" w:hAnsiTheme="minorEastAsia"/>
          <w:kern w:val="0"/>
        </w:rPr>
      </w:pPr>
    </w:p>
    <w:p w14:paraId="44ACF0AF" w14:textId="77777777" w:rsidR="00F6160A" w:rsidRPr="00752255" w:rsidRDefault="00F6160A" w:rsidP="002D3CF4">
      <w:pPr>
        <w:rPr>
          <w:rFonts w:asciiTheme="minorEastAsia" w:eastAsiaTheme="minorEastAsia" w:hAnsiTheme="minorEastAsia"/>
          <w:kern w:val="0"/>
        </w:rPr>
      </w:pPr>
    </w:p>
    <w:p w14:paraId="399A3075" w14:textId="30489C76" w:rsidR="00F6160A" w:rsidRPr="00752255" w:rsidRDefault="00F6160A" w:rsidP="00BE2C4C">
      <w:pPr>
        <w:ind w:firstLineChars="100" w:firstLine="240"/>
        <w:rPr>
          <w:rFonts w:asciiTheme="minorEastAsia" w:eastAsiaTheme="minorEastAsia" w:hAnsiTheme="minorEastAsia"/>
        </w:rPr>
      </w:pPr>
      <w:r w:rsidRPr="00752255">
        <w:rPr>
          <w:rFonts w:asciiTheme="minorEastAsia" w:eastAsiaTheme="minorEastAsia" w:hAnsiTheme="minorEastAsia" w:hint="eastAsia"/>
          <w:kern w:val="0"/>
        </w:rPr>
        <w:t>「</w:t>
      </w:r>
      <w:bookmarkStart w:id="1" w:name="_Hlk196323871"/>
      <w:r w:rsidR="001B440A" w:rsidRPr="00752255">
        <w:rPr>
          <w:rFonts w:asciiTheme="minorEastAsia" w:eastAsiaTheme="minorEastAsia" w:hAnsiTheme="minorEastAsia" w:hint="eastAsia"/>
          <w:kern w:val="0"/>
        </w:rPr>
        <w:t>（仮称）</w:t>
      </w:r>
      <w:r w:rsidR="00166B27" w:rsidRPr="00752255">
        <w:rPr>
          <w:rFonts w:asciiTheme="minorEastAsia" w:eastAsiaTheme="minorEastAsia" w:hAnsiTheme="minorEastAsia" w:hint="eastAsia"/>
        </w:rPr>
        <w:t>令和７年度世田谷西部地域地区計</w:t>
      </w:r>
      <w:r w:rsidR="00166B27" w:rsidRPr="000B5ED9">
        <w:rPr>
          <w:rFonts w:asciiTheme="minorEastAsia" w:eastAsiaTheme="minorEastAsia" w:hAnsiTheme="minorEastAsia" w:hint="eastAsia"/>
        </w:rPr>
        <w:t>画現況調査等業務委託</w:t>
      </w:r>
      <w:bookmarkEnd w:id="1"/>
      <w:r w:rsidRPr="000B5ED9">
        <w:rPr>
          <w:rFonts w:asciiTheme="minorEastAsia" w:eastAsiaTheme="minorEastAsia" w:hAnsiTheme="minorEastAsia" w:hint="eastAsia"/>
        </w:rPr>
        <w:t>」のプロポーザルに参加したいので、参加資格を満たすことを誓約し、</w:t>
      </w:r>
      <w:bookmarkStart w:id="2" w:name="_Hlk196402917"/>
      <w:r w:rsidR="00DE3755" w:rsidRPr="000B5ED9">
        <w:rPr>
          <w:rFonts w:asciiTheme="minorEastAsia" w:eastAsiaTheme="minorEastAsia" w:hAnsiTheme="minorEastAsia" w:hint="eastAsia"/>
        </w:rPr>
        <w:t>関係</w:t>
      </w:r>
      <w:r w:rsidR="00DE3755">
        <w:rPr>
          <w:rFonts w:asciiTheme="minorEastAsia" w:eastAsiaTheme="minorEastAsia" w:hAnsiTheme="minorEastAsia" w:hint="eastAsia"/>
        </w:rPr>
        <w:t>資料</w:t>
      </w:r>
      <w:r w:rsidRPr="00752255">
        <w:rPr>
          <w:rFonts w:asciiTheme="minorEastAsia" w:eastAsiaTheme="minorEastAsia" w:hAnsiTheme="minorEastAsia" w:hint="eastAsia"/>
        </w:rPr>
        <w:t>を提出します</w:t>
      </w:r>
      <w:bookmarkEnd w:id="2"/>
      <w:r w:rsidRPr="00752255">
        <w:rPr>
          <w:rFonts w:asciiTheme="minorEastAsia" w:eastAsiaTheme="minorEastAsia" w:hAnsiTheme="minorEastAsia" w:hint="eastAsia"/>
        </w:rPr>
        <w:t>。</w:t>
      </w:r>
    </w:p>
    <w:p w14:paraId="6B41CBE6" w14:textId="77777777" w:rsidR="00F6160A" w:rsidRPr="00DE3755" w:rsidRDefault="00F6160A" w:rsidP="00F6160A">
      <w:pPr>
        <w:rPr>
          <w:rFonts w:asciiTheme="minorEastAsia" w:eastAsiaTheme="minorEastAsia" w:hAnsiTheme="minorEastAsia"/>
        </w:rPr>
      </w:pPr>
    </w:p>
    <w:p w14:paraId="37252D0A" w14:textId="77777777" w:rsidR="00C34ED9" w:rsidRDefault="00C34ED9" w:rsidP="00F6160A">
      <w:pPr>
        <w:rPr>
          <w:rFonts w:asciiTheme="minorEastAsia" w:eastAsiaTheme="minorEastAsia" w:hAnsiTheme="minorEastAsia"/>
        </w:rPr>
      </w:pPr>
    </w:p>
    <w:p w14:paraId="2D8420DC" w14:textId="77777777" w:rsidR="00B071E6" w:rsidRPr="00752255" w:rsidRDefault="00B071E6" w:rsidP="00F6160A">
      <w:pPr>
        <w:rPr>
          <w:rFonts w:asciiTheme="minorEastAsia" w:eastAsiaTheme="minorEastAsia" w:hAnsiTheme="minorEastAsia"/>
        </w:rPr>
      </w:pPr>
    </w:p>
    <w:p w14:paraId="40CE195F" w14:textId="77777777" w:rsidR="00F6160A" w:rsidRPr="00B071E6" w:rsidRDefault="00F6160A" w:rsidP="00F6160A">
      <w:pPr>
        <w:rPr>
          <w:rFonts w:asciiTheme="minorEastAsia" w:eastAsiaTheme="minorEastAsia" w:hAnsiTheme="minorEastAsia"/>
        </w:rPr>
      </w:pPr>
      <w:r w:rsidRPr="00B071E6">
        <w:rPr>
          <w:rFonts w:asciiTheme="minorEastAsia" w:eastAsiaTheme="minorEastAsia" w:hAnsiTheme="minorEastAsia" w:hint="eastAsia"/>
        </w:rPr>
        <w:t>１　提出書類</w:t>
      </w:r>
    </w:p>
    <w:p w14:paraId="25ADD3D8" w14:textId="76EBF9CB" w:rsidR="00B071E6" w:rsidRPr="00B071E6" w:rsidRDefault="00F6160A" w:rsidP="00B071E6">
      <w:pPr>
        <w:tabs>
          <w:tab w:val="left" w:pos="1050"/>
        </w:tabs>
        <w:rPr>
          <w:rFonts w:asciiTheme="minorEastAsia" w:eastAsiaTheme="minorEastAsia" w:hAnsiTheme="minorEastAsia"/>
        </w:rPr>
      </w:pPr>
      <w:r w:rsidRPr="00B071E6">
        <w:rPr>
          <w:rFonts w:asciiTheme="minorEastAsia" w:eastAsiaTheme="minorEastAsia" w:hAnsiTheme="minorEastAsia" w:hint="eastAsia"/>
        </w:rPr>
        <w:t>（１）</w:t>
      </w:r>
      <w:r w:rsidR="00B071E6" w:rsidRPr="00B071E6">
        <w:rPr>
          <w:rFonts w:asciiTheme="minorEastAsia" w:eastAsiaTheme="minorEastAsia" w:hAnsiTheme="minorEastAsia" w:hint="eastAsia"/>
        </w:rPr>
        <w:t>参加条件が確認できる関係書類の写し</w:t>
      </w:r>
      <w:r w:rsidR="00992976">
        <w:rPr>
          <w:rFonts w:asciiTheme="minorEastAsia" w:eastAsiaTheme="minorEastAsia" w:hAnsiTheme="minorEastAsia" w:hint="eastAsia"/>
        </w:rPr>
        <w:t>（一式）</w:t>
      </w:r>
    </w:p>
    <w:p w14:paraId="4630BD13" w14:textId="21DEA279" w:rsidR="0097580B" w:rsidRDefault="0097580B" w:rsidP="00B071E6">
      <w:pPr>
        <w:tabs>
          <w:tab w:val="left" w:pos="1050"/>
        </w:tabs>
        <w:ind w:firstLineChars="100" w:firstLine="240"/>
        <w:rPr>
          <w:rFonts w:asciiTheme="minorEastAsia" w:eastAsiaTheme="minorEastAsia" w:hAnsiTheme="minorEastAsia"/>
        </w:rPr>
      </w:pPr>
      <w:bookmarkStart w:id="3" w:name="_Hlk198048880"/>
      <w:r>
        <w:rPr>
          <w:rFonts w:asciiTheme="minorEastAsia" w:eastAsiaTheme="minorEastAsia" w:hAnsiTheme="minorEastAsia" w:hint="eastAsia"/>
        </w:rPr>
        <w:t>・企業実績（様式２）</w:t>
      </w:r>
    </w:p>
    <w:p w14:paraId="18A4D7AB" w14:textId="45543A8A" w:rsidR="00B071E6" w:rsidRPr="00B071E6" w:rsidRDefault="00B071E6" w:rsidP="00B071E6">
      <w:pPr>
        <w:tabs>
          <w:tab w:val="left" w:pos="1050"/>
        </w:tabs>
        <w:ind w:firstLineChars="100" w:firstLine="240"/>
        <w:rPr>
          <w:rFonts w:asciiTheme="minorEastAsia" w:eastAsiaTheme="minorEastAsia" w:hAnsiTheme="minorEastAsia"/>
        </w:rPr>
      </w:pPr>
      <w:r w:rsidRPr="00B071E6">
        <w:rPr>
          <w:rFonts w:asciiTheme="minorEastAsia" w:eastAsiaTheme="minorEastAsia" w:hAnsiTheme="minorEastAsia" w:hint="eastAsia"/>
        </w:rPr>
        <w:t>・納税証明書（都道府県民税、市町村民税）</w:t>
      </w:r>
    </w:p>
    <w:p w14:paraId="06F27891" w14:textId="0D5645A4" w:rsidR="00B071E6" w:rsidRPr="00B071E6" w:rsidRDefault="00992976" w:rsidP="00B071E6">
      <w:pPr>
        <w:tabs>
          <w:tab w:val="left" w:pos="105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・世田谷区入札参加資格の受付</w:t>
      </w:r>
      <w:r w:rsidR="0097580B" w:rsidRPr="0097580B">
        <w:rPr>
          <w:rFonts w:asciiTheme="minorEastAsia" w:eastAsiaTheme="minorEastAsia" w:hAnsiTheme="minorEastAsia" w:hint="eastAsia"/>
        </w:rPr>
        <w:t>票</w:t>
      </w:r>
      <w:r w:rsidRPr="0097580B">
        <w:rPr>
          <w:rFonts w:asciiTheme="minorEastAsia" w:eastAsiaTheme="minorEastAsia" w:hAnsiTheme="minorEastAsia" w:hint="eastAsia"/>
        </w:rPr>
        <w:t>（</w:t>
      </w:r>
      <w:r w:rsidR="00AC3014">
        <w:rPr>
          <w:rFonts w:asciiTheme="minorEastAsia" w:eastAsiaTheme="minorEastAsia" w:hAnsiTheme="minorEastAsia" w:hint="eastAsia"/>
        </w:rPr>
        <w:t>写し）</w:t>
      </w:r>
      <w:bookmarkEnd w:id="3"/>
    </w:p>
    <w:p w14:paraId="6A11978E" w14:textId="77777777" w:rsidR="00B071E6" w:rsidRPr="00B071E6" w:rsidRDefault="00B071E6" w:rsidP="00F6160A">
      <w:pPr>
        <w:rPr>
          <w:rFonts w:asciiTheme="minorEastAsia" w:eastAsiaTheme="minorEastAsia" w:hAnsiTheme="minorEastAsia"/>
        </w:rPr>
      </w:pPr>
    </w:p>
    <w:p w14:paraId="6E499271" w14:textId="08994DE2" w:rsidR="00F6160A" w:rsidRPr="00752255" w:rsidRDefault="00B071E6" w:rsidP="00F616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F6160A" w:rsidRPr="00752255">
        <w:rPr>
          <w:rFonts w:asciiTheme="minorEastAsia" w:eastAsiaTheme="minorEastAsia" w:hAnsiTheme="minorEastAsia" w:hint="eastAsia"/>
        </w:rPr>
        <w:t xml:space="preserve">　連絡担当者</w:t>
      </w:r>
    </w:p>
    <w:p w14:paraId="1783EFAA" w14:textId="77777777" w:rsidR="00F6160A" w:rsidRPr="00752255" w:rsidRDefault="00F6160A" w:rsidP="00BE2C4C">
      <w:pPr>
        <w:ind w:firstLineChars="100" w:firstLine="240"/>
        <w:rPr>
          <w:rFonts w:asciiTheme="minorEastAsia" w:eastAsiaTheme="minorEastAsia" w:hAnsiTheme="minorEastAsia"/>
        </w:rPr>
      </w:pPr>
      <w:r w:rsidRPr="00752255">
        <w:rPr>
          <w:rFonts w:asciiTheme="minorEastAsia" w:eastAsiaTheme="minorEastAsia" w:hAnsiTheme="minorEastAsia" w:hint="eastAsia"/>
        </w:rPr>
        <w:t xml:space="preserve">　法　人　名</w:t>
      </w:r>
    </w:p>
    <w:p w14:paraId="3B8E14EA" w14:textId="77777777" w:rsidR="00F6160A" w:rsidRPr="00752255" w:rsidRDefault="00F6160A" w:rsidP="00BE2C4C">
      <w:pPr>
        <w:ind w:firstLineChars="100" w:firstLine="240"/>
        <w:rPr>
          <w:rFonts w:asciiTheme="minorEastAsia" w:eastAsiaTheme="minorEastAsia" w:hAnsiTheme="minorEastAsia"/>
        </w:rPr>
      </w:pPr>
      <w:r w:rsidRPr="00752255">
        <w:rPr>
          <w:rFonts w:asciiTheme="minorEastAsia" w:eastAsiaTheme="minorEastAsia" w:hAnsiTheme="minorEastAsia" w:hint="eastAsia"/>
        </w:rPr>
        <w:t xml:space="preserve">　</w:t>
      </w:r>
      <w:r w:rsidRPr="009D0429">
        <w:rPr>
          <w:rFonts w:asciiTheme="minorEastAsia" w:eastAsiaTheme="minorEastAsia" w:hAnsiTheme="minorEastAsia" w:hint="eastAsia"/>
          <w:spacing w:val="23"/>
          <w:kern w:val="0"/>
          <w:fitText w:val="1100" w:id="1822045698"/>
        </w:rPr>
        <w:t>担当者</w:t>
      </w:r>
      <w:r w:rsidRPr="009D0429">
        <w:rPr>
          <w:rFonts w:asciiTheme="minorEastAsia" w:eastAsiaTheme="minorEastAsia" w:hAnsiTheme="minorEastAsia" w:hint="eastAsia"/>
          <w:spacing w:val="1"/>
          <w:kern w:val="0"/>
          <w:fitText w:val="1100" w:id="1822045698"/>
        </w:rPr>
        <w:t>名</w:t>
      </w:r>
    </w:p>
    <w:p w14:paraId="54C52BC6" w14:textId="47FB8F72" w:rsidR="00F6160A" w:rsidRPr="00752255" w:rsidRDefault="00F6160A" w:rsidP="00F6160A">
      <w:pPr>
        <w:rPr>
          <w:rFonts w:asciiTheme="minorEastAsia" w:eastAsiaTheme="minorEastAsia" w:hAnsiTheme="minorEastAsia"/>
        </w:rPr>
      </w:pPr>
      <w:r w:rsidRPr="00752255">
        <w:rPr>
          <w:rFonts w:asciiTheme="minorEastAsia" w:eastAsiaTheme="minorEastAsia" w:hAnsiTheme="minorEastAsia" w:hint="eastAsia"/>
        </w:rPr>
        <w:t xml:space="preserve">　　</w:t>
      </w:r>
      <w:r w:rsidRPr="009D0429">
        <w:rPr>
          <w:rFonts w:asciiTheme="minorEastAsia" w:eastAsiaTheme="minorEastAsia" w:hAnsiTheme="minorEastAsia" w:hint="eastAsia"/>
          <w:spacing w:val="310"/>
          <w:kern w:val="0"/>
          <w:fitText w:val="1100" w:id="1822045699"/>
        </w:rPr>
        <w:t>電</w:t>
      </w:r>
      <w:r w:rsidRPr="009D0429">
        <w:rPr>
          <w:rFonts w:asciiTheme="minorEastAsia" w:eastAsiaTheme="minorEastAsia" w:hAnsiTheme="minorEastAsia" w:hint="eastAsia"/>
          <w:kern w:val="0"/>
          <w:fitText w:val="1100" w:id="1822045699"/>
        </w:rPr>
        <w:t>話</w:t>
      </w:r>
    </w:p>
    <w:p w14:paraId="2B2D31CF" w14:textId="77777777" w:rsidR="00F6160A" w:rsidRPr="00752255" w:rsidRDefault="00F6160A" w:rsidP="00F6160A">
      <w:pPr>
        <w:rPr>
          <w:rFonts w:asciiTheme="minorEastAsia" w:eastAsiaTheme="minorEastAsia" w:hAnsiTheme="minorEastAsia"/>
        </w:rPr>
      </w:pPr>
      <w:r w:rsidRPr="00752255">
        <w:rPr>
          <w:rFonts w:asciiTheme="minorEastAsia" w:eastAsiaTheme="minorEastAsia" w:hAnsiTheme="minorEastAsia" w:hint="eastAsia"/>
        </w:rPr>
        <w:t xml:space="preserve">　　</w:t>
      </w:r>
      <w:r w:rsidRPr="009D0429">
        <w:rPr>
          <w:rFonts w:asciiTheme="minorEastAsia" w:eastAsiaTheme="minorEastAsia" w:hAnsiTheme="minorEastAsia" w:hint="eastAsia"/>
          <w:spacing w:val="95"/>
          <w:kern w:val="0"/>
          <w:fitText w:val="1100" w:id="1822045700"/>
        </w:rPr>
        <w:t>ＦＡ</w:t>
      </w:r>
      <w:r w:rsidRPr="009D0429">
        <w:rPr>
          <w:rFonts w:asciiTheme="minorEastAsia" w:eastAsiaTheme="minorEastAsia" w:hAnsiTheme="minorEastAsia" w:hint="eastAsia"/>
          <w:kern w:val="0"/>
          <w:fitText w:val="1100" w:id="1822045700"/>
        </w:rPr>
        <w:t>Ｘ</w:t>
      </w:r>
    </w:p>
    <w:p w14:paraId="7FDC94BB" w14:textId="36D65858" w:rsidR="00F6160A" w:rsidRPr="00752255" w:rsidRDefault="00F6160A" w:rsidP="00F6160A">
      <w:pPr>
        <w:rPr>
          <w:rFonts w:asciiTheme="minorEastAsia" w:eastAsiaTheme="minorEastAsia" w:hAnsiTheme="minorEastAsia"/>
        </w:rPr>
      </w:pPr>
      <w:r w:rsidRPr="00752255">
        <w:rPr>
          <w:rFonts w:asciiTheme="minorEastAsia" w:eastAsiaTheme="minorEastAsia" w:hAnsiTheme="minorEastAsia" w:hint="eastAsia"/>
        </w:rPr>
        <w:t xml:space="preserve">　　</w:t>
      </w:r>
      <w:r w:rsidRPr="009D0429">
        <w:rPr>
          <w:rFonts w:asciiTheme="minorEastAsia" w:eastAsiaTheme="minorEastAsia" w:hAnsiTheme="minorEastAsia" w:hint="eastAsia"/>
          <w:w w:val="76"/>
          <w:kern w:val="0"/>
          <w:fitText w:val="1100" w:id="1822045701"/>
        </w:rPr>
        <w:t>Ｅ－ｍａｉ</w:t>
      </w:r>
      <w:r w:rsidRPr="009D0429">
        <w:rPr>
          <w:rFonts w:asciiTheme="minorEastAsia" w:eastAsiaTheme="minorEastAsia" w:hAnsiTheme="minorEastAsia" w:hint="eastAsia"/>
          <w:spacing w:val="4"/>
          <w:w w:val="76"/>
          <w:kern w:val="0"/>
          <w:fitText w:val="1100" w:id="1822045701"/>
        </w:rPr>
        <w:t>ｌ</w:t>
      </w:r>
    </w:p>
    <w:p w14:paraId="3B065ECE" w14:textId="77777777" w:rsidR="00F6160A" w:rsidRPr="00C37618" w:rsidRDefault="00F6160A" w:rsidP="007B4D75">
      <w:pPr>
        <w:ind w:right="960"/>
        <w:rPr>
          <w:rFonts w:asciiTheme="minorEastAsia" w:eastAsiaTheme="minorEastAsia" w:hAnsiTheme="minorEastAsia"/>
          <w:color w:val="FF0000"/>
        </w:rPr>
      </w:pPr>
    </w:p>
    <w:p w14:paraId="7E6FD89A" w14:textId="77777777" w:rsidR="00F6160A" w:rsidRPr="00C37618" w:rsidRDefault="00F6160A" w:rsidP="00F6160A">
      <w:pPr>
        <w:jc w:val="right"/>
        <w:rPr>
          <w:rFonts w:asciiTheme="minorEastAsia" w:eastAsiaTheme="minorEastAsia" w:hAnsiTheme="minorEastAsia"/>
          <w:color w:val="FF0000"/>
        </w:rPr>
      </w:pPr>
    </w:p>
    <w:p w14:paraId="15C2F9F1" w14:textId="77777777" w:rsidR="00F6160A" w:rsidRPr="00C37618" w:rsidRDefault="00F6160A" w:rsidP="00C72686">
      <w:pPr>
        <w:ind w:right="960"/>
        <w:rPr>
          <w:rFonts w:asciiTheme="minorEastAsia" w:eastAsiaTheme="minorEastAsia" w:hAnsiTheme="minorEastAsia"/>
          <w:color w:val="FF0000"/>
        </w:rPr>
      </w:pPr>
    </w:p>
    <w:p w14:paraId="3AE870A0" w14:textId="190415A8" w:rsidR="0097580B" w:rsidRPr="0097580B" w:rsidRDefault="0097580B" w:rsidP="0097580B">
      <w:pPr>
        <w:rPr>
          <w:rFonts w:asciiTheme="minorEastAsia" w:eastAsiaTheme="minorEastAsia" w:hAnsiTheme="minorEastAsia"/>
        </w:rPr>
      </w:pPr>
    </w:p>
    <w:p w14:paraId="6250BB72" w14:textId="77777777" w:rsidR="00DE3755" w:rsidRPr="0097580B" w:rsidRDefault="00DE3755" w:rsidP="00C72686">
      <w:pPr>
        <w:ind w:right="960"/>
        <w:rPr>
          <w:rFonts w:asciiTheme="minorEastAsia" w:eastAsiaTheme="minorEastAsia" w:hAnsiTheme="minorEastAsia"/>
          <w:color w:val="FF0000"/>
        </w:rPr>
      </w:pPr>
    </w:p>
    <w:p w14:paraId="3A298F86" w14:textId="77777777" w:rsidR="00DE3755" w:rsidRDefault="00DE3755" w:rsidP="00C72686">
      <w:pPr>
        <w:ind w:right="960"/>
        <w:rPr>
          <w:rFonts w:asciiTheme="minorEastAsia" w:eastAsiaTheme="minorEastAsia" w:hAnsiTheme="minorEastAsia"/>
          <w:color w:val="FF0000"/>
        </w:rPr>
      </w:pPr>
    </w:p>
    <w:p w14:paraId="70D03065" w14:textId="77777777" w:rsidR="00B071E6" w:rsidRDefault="00B071E6" w:rsidP="00C72686">
      <w:pPr>
        <w:ind w:right="960"/>
        <w:rPr>
          <w:rFonts w:asciiTheme="minorEastAsia" w:eastAsiaTheme="minorEastAsia" w:hAnsiTheme="minorEastAsia"/>
          <w:color w:val="FF0000"/>
        </w:rPr>
      </w:pPr>
    </w:p>
    <w:p w14:paraId="38CF0790" w14:textId="77777777" w:rsidR="00B071E6" w:rsidRDefault="00B071E6" w:rsidP="00C72686">
      <w:pPr>
        <w:ind w:right="960"/>
        <w:rPr>
          <w:rFonts w:asciiTheme="minorEastAsia" w:eastAsiaTheme="minorEastAsia" w:hAnsiTheme="minorEastAsia"/>
          <w:color w:val="FF0000"/>
        </w:rPr>
      </w:pPr>
    </w:p>
    <w:p w14:paraId="33B5E61E" w14:textId="77777777" w:rsidR="00B071E6" w:rsidRDefault="00B071E6" w:rsidP="00C72686">
      <w:pPr>
        <w:ind w:right="960"/>
        <w:rPr>
          <w:rFonts w:asciiTheme="minorEastAsia" w:eastAsiaTheme="minorEastAsia" w:hAnsiTheme="minorEastAsia"/>
          <w:color w:val="FF0000"/>
        </w:rPr>
      </w:pPr>
    </w:p>
    <w:p w14:paraId="6171D613" w14:textId="77777777" w:rsidR="00DE3755" w:rsidRPr="00C37618" w:rsidRDefault="00DE3755" w:rsidP="00C72686">
      <w:pPr>
        <w:ind w:right="960"/>
        <w:rPr>
          <w:rFonts w:asciiTheme="minorEastAsia" w:eastAsiaTheme="minorEastAsia" w:hAnsiTheme="minorEastAsia"/>
          <w:color w:val="FF0000"/>
        </w:rPr>
      </w:pPr>
    </w:p>
    <w:p w14:paraId="73FB4BF1" w14:textId="77777777" w:rsidR="00F6160A" w:rsidRPr="00C37618" w:rsidRDefault="00F6160A" w:rsidP="00F6160A">
      <w:pPr>
        <w:jc w:val="right"/>
        <w:rPr>
          <w:rFonts w:asciiTheme="minorEastAsia" w:eastAsiaTheme="minorEastAsia" w:hAnsiTheme="minorEastAsia"/>
          <w:color w:val="FF0000"/>
        </w:rPr>
      </w:pPr>
    </w:p>
    <w:p w14:paraId="4BA8B24F" w14:textId="77777777" w:rsidR="002D3CF4" w:rsidRDefault="002D3CF4" w:rsidP="002D3CF4">
      <w:pPr>
        <w:rPr>
          <w:rFonts w:asciiTheme="minorEastAsia" w:eastAsiaTheme="minorEastAsia" w:hAnsiTheme="minorEastAsia"/>
        </w:rPr>
      </w:pPr>
    </w:p>
    <w:p w14:paraId="21CD578B" w14:textId="16BCF003" w:rsidR="002D3CF4" w:rsidRPr="00DE3755" w:rsidRDefault="002D3CF4" w:rsidP="002D3CF4">
      <w:pPr>
        <w:rPr>
          <w:rFonts w:asciiTheme="minorEastAsia" w:eastAsiaTheme="minorEastAsia" w:hAnsiTheme="minorEastAsia"/>
        </w:rPr>
      </w:pPr>
      <w:bookmarkStart w:id="4" w:name="_Hlk198048907"/>
      <w:r w:rsidRPr="00DE3755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2528AB" wp14:editId="2ABE84D8">
                <wp:simplePos x="0" y="0"/>
                <wp:positionH relativeFrom="column">
                  <wp:posOffset>5480050</wp:posOffset>
                </wp:positionH>
                <wp:positionV relativeFrom="paragraph">
                  <wp:posOffset>-386715</wp:posOffset>
                </wp:positionV>
                <wp:extent cx="1073150" cy="373380"/>
                <wp:effectExtent l="0" t="0" r="0" b="0"/>
                <wp:wrapNone/>
                <wp:docPr id="1099903948" name="正方形/長方形 1099903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C69194" w14:textId="397A1219" w:rsidR="002D3CF4" w:rsidRDefault="002D3CF4" w:rsidP="002D3CF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528AB" id="正方形/長方形 1099903948" o:spid="_x0000_s1027" style="position:absolute;left:0;text-align:left;margin-left:431.5pt;margin-top:-30.45pt;width:84.5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" filled="f" stroked="f" strokeweight="2pt">
                <v:textbox>
                  <w:txbxContent>
                    <w:p w14:paraId="4EC69194" w14:textId="397A1219" w:rsidR="002D3CF4" w:rsidRDefault="002D3CF4" w:rsidP="002D3CF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（様式２）</w:t>
                      </w:r>
                    </w:p>
                  </w:txbxContent>
                </v:textbox>
              </v:rect>
            </w:pict>
          </mc:Fallback>
        </mc:AlternateContent>
      </w:r>
      <w:r w:rsidRPr="00DE3755">
        <w:rPr>
          <w:rFonts w:asciiTheme="minorEastAsia" w:eastAsiaTheme="minorEastAsia" w:hAnsiTheme="minorEastAsia" w:hint="eastAsia"/>
        </w:rPr>
        <w:t>企業実績</w:t>
      </w:r>
    </w:p>
    <w:p w14:paraId="5DA436FA" w14:textId="2748D2BD" w:rsidR="002D3CF4" w:rsidRDefault="002D3CF4" w:rsidP="002D3CF4">
      <w:pPr>
        <w:ind w:firstLineChars="100" w:firstLine="240"/>
        <w:rPr>
          <w:rFonts w:asciiTheme="minorEastAsia" w:eastAsiaTheme="minorEastAsia" w:hAnsiTheme="minorEastAsia"/>
        </w:rPr>
      </w:pPr>
      <w:r w:rsidRPr="00DE3755">
        <w:rPr>
          <w:rFonts w:asciiTheme="minorEastAsia" w:eastAsiaTheme="minorEastAsia" w:hAnsiTheme="minorEastAsia" w:hint="eastAsia"/>
        </w:rPr>
        <w:t>土地区画整理事業を施行すべき区域</w:t>
      </w:r>
      <w:r>
        <w:rPr>
          <w:rFonts w:asciiTheme="minorEastAsia" w:eastAsiaTheme="minorEastAsia" w:hAnsiTheme="minorEastAsia" w:hint="eastAsia"/>
        </w:rPr>
        <w:t>内の</w:t>
      </w:r>
      <w:r w:rsidR="00CD6B40" w:rsidRPr="00CD6B40">
        <w:rPr>
          <w:rFonts w:asciiTheme="minorEastAsia" w:eastAsiaTheme="minorEastAsia" w:hAnsiTheme="minorEastAsia" w:hint="eastAsia"/>
        </w:rPr>
        <w:t>地区計画・地区街づくり計画</w:t>
      </w:r>
      <w:r w:rsidR="0012061D">
        <w:rPr>
          <w:rFonts w:asciiTheme="minorEastAsia" w:eastAsiaTheme="minorEastAsia" w:hAnsiTheme="minorEastAsia" w:hint="eastAsia"/>
        </w:rPr>
        <w:t>の策定および変更</w:t>
      </w:r>
      <w:r w:rsidRPr="00DE3755">
        <w:rPr>
          <w:rFonts w:asciiTheme="minorEastAsia" w:eastAsiaTheme="minorEastAsia" w:hAnsiTheme="minorEastAsia" w:hint="eastAsia"/>
        </w:rPr>
        <w:t>に関する業務受託実績</w:t>
      </w:r>
      <w:r>
        <w:rPr>
          <w:rFonts w:asciiTheme="minorEastAsia" w:eastAsiaTheme="minorEastAsia" w:hAnsiTheme="minorEastAsia" w:hint="eastAsia"/>
        </w:rPr>
        <w:t>または</w:t>
      </w:r>
      <w:r w:rsidR="00CD6B40" w:rsidRPr="00CD6B40">
        <w:rPr>
          <w:rFonts w:asciiTheme="minorEastAsia" w:eastAsiaTheme="minorEastAsia" w:hAnsiTheme="minorEastAsia" w:hint="eastAsia"/>
        </w:rPr>
        <w:t>地区計画・地区街づくり計画</w:t>
      </w:r>
      <w:r w:rsidR="0012061D">
        <w:rPr>
          <w:rFonts w:asciiTheme="minorEastAsia" w:eastAsiaTheme="minorEastAsia" w:hAnsiTheme="minorEastAsia" w:hint="eastAsia"/>
        </w:rPr>
        <w:t>の策定および変更</w:t>
      </w:r>
      <w:r w:rsidR="005A7E53">
        <w:rPr>
          <w:rFonts w:asciiTheme="minorEastAsia" w:eastAsiaTheme="minorEastAsia" w:hAnsiTheme="minorEastAsia" w:hint="eastAsia"/>
        </w:rPr>
        <w:t>、調査</w:t>
      </w:r>
      <w:r>
        <w:rPr>
          <w:rFonts w:asciiTheme="minorEastAsia" w:eastAsiaTheme="minorEastAsia" w:hAnsiTheme="minorEastAsia" w:hint="eastAsia"/>
        </w:rPr>
        <w:t>に関する業務受託実績</w:t>
      </w:r>
      <w:r w:rsidRPr="00DE3755">
        <w:rPr>
          <w:rFonts w:asciiTheme="minorEastAsia" w:eastAsiaTheme="minorEastAsia" w:hAnsiTheme="minorEastAsia" w:hint="eastAsia"/>
        </w:rPr>
        <w:t>（３件まで記入）</w:t>
      </w:r>
    </w:p>
    <w:p w14:paraId="7E93A23B" w14:textId="65F64FBA" w:rsidR="004B2614" w:rsidRDefault="004B2614" w:rsidP="002D3CF4">
      <w:pPr>
        <w:ind w:firstLineChars="100" w:firstLine="240"/>
        <w:rPr>
          <w:rFonts w:asciiTheme="minorEastAsia" w:eastAsiaTheme="minorEastAsia" w:hAnsiTheme="minorEastAsia"/>
        </w:rPr>
      </w:pPr>
      <w:bookmarkStart w:id="5" w:name="_Hlk198121571"/>
      <w:r>
        <w:rPr>
          <w:rFonts w:asciiTheme="minorEastAsia" w:eastAsiaTheme="minorEastAsia" w:hAnsiTheme="minorEastAsia" w:hint="eastAsia"/>
        </w:rPr>
        <w:t>※業務名称の</w:t>
      </w:r>
      <w:r w:rsidR="00D92EE1">
        <w:rPr>
          <w:rFonts w:asciiTheme="minorEastAsia" w:eastAsiaTheme="minorEastAsia" w:hAnsiTheme="minorEastAsia" w:hint="eastAsia"/>
        </w:rPr>
        <w:t>欄</w:t>
      </w:r>
      <w:r>
        <w:rPr>
          <w:rFonts w:asciiTheme="minorEastAsia" w:eastAsiaTheme="minorEastAsia" w:hAnsiTheme="minorEastAsia" w:hint="eastAsia"/>
        </w:rPr>
        <w:t>に</w:t>
      </w:r>
      <w:r w:rsidR="00D92EE1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同種</w:t>
      </w:r>
      <w:r w:rsidR="00232E2F">
        <w:rPr>
          <w:rFonts w:asciiTheme="minorEastAsia" w:eastAsiaTheme="minorEastAsia" w:hAnsiTheme="minorEastAsia" w:hint="eastAsia"/>
        </w:rPr>
        <w:t>また</w:t>
      </w:r>
      <w:r w:rsidR="00D92EE1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類似</w:t>
      </w:r>
      <w:r w:rsidR="00D92EE1">
        <w:rPr>
          <w:rFonts w:asciiTheme="minorEastAsia" w:eastAsiaTheme="minorEastAsia" w:hAnsiTheme="minorEastAsia" w:hint="eastAsia"/>
        </w:rPr>
        <w:t>業務か明確にわかるように</w:t>
      </w:r>
      <w:r>
        <w:rPr>
          <w:rFonts w:asciiTheme="minorEastAsia" w:eastAsiaTheme="minorEastAsia" w:hAnsiTheme="minorEastAsia" w:hint="eastAsia"/>
        </w:rPr>
        <w:t>記載をすること。</w:t>
      </w:r>
    </w:p>
    <w:p w14:paraId="2A550DAE" w14:textId="1B8A05F8" w:rsidR="00D92EE1" w:rsidRPr="00D92EE1" w:rsidRDefault="00D92EE1" w:rsidP="002D3CF4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例：（同種）土地区画整理事業を施行すべき区域に関する○○地区計画策定業務</w:t>
      </w:r>
      <w:bookmarkEnd w:id="5"/>
    </w:p>
    <w:p w14:paraId="7FDDF998" w14:textId="77777777" w:rsidR="002D3CF4" w:rsidRDefault="002D3CF4" w:rsidP="002D3CF4">
      <w:pPr>
        <w:ind w:firstLineChars="100" w:firstLine="240"/>
        <w:rPr>
          <w:rFonts w:asciiTheme="minorEastAsia" w:eastAsiaTheme="minorEastAsia" w:hAnsiTheme="minorEastAsia"/>
        </w:rPr>
      </w:pPr>
    </w:p>
    <w:p w14:paraId="01BD4830" w14:textId="77777777" w:rsidR="002D3CF4" w:rsidRPr="00DE3755" w:rsidRDefault="002D3CF4" w:rsidP="002D3CF4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57"/>
      </w:tblGrid>
      <w:tr w:rsidR="002D3CF4" w:rsidRPr="00DE3755" w14:paraId="18E5108D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189A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 xml:space="preserve">業務名称 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A82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CF4" w:rsidRPr="00DE3755" w14:paraId="7CBFB54A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A41A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委託先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9BD" w14:textId="77777777" w:rsidR="002D3CF4" w:rsidRPr="00DE3755" w:rsidRDefault="002D3CF4" w:rsidP="00825780">
            <w:pPr>
              <w:ind w:left="1"/>
              <w:rPr>
                <w:rFonts w:asciiTheme="minorEastAsia" w:eastAsiaTheme="minorEastAsia" w:hAnsiTheme="minorEastAsia"/>
              </w:rPr>
            </w:pPr>
          </w:p>
        </w:tc>
      </w:tr>
      <w:tr w:rsidR="002D3CF4" w:rsidRPr="00DE3755" w14:paraId="70B7CB77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C979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0EE3" w14:textId="77777777" w:rsidR="002D3CF4" w:rsidRPr="00DE3755" w:rsidRDefault="002D3CF4" w:rsidP="00825780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 xml:space="preserve">　　年　　月　から　　　　　年　　月</w:t>
            </w:r>
          </w:p>
        </w:tc>
      </w:tr>
      <w:tr w:rsidR="002D3CF4" w:rsidRPr="00DE3755" w14:paraId="7C6A0E2A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8C7D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主な業務内容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5C8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  <w:p w14:paraId="3F78127D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CF4" w:rsidRPr="00DE3755" w14:paraId="0392ED12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4969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業務上の創意</w:t>
            </w:r>
          </w:p>
          <w:p w14:paraId="38430734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工夫点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95B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  <w:p w14:paraId="62D79599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69D80E4" w14:textId="77777777" w:rsidR="002D3CF4" w:rsidRPr="00DE3755" w:rsidRDefault="002D3CF4" w:rsidP="002D3CF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57"/>
      </w:tblGrid>
      <w:tr w:rsidR="002D3CF4" w:rsidRPr="00DE3755" w14:paraId="253BABC0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6AE4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 xml:space="preserve">業務名称 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9249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CF4" w:rsidRPr="00DE3755" w14:paraId="2A827393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A52F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委託先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045F" w14:textId="77777777" w:rsidR="002D3CF4" w:rsidRPr="00DE3755" w:rsidRDefault="002D3CF4" w:rsidP="00825780">
            <w:pPr>
              <w:ind w:left="1"/>
              <w:rPr>
                <w:rFonts w:asciiTheme="minorEastAsia" w:eastAsiaTheme="minorEastAsia" w:hAnsiTheme="minorEastAsia"/>
              </w:rPr>
            </w:pPr>
          </w:p>
        </w:tc>
      </w:tr>
      <w:tr w:rsidR="002D3CF4" w:rsidRPr="00DE3755" w14:paraId="7E183DE6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97AE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C48" w14:textId="77777777" w:rsidR="002D3CF4" w:rsidRPr="00DE3755" w:rsidRDefault="002D3CF4" w:rsidP="00825780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 xml:space="preserve">　　年　　月　から　　　　　年　　月</w:t>
            </w:r>
          </w:p>
        </w:tc>
      </w:tr>
      <w:tr w:rsidR="002D3CF4" w:rsidRPr="00DE3755" w14:paraId="6EA1FEF4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A628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主な業務内容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AE9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  <w:p w14:paraId="0E33A733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CF4" w:rsidRPr="00DE3755" w14:paraId="49A95BFB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D605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業務上の創意</w:t>
            </w:r>
          </w:p>
          <w:p w14:paraId="4F254F90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工夫点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7AB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  <w:p w14:paraId="3480BB97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13A9B02" w14:textId="77777777" w:rsidR="002D3CF4" w:rsidRPr="00DE3755" w:rsidRDefault="002D3CF4" w:rsidP="002D3CF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57"/>
      </w:tblGrid>
      <w:tr w:rsidR="002D3CF4" w:rsidRPr="00DE3755" w14:paraId="6F704DF4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41A4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 xml:space="preserve">業務名称 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6F9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CF4" w:rsidRPr="00DE3755" w14:paraId="57DB191A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7F21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委託先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7A3" w14:textId="77777777" w:rsidR="002D3CF4" w:rsidRPr="00DE3755" w:rsidRDefault="002D3CF4" w:rsidP="00825780">
            <w:pPr>
              <w:ind w:left="1"/>
              <w:rPr>
                <w:rFonts w:asciiTheme="minorEastAsia" w:eastAsiaTheme="minorEastAsia" w:hAnsiTheme="minorEastAsia"/>
              </w:rPr>
            </w:pPr>
          </w:p>
        </w:tc>
      </w:tr>
      <w:tr w:rsidR="002D3CF4" w:rsidRPr="00DE3755" w14:paraId="6BD5D25A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DFD4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7246" w14:textId="77777777" w:rsidR="002D3CF4" w:rsidRPr="00DE3755" w:rsidRDefault="002D3CF4" w:rsidP="00825780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 xml:space="preserve">　　年　　月　から　　　　　年　　月</w:t>
            </w:r>
          </w:p>
        </w:tc>
      </w:tr>
      <w:tr w:rsidR="002D3CF4" w:rsidRPr="00DE3755" w14:paraId="31867EF2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A842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主な業務内容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8C46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  <w:p w14:paraId="683417EB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</w:tc>
      </w:tr>
      <w:tr w:rsidR="002D3CF4" w:rsidRPr="00DE3755" w14:paraId="64DCE159" w14:textId="77777777" w:rsidTr="008257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C4F6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業務上の創意</w:t>
            </w:r>
          </w:p>
          <w:p w14:paraId="7150C9EF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  <w:r w:rsidRPr="00DE3755">
              <w:rPr>
                <w:rFonts w:asciiTheme="minorEastAsia" w:eastAsiaTheme="minorEastAsia" w:hAnsiTheme="minorEastAsia" w:hint="eastAsia"/>
              </w:rPr>
              <w:t>工夫点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B59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  <w:p w14:paraId="4F6EB32F" w14:textId="77777777" w:rsidR="002D3CF4" w:rsidRPr="00DE3755" w:rsidRDefault="002D3CF4" w:rsidP="0082578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8BDF3EB" w14:textId="77777777" w:rsidR="002D3CF4" w:rsidRPr="00DE3755" w:rsidRDefault="002D3CF4" w:rsidP="002D3CF4">
      <w:pPr>
        <w:ind w:firstLineChars="100" w:firstLine="240"/>
        <w:rPr>
          <w:rFonts w:asciiTheme="minorEastAsia" w:eastAsiaTheme="minorEastAsia" w:hAnsiTheme="minorEastAsia"/>
        </w:rPr>
      </w:pPr>
    </w:p>
    <w:p w14:paraId="7A433703" w14:textId="77777777" w:rsidR="002D3CF4" w:rsidRPr="00DE3755" w:rsidRDefault="002D3CF4" w:rsidP="002D3CF4">
      <w:pPr>
        <w:ind w:firstLineChars="100" w:firstLine="240"/>
        <w:rPr>
          <w:rFonts w:asciiTheme="minorEastAsia" w:eastAsiaTheme="minorEastAsia" w:hAnsiTheme="minorEastAsia"/>
        </w:rPr>
      </w:pPr>
    </w:p>
    <w:p w14:paraId="7FA27A94" w14:textId="77777777" w:rsidR="002D3CF4" w:rsidRPr="00DE3755" w:rsidRDefault="002D3CF4" w:rsidP="002D3CF4">
      <w:pPr>
        <w:ind w:firstLineChars="100" w:firstLine="240"/>
        <w:rPr>
          <w:rFonts w:asciiTheme="minorEastAsia" w:eastAsiaTheme="minorEastAsia" w:hAnsiTheme="minorEastAsia"/>
        </w:rPr>
      </w:pPr>
    </w:p>
    <w:p w14:paraId="17456FC9" w14:textId="77777777" w:rsidR="002D3CF4" w:rsidRPr="00DE3755" w:rsidRDefault="002D3CF4" w:rsidP="002D3CF4">
      <w:pPr>
        <w:ind w:firstLineChars="100" w:firstLine="240"/>
        <w:rPr>
          <w:rFonts w:asciiTheme="minorEastAsia" w:eastAsiaTheme="minorEastAsia" w:hAnsiTheme="minorEastAsia"/>
        </w:rPr>
      </w:pPr>
    </w:p>
    <w:p w14:paraId="5DDE3AC6" w14:textId="77777777" w:rsidR="002D3CF4" w:rsidRPr="00DE3755" w:rsidRDefault="002D3CF4" w:rsidP="002D3CF4">
      <w:pPr>
        <w:ind w:firstLineChars="100" w:firstLine="240"/>
        <w:rPr>
          <w:rFonts w:asciiTheme="minorEastAsia" w:eastAsiaTheme="minorEastAsia" w:hAnsiTheme="minorEastAsia"/>
        </w:rPr>
      </w:pPr>
    </w:p>
    <w:p w14:paraId="3181A615" w14:textId="77777777" w:rsidR="002D3CF4" w:rsidRPr="00DE3755" w:rsidRDefault="002D3CF4" w:rsidP="002D3CF4">
      <w:pPr>
        <w:ind w:firstLineChars="100" w:firstLine="240"/>
        <w:rPr>
          <w:rFonts w:asciiTheme="minorEastAsia" w:eastAsiaTheme="minorEastAsia" w:hAnsiTheme="minorEastAsia"/>
        </w:rPr>
      </w:pPr>
    </w:p>
    <w:p w14:paraId="55CD3989" w14:textId="77777777" w:rsidR="002D3CF4" w:rsidRPr="00DE3755" w:rsidRDefault="002D3CF4" w:rsidP="002D3CF4">
      <w:pPr>
        <w:ind w:firstLineChars="100" w:firstLine="240"/>
        <w:rPr>
          <w:rFonts w:asciiTheme="minorEastAsia" w:eastAsiaTheme="minorEastAsia" w:hAnsiTheme="minorEastAsia"/>
        </w:rPr>
      </w:pPr>
    </w:p>
    <w:p w14:paraId="5B4CC012" w14:textId="77777777" w:rsidR="00B071E6" w:rsidRDefault="00B071E6" w:rsidP="00B071E6">
      <w:pPr>
        <w:rPr>
          <w:rFonts w:asciiTheme="minorEastAsia" w:eastAsiaTheme="minorEastAsia" w:hAnsiTheme="minorEastAsia"/>
          <w:color w:val="FF0000"/>
        </w:rPr>
      </w:pPr>
    </w:p>
    <w:bookmarkEnd w:id="4"/>
    <w:p w14:paraId="2EE76932" w14:textId="77777777" w:rsidR="002D3CF4" w:rsidRDefault="002D3CF4" w:rsidP="00B071E6">
      <w:pPr>
        <w:rPr>
          <w:rFonts w:asciiTheme="minorEastAsia" w:eastAsiaTheme="minorEastAsia" w:hAnsiTheme="minorEastAsia"/>
          <w:color w:val="FF0000"/>
        </w:rPr>
      </w:pPr>
    </w:p>
    <w:p w14:paraId="7536B4E4" w14:textId="77777777" w:rsidR="002D3CF4" w:rsidRPr="00C37618" w:rsidRDefault="002D3CF4" w:rsidP="00B071E6">
      <w:pPr>
        <w:rPr>
          <w:rFonts w:asciiTheme="minorEastAsia" w:eastAsiaTheme="minorEastAsia" w:hAnsiTheme="minorEastAsia"/>
          <w:color w:val="FF0000"/>
        </w:rPr>
      </w:pPr>
    </w:p>
    <w:p w14:paraId="2A71579E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5416AF" wp14:editId="0BF71398">
                <wp:simplePos x="0" y="0"/>
                <wp:positionH relativeFrom="column">
                  <wp:posOffset>5481320</wp:posOffset>
                </wp:positionH>
                <wp:positionV relativeFrom="paragraph">
                  <wp:posOffset>-381000</wp:posOffset>
                </wp:positionV>
                <wp:extent cx="1073150" cy="373380"/>
                <wp:effectExtent l="0" t="0" r="0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32073F" w14:textId="55D1AC38" w:rsidR="00B071E6" w:rsidRDefault="00B071E6" w:rsidP="00B071E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（様式</w:t>
                            </w:r>
                            <w:r w:rsidR="002D3CF4">
                              <w:rPr>
                                <w:rFonts w:hint="eastAsia"/>
                                <w:color w:val="00000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416AF" id="正方形/長方形 21" o:spid="_x0000_s1028" style="position:absolute;left:0;text-align:left;margin-left:431.6pt;margin-top:-30pt;width:84.5pt;height:2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" filled="f" stroked="f" strokeweight="2pt">
                <v:textbox>
                  <w:txbxContent>
                    <w:p w14:paraId="3532073F" w14:textId="55D1AC38" w:rsidR="00B071E6" w:rsidRDefault="00B071E6" w:rsidP="00B071E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（様式</w:t>
                      </w:r>
                      <w:r w:rsidR="002D3CF4">
                        <w:rPr>
                          <w:rFonts w:hint="eastAsia"/>
                          <w:color w:val="000000"/>
                        </w:rPr>
                        <w:t>３</w:t>
                      </w:r>
                      <w:r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166B27">
        <w:rPr>
          <w:rFonts w:asciiTheme="minorEastAsia" w:eastAsiaTheme="minorEastAsia" w:hAnsiTheme="minorEastAsia" w:hint="eastAsia"/>
        </w:rPr>
        <w:t>プロポーザル質問書</w:t>
      </w:r>
    </w:p>
    <w:p w14:paraId="593B2383" w14:textId="77777777" w:rsidR="00B071E6" w:rsidRPr="00166B27" w:rsidRDefault="00B071E6" w:rsidP="00B071E6">
      <w:pPr>
        <w:ind w:left="720" w:hangingChars="300" w:hanging="720"/>
        <w:rPr>
          <w:rFonts w:asciiTheme="minorEastAsia" w:eastAsiaTheme="minorEastAsia" w:hAnsiTheme="minorEastAsia"/>
          <w:u w:val="single"/>
        </w:rPr>
      </w:pPr>
      <w:r w:rsidRPr="00166B27">
        <w:rPr>
          <w:rFonts w:asciiTheme="minorEastAsia" w:eastAsiaTheme="minorEastAsia" w:hAnsiTheme="minorEastAsia" w:hint="eastAsia"/>
        </w:rPr>
        <w:t>件名：</w:t>
      </w:r>
      <w:r>
        <w:rPr>
          <w:rFonts w:asciiTheme="minorEastAsia" w:eastAsiaTheme="minorEastAsia" w:hAnsiTheme="minorEastAsia" w:hint="eastAsia"/>
        </w:rPr>
        <w:t>（仮称）</w:t>
      </w:r>
      <w:r w:rsidRPr="00166B27">
        <w:rPr>
          <w:rFonts w:asciiTheme="minorEastAsia" w:eastAsiaTheme="minorEastAsia" w:hAnsiTheme="minorEastAsia" w:hint="eastAsia"/>
        </w:rPr>
        <w:t>令和７年度世田谷西部地域地区計画現況調査等業務委託</w:t>
      </w:r>
    </w:p>
    <w:p w14:paraId="4CCE2DA2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6520"/>
      </w:tblGrid>
      <w:tr w:rsidR="00B071E6" w:rsidRPr="00166B27" w14:paraId="777FE4E2" w14:textId="77777777" w:rsidTr="009C183F">
        <w:trPr>
          <w:trHeight w:val="61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7FEA" w14:textId="77777777" w:rsidR="00B071E6" w:rsidRPr="00166B27" w:rsidRDefault="00B071E6" w:rsidP="009C183F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質問者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E23E" w14:textId="77777777" w:rsidR="00B071E6" w:rsidRPr="00166B27" w:rsidRDefault="00B071E6" w:rsidP="009C183F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1AC5" w14:textId="77777777" w:rsidR="00B071E6" w:rsidRPr="00166B27" w:rsidRDefault="00B071E6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B071E6" w:rsidRPr="00166B27" w14:paraId="55D6B7CA" w14:textId="77777777" w:rsidTr="009C183F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B2D5" w14:textId="77777777" w:rsidR="00B071E6" w:rsidRPr="00166B27" w:rsidRDefault="00B071E6" w:rsidP="009C183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4B41" w14:textId="77777777" w:rsidR="00B071E6" w:rsidRPr="00166B27" w:rsidRDefault="00B071E6" w:rsidP="009C183F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部　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718" w14:textId="77777777" w:rsidR="00B071E6" w:rsidRPr="00166B27" w:rsidRDefault="00B071E6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B071E6" w:rsidRPr="00166B27" w14:paraId="7DE8D207" w14:textId="77777777" w:rsidTr="009C183F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9295" w14:textId="77777777" w:rsidR="00B071E6" w:rsidRPr="00166B27" w:rsidRDefault="00B071E6" w:rsidP="009C183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1B92" w14:textId="77777777" w:rsidR="00B071E6" w:rsidRPr="00166B27" w:rsidRDefault="00B071E6" w:rsidP="009C183F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87C8" w14:textId="77777777" w:rsidR="00B071E6" w:rsidRPr="00166B27" w:rsidRDefault="00B071E6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B071E6" w:rsidRPr="00166B27" w14:paraId="6C14EED0" w14:textId="77777777" w:rsidTr="009C183F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5698" w14:textId="77777777" w:rsidR="00B071E6" w:rsidRPr="00166B27" w:rsidRDefault="00B071E6" w:rsidP="009C183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EF64" w14:textId="77777777" w:rsidR="00B071E6" w:rsidRPr="00166B27" w:rsidRDefault="00B071E6" w:rsidP="009C183F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B7EE" w14:textId="77777777" w:rsidR="00B071E6" w:rsidRPr="00166B27" w:rsidRDefault="00B071E6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B071E6" w:rsidRPr="00166B27" w14:paraId="42A75609" w14:textId="77777777" w:rsidTr="009C183F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9B18" w14:textId="77777777" w:rsidR="00B071E6" w:rsidRPr="00166B27" w:rsidRDefault="00B071E6" w:rsidP="009C183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D988" w14:textId="77777777" w:rsidR="00B071E6" w:rsidRPr="00166B27" w:rsidRDefault="00B071E6" w:rsidP="009C183F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3351" w14:textId="77777777" w:rsidR="00B071E6" w:rsidRPr="00166B27" w:rsidRDefault="00B071E6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B071E6" w:rsidRPr="00166B27" w14:paraId="0227938C" w14:textId="77777777" w:rsidTr="009C183F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662C" w14:textId="77777777" w:rsidR="00B071E6" w:rsidRPr="00166B27" w:rsidRDefault="00B071E6" w:rsidP="009C183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63BA" w14:textId="77777777" w:rsidR="00B071E6" w:rsidRPr="00166B27" w:rsidRDefault="00B071E6" w:rsidP="009C183F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A3D2" w14:textId="77777777" w:rsidR="00B071E6" w:rsidRPr="00166B27" w:rsidRDefault="00B071E6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B071E6" w:rsidRPr="00C37618" w14:paraId="5D27DC5A" w14:textId="77777777" w:rsidTr="009C183F">
        <w:trPr>
          <w:trHeight w:val="79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C030" w14:textId="77777777" w:rsidR="00B071E6" w:rsidRPr="00C37618" w:rsidRDefault="00B071E6" w:rsidP="009C183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6B5" w14:textId="77777777" w:rsidR="00B071E6" w:rsidRPr="00C37618" w:rsidRDefault="00B071E6" w:rsidP="009C183F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01737A5B" w14:textId="77777777" w:rsidR="00B071E6" w:rsidRDefault="00B071E6" w:rsidP="00F6160A">
      <w:pPr>
        <w:rPr>
          <w:rFonts w:asciiTheme="minorEastAsia" w:eastAsiaTheme="minorEastAsia" w:hAnsiTheme="minorEastAsia"/>
        </w:rPr>
      </w:pPr>
    </w:p>
    <w:p w14:paraId="452DF8B9" w14:textId="77777777" w:rsidR="00B071E6" w:rsidRDefault="00B071E6" w:rsidP="00F6160A">
      <w:pPr>
        <w:rPr>
          <w:rFonts w:asciiTheme="minorEastAsia" w:eastAsiaTheme="minorEastAsia" w:hAnsiTheme="minorEastAsia"/>
        </w:rPr>
      </w:pPr>
    </w:p>
    <w:p w14:paraId="2445FAF1" w14:textId="77777777" w:rsidR="00B071E6" w:rsidRPr="00C37618" w:rsidRDefault="00B071E6" w:rsidP="00CD6FA2">
      <w:pPr>
        <w:rPr>
          <w:rFonts w:asciiTheme="minorEastAsia" w:eastAsiaTheme="minorEastAsia" w:hAnsiTheme="minorEastAsia"/>
          <w:color w:val="FF0000"/>
        </w:rPr>
      </w:pPr>
    </w:p>
    <w:p w14:paraId="2BB8B77C" w14:textId="77777777" w:rsidR="00B071E6" w:rsidRPr="00C37618" w:rsidRDefault="00B071E6" w:rsidP="00B071E6">
      <w:pPr>
        <w:rPr>
          <w:rFonts w:asciiTheme="minorEastAsia" w:eastAsiaTheme="minorEastAsia" w:hAnsiTheme="minorEastAsia"/>
          <w:color w:val="FF0000"/>
        </w:rPr>
      </w:pPr>
    </w:p>
    <w:p w14:paraId="19520907" w14:textId="7B311A72" w:rsidR="0097580B" w:rsidRPr="00C37618" w:rsidRDefault="00B071E6" w:rsidP="00B071E6">
      <w:pPr>
        <w:rPr>
          <w:rFonts w:asciiTheme="minorEastAsia" w:eastAsiaTheme="minorEastAsia" w:hAnsiTheme="minorEastAsia"/>
          <w:color w:val="FF0000"/>
        </w:rPr>
      </w:pPr>
      <w:r w:rsidRPr="00C37618">
        <w:rPr>
          <w:rFonts w:asciiTheme="minorEastAsia" w:eastAsiaTheme="minorEastAsia" w:hAnsiTheme="minor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4BAE94" wp14:editId="147515AC">
                <wp:simplePos x="0" y="0"/>
                <wp:positionH relativeFrom="column">
                  <wp:posOffset>5470525</wp:posOffset>
                </wp:positionH>
                <wp:positionV relativeFrom="paragraph">
                  <wp:posOffset>-386080</wp:posOffset>
                </wp:positionV>
                <wp:extent cx="1073150" cy="373380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24473E" w14:textId="1F394313" w:rsidR="00B071E6" w:rsidRDefault="00B071E6" w:rsidP="00B071E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（様式</w:t>
                            </w:r>
                            <w:r w:rsidR="002D3CF4">
                              <w:rPr>
                                <w:rFonts w:hint="eastAsia"/>
                                <w:color w:val="00000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BAE94" id="正方形/長方形 20" o:spid="_x0000_s1029" style="position:absolute;left:0;text-align:left;margin-left:430.75pt;margin-top:-30.4pt;width:84.5pt;height:29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" filled="f" stroked="f" strokeweight="2pt">
                <v:textbox>
                  <w:txbxContent>
                    <w:p w14:paraId="0924473E" w14:textId="1F394313" w:rsidR="00B071E6" w:rsidRDefault="00B071E6" w:rsidP="00B071E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（様式</w:t>
                      </w:r>
                      <w:r w:rsidR="002D3CF4">
                        <w:rPr>
                          <w:rFonts w:hint="eastAsia"/>
                          <w:color w:val="000000"/>
                        </w:rPr>
                        <w:t>４</w:t>
                      </w:r>
                      <w:r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74C6A18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398EE426" w14:textId="3E1D66A4" w:rsidR="00B071E6" w:rsidRPr="00166B27" w:rsidRDefault="00B071E6" w:rsidP="00B071E6">
      <w:pPr>
        <w:jc w:val="center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提　案　書</w:t>
      </w:r>
    </w:p>
    <w:p w14:paraId="39D35FF2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7D148E18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189C1DFD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383742B6" w14:textId="77777777" w:rsidR="00B071E6" w:rsidRPr="00166B27" w:rsidRDefault="00B071E6" w:rsidP="00B071E6">
      <w:pPr>
        <w:ind w:leftChars="1" w:left="722" w:hangingChars="300" w:hanging="72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件名：</w:t>
      </w:r>
      <w:r>
        <w:rPr>
          <w:rFonts w:asciiTheme="minorEastAsia" w:eastAsiaTheme="minorEastAsia" w:hAnsiTheme="minorEastAsia" w:hint="eastAsia"/>
        </w:rPr>
        <w:t>（仮称）</w:t>
      </w:r>
      <w:r w:rsidRPr="00166B27">
        <w:rPr>
          <w:rFonts w:asciiTheme="minorEastAsia" w:eastAsiaTheme="minorEastAsia" w:hAnsiTheme="minorEastAsia" w:hint="eastAsia"/>
        </w:rPr>
        <w:t>令和７年度世田谷西部地域地区計画現況調査等業務委託</w:t>
      </w:r>
    </w:p>
    <w:p w14:paraId="3B0704C1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174E2247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2B85C02E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452A7C01" w14:textId="171CFBBC" w:rsidR="00B071E6" w:rsidRPr="00166B27" w:rsidRDefault="00B071E6" w:rsidP="00B071E6">
      <w:pPr>
        <w:ind w:firstLineChars="100" w:firstLine="24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上記業務について、提案書を提出します。</w:t>
      </w:r>
    </w:p>
    <w:p w14:paraId="09E3FD4C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0A78F24D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5CF43575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1FB3C044" w14:textId="77777777" w:rsidR="00B071E6" w:rsidRPr="00166B27" w:rsidRDefault="00B071E6" w:rsidP="00B071E6">
      <w:pPr>
        <w:jc w:val="right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令和７年　　月　　日</w:t>
      </w:r>
    </w:p>
    <w:p w14:paraId="4DE3C6B8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364B6EC4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06E51A97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世田谷区都市整備政策部</w:t>
      </w:r>
    </w:p>
    <w:p w14:paraId="1E39CDFA" w14:textId="77777777" w:rsidR="00B071E6" w:rsidRPr="00166B27" w:rsidRDefault="00B071E6" w:rsidP="00B071E6">
      <w:pPr>
        <w:ind w:firstLineChars="400" w:firstLine="96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都市計画課長　あて</w:t>
      </w:r>
    </w:p>
    <w:p w14:paraId="2A9FAF5C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p w14:paraId="4B173776" w14:textId="77777777" w:rsidR="00B071E6" w:rsidRPr="00166B27" w:rsidRDefault="00B071E6" w:rsidP="00B071E6">
      <w:pPr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5297"/>
      </w:tblGrid>
      <w:tr w:rsidR="00B071E6" w:rsidRPr="00166B27" w14:paraId="0203A628" w14:textId="77777777" w:rsidTr="0039092B">
        <w:tc>
          <w:tcPr>
            <w:tcW w:w="1701" w:type="dxa"/>
          </w:tcPr>
          <w:p w14:paraId="54B777F1" w14:textId="77777777" w:rsidR="00B071E6" w:rsidRPr="00166B27" w:rsidRDefault="00B071E6" w:rsidP="009C183F">
            <w:pPr>
              <w:rPr>
                <w:rFonts w:asciiTheme="minorEastAsia" w:hAnsiTheme="minorEastAsia"/>
              </w:rPr>
            </w:pPr>
            <w:r w:rsidRPr="00B071E6">
              <w:rPr>
                <w:rFonts w:asciiTheme="minorEastAsia" w:hAnsiTheme="minorEastAsia" w:hint="eastAsia"/>
                <w:spacing w:val="30"/>
                <w:kern w:val="0"/>
                <w:fitText w:val="1540" w:id="-725404672"/>
              </w:rPr>
              <w:t>（提出者</w:t>
            </w:r>
            <w:r w:rsidRPr="00B071E6">
              <w:rPr>
                <w:rFonts w:asciiTheme="minorEastAsia" w:hAnsiTheme="minorEastAsia" w:hint="eastAsia"/>
                <w:spacing w:val="45"/>
                <w:kern w:val="0"/>
                <w:fitText w:val="1540" w:id="-725404672"/>
              </w:rPr>
              <w:t>）</w:t>
            </w:r>
          </w:p>
        </w:tc>
        <w:tc>
          <w:tcPr>
            <w:tcW w:w="5333" w:type="dxa"/>
            <w:vAlign w:val="center"/>
          </w:tcPr>
          <w:p w14:paraId="1D813CBB" w14:textId="77777777" w:rsidR="00B071E6" w:rsidRPr="00166B27" w:rsidRDefault="00B071E6" w:rsidP="009C183F">
            <w:pPr>
              <w:jc w:val="left"/>
              <w:rPr>
                <w:rFonts w:asciiTheme="minorEastAsia" w:hAnsiTheme="minorEastAsia"/>
              </w:rPr>
            </w:pPr>
            <w:r w:rsidRPr="00B071E6">
              <w:rPr>
                <w:rFonts w:asciiTheme="minorEastAsia" w:hAnsiTheme="minorEastAsia" w:hint="eastAsia"/>
                <w:w w:val="91"/>
                <w:kern w:val="0"/>
                <w:fitText w:val="1100" w:id="-725404671"/>
              </w:rPr>
              <w:t xml:space="preserve">住　　　</w:t>
            </w:r>
            <w:r w:rsidRPr="00B071E6">
              <w:rPr>
                <w:rFonts w:asciiTheme="minorEastAsia" w:hAnsiTheme="minorEastAsia" w:hint="eastAsia"/>
                <w:spacing w:val="6"/>
                <w:w w:val="91"/>
                <w:kern w:val="0"/>
                <w:fitText w:val="1100" w:id="-725404671"/>
              </w:rPr>
              <w:t>所</w:t>
            </w:r>
          </w:p>
        </w:tc>
      </w:tr>
      <w:tr w:rsidR="00B071E6" w:rsidRPr="00166B27" w14:paraId="2348DE44" w14:textId="77777777" w:rsidTr="0039092B">
        <w:tc>
          <w:tcPr>
            <w:tcW w:w="1701" w:type="dxa"/>
          </w:tcPr>
          <w:p w14:paraId="610A064D" w14:textId="77777777" w:rsidR="00B071E6" w:rsidRPr="00166B27" w:rsidRDefault="00B071E6" w:rsidP="009C183F">
            <w:pPr>
              <w:rPr>
                <w:rFonts w:asciiTheme="minorEastAsia" w:hAnsiTheme="minorEastAsia"/>
              </w:rPr>
            </w:pPr>
          </w:p>
        </w:tc>
        <w:tc>
          <w:tcPr>
            <w:tcW w:w="5333" w:type="dxa"/>
            <w:vAlign w:val="center"/>
          </w:tcPr>
          <w:p w14:paraId="58A09389" w14:textId="550366E9" w:rsidR="00B071E6" w:rsidRPr="00166B27" w:rsidRDefault="00B071E6" w:rsidP="009C183F">
            <w:pPr>
              <w:jc w:val="left"/>
              <w:rPr>
                <w:rFonts w:asciiTheme="minorEastAsia" w:hAnsiTheme="minorEastAsia"/>
              </w:rPr>
            </w:pPr>
            <w:r w:rsidRPr="00B071E6">
              <w:rPr>
                <w:rFonts w:asciiTheme="minorEastAsia" w:hAnsiTheme="minorEastAsia" w:hint="eastAsia"/>
                <w:spacing w:val="90"/>
                <w:kern w:val="0"/>
                <w:fitText w:val="1100" w:id="-725404670"/>
              </w:rPr>
              <w:t>会社</w:t>
            </w:r>
            <w:r w:rsidRPr="00B071E6">
              <w:rPr>
                <w:rFonts w:asciiTheme="minorEastAsia" w:hAnsiTheme="minorEastAsia" w:hint="eastAsia"/>
                <w:spacing w:val="7"/>
                <w:kern w:val="0"/>
                <w:fitText w:val="1100" w:id="-725404670"/>
              </w:rPr>
              <w:t>名</w:t>
            </w:r>
            <w:r w:rsidRPr="00166B27">
              <w:rPr>
                <w:rFonts w:asciiTheme="minorEastAsia" w:hAnsiTheme="minorEastAsia" w:hint="eastAsia"/>
              </w:rPr>
              <w:t xml:space="preserve">　　　　　　　　　　　　　　　　　</w:t>
            </w:r>
          </w:p>
        </w:tc>
      </w:tr>
      <w:tr w:rsidR="00B071E6" w:rsidRPr="00166B27" w14:paraId="450D913F" w14:textId="77777777" w:rsidTr="0039092B">
        <w:tc>
          <w:tcPr>
            <w:tcW w:w="1701" w:type="dxa"/>
          </w:tcPr>
          <w:p w14:paraId="3D8394F8" w14:textId="77777777" w:rsidR="00B071E6" w:rsidRPr="00166B27" w:rsidRDefault="00B071E6" w:rsidP="009C183F">
            <w:pPr>
              <w:rPr>
                <w:rFonts w:asciiTheme="minorEastAsia" w:hAnsiTheme="minorEastAsia"/>
              </w:rPr>
            </w:pPr>
          </w:p>
        </w:tc>
        <w:tc>
          <w:tcPr>
            <w:tcW w:w="5333" w:type="dxa"/>
            <w:vAlign w:val="center"/>
          </w:tcPr>
          <w:p w14:paraId="7BF6C5C2" w14:textId="77777777" w:rsidR="00B071E6" w:rsidRPr="00166B27" w:rsidRDefault="00B071E6" w:rsidP="009C183F">
            <w:pPr>
              <w:jc w:val="left"/>
              <w:rPr>
                <w:rFonts w:asciiTheme="minorEastAsia" w:hAnsiTheme="minorEastAsia"/>
              </w:rPr>
            </w:pPr>
            <w:r w:rsidRPr="00785FDB">
              <w:rPr>
                <w:rFonts w:asciiTheme="minorEastAsia" w:hAnsiTheme="minorEastAsia" w:hint="eastAsia"/>
                <w:spacing w:val="23"/>
                <w:kern w:val="0"/>
                <w:fitText w:val="1100" w:id="-725404669"/>
              </w:rPr>
              <w:t>代表者</w:t>
            </w:r>
            <w:r w:rsidRPr="00785FDB">
              <w:rPr>
                <w:rFonts w:asciiTheme="minorEastAsia" w:hAnsiTheme="minorEastAsia" w:hint="eastAsia"/>
                <w:spacing w:val="1"/>
                <w:kern w:val="0"/>
                <w:fitText w:val="1100" w:id="-725404669"/>
              </w:rPr>
              <w:t>名</w:t>
            </w:r>
          </w:p>
        </w:tc>
      </w:tr>
      <w:tr w:rsidR="00B071E6" w:rsidRPr="00166B27" w14:paraId="2AACB603" w14:textId="77777777" w:rsidTr="0039092B">
        <w:tc>
          <w:tcPr>
            <w:tcW w:w="1701" w:type="dxa"/>
          </w:tcPr>
          <w:p w14:paraId="3489FBC6" w14:textId="77777777" w:rsidR="00B071E6" w:rsidRPr="00166B27" w:rsidRDefault="00B071E6" w:rsidP="009C183F">
            <w:pPr>
              <w:rPr>
                <w:rFonts w:asciiTheme="minorEastAsia" w:hAnsiTheme="minorEastAsia"/>
              </w:rPr>
            </w:pPr>
          </w:p>
        </w:tc>
        <w:tc>
          <w:tcPr>
            <w:tcW w:w="5333" w:type="dxa"/>
            <w:vAlign w:val="center"/>
          </w:tcPr>
          <w:p w14:paraId="2C8CA543" w14:textId="77777777" w:rsidR="00B071E6" w:rsidRPr="00166B27" w:rsidRDefault="00B071E6" w:rsidP="009C183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71E6" w:rsidRPr="00166B27" w14:paraId="33010126" w14:textId="77777777" w:rsidTr="0039092B">
        <w:tc>
          <w:tcPr>
            <w:tcW w:w="1701" w:type="dxa"/>
          </w:tcPr>
          <w:p w14:paraId="3ECF4D2F" w14:textId="77777777" w:rsidR="00B071E6" w:rsidRPr="00166B27" w:rsidRDefault="00B071E6" w:rsidP="009C183F">
            <w:pPr>
              <w:rPr>
                <w:rFonts w:asciiTheme="minorEastAsia" w:hAnsiTheme="minorEastAsia"/>
              </w:rPr>
            </w:pPr>
            <w:r w:rsidRPr="00B071E6">
              <w:rPr>
                <w:rFonts w:asciiTheme="minorEastAsia" w:hAnsiTheme="minorEastAsia" w:hint="eastAsia"/>
                <w:w w:val="91"/>
                <w:kern w:val="0"/>
                <w:fitText w:val="1540" w:id="-725404668"/>
              </w:rPr>
              <w:t>（連絡担当者</w:t>
            </w:r>
            <w:r w:rsidRPr="00B071E6">
              <w:rPr>
                <w:rFonts w:asciiTheme="minorEastAsia" w:hAnsiTheme="minorEastAsia" w:hint="eastAsia"/>
                <w:spacing w:val="8"/>
                <w:w w:val="91"/>
                <w:kern w:val="0"/>
                <w:fitText w:val="1540" w:id="-725404668"/>
              </w:rPr>
              <w:t>）</w:t>
            </w:r>
          </w:p>
        </w:tc>
        <w:tc>
          <w:tcPr>
            <w:tcW w:w="5333" w:type="dxa"/>
            <w:vAlign w:val="center"/>
          </w:tcPr>
          <w:p w14:paraId="31D0D17A" w14:textId="77777777" w:rsidR="00B071E6" w:rsidRPr="00166B27" w:rsidRDefault="00B071E6" w:rsidP="009C183F">
            <w:pPr>
              <w:jc w:val="left"/>
              <w:rPr>
                <w:rFonts w:asciiTheme="minorEastAsia" w:hAnsiTheme="minorEastAsia"/>
              </w:rPr>
            </w:pPr>
            <w:r w:rsidRPr="00B071E6">
              <w:rPr>
                <w:rFonts w:asciiTheme="minorEastAsia" w:hAnsiTheme="minorEastAsia" w:hint="eastAsia"/>
                <w:spacing w:val="90"/>
                <w:kern w:val="0"/>
                <w:fitText w:val="1100" w:id="-725404667"/>
              </w:rPr>
              <w:t>部署</w:t>
            </w:r>
            <w:r w:rsidRPr="00B071E6">
              <w:rPr>
                <w:rFonts w:asciiTheme="minorEastAsia" w:hAnsiTheme="minorEastAsia" w:hint="eastAsia"/>
                <w:spacing w:val="7"/>
                <w:kern w:val="0"/>
                <w:fitText w:val="1100" w:id="-725404667"/>
              </w:rPr>
              <w:t>名</w:t>
            </w:r>
          </w:p>
        </w:tc>
      </w:tr>
      <w:tr w:rsidR="00B071E6" w:rsidRPr="00166B27" w14:paraId="2B16F97C" w14:textId="77777777" w:rsidTr="0039092B">
        <w:tc>
          <w:tcPr>
            <w:tcW w:w="1701" w:type="dxa"/>
          </w:tcPr>
          <w:p w14:paraId="4895E1C0" w14:textId="77777777" w:rsidR="00B071E6" w:rsidRPr="00166B27" w:rsidRDefault="00B071E6" w:rsidP="009C183F">
            <w:pPr>
              <w:rPr>
                <w:rFonts w:asciiTheme="minorEastAsia" w:hAnsiTheme="minorEastAsia"/>
              </w:rPr>
            </w:pPr>
          </w:p>
        </w:tc>
        <w:tc>
          <w:tcPr>
            <w:tcW w:w="5333" w:type="dxa"/>
            <w:vAlign w:val="center"/>
          </w:tcPr>
          <w:p w14:paraId="39025F83" w14:textId="77777777" w:rsidR="00B071E6" w:rsidRPr="00166B27" w:rsidRDefault="00B071E6" w:rsidP="009C183F">
            <w:pPr>
              <w:jc w:val="left"/>
              <w:rPr>
                <w:rFonts w:asciiTheme="minorEastAsia" w:hAnsiTheme="minorEastAsia"/>
              </w:rPr>
            </w:pPr>
            <w:r w:rsidRPr="00B071E6">
              <w:rPr>
                <w:rFonts w:asciiTheme="minorEastAsia" w:hAnsiTheme="minorEastAsia" w:hint="eastAsia"/>
                <w:spacing w:val="90"/>
                <w:kern w:val="0"/>
                <w:fitText w:val="1100" w:id="-725404666"/>
              </w:rPr>
              <w:t xml:space="preserve">氏　</w:t>
            </w:r>
            <w:r w:rsidRPr="00B071E6">
              <w:rPr>
                <w:rFonts w:asciiTheme="minorEastAsia" w:hAnsiTheme="minorEastAsia" w:hint="eastAsia"/>
                <w:spacing w:val="7"/>
                <w:kern w:val="0"/>
                <w:fitText w:val="1100" w:id="-725404666"/>
              </w:rPr>
              <w:t>名</w:t>
            </w:r>
          </w:p>
        </w:tc>
      </w:tr>
      <w:tr w:rsidR="00B071E6" w:rsidRPr="00166B27" w14:paraId="2763765E" w14:textId="77777777" w:rsidTr="0039092B">
        <w:tc>
          <w:tcPr>
            <w:tcW w:w="1701" w:type="dxa"/>
          </w:tcPr>
          <w:p w14:paraId="2B6DDC2B" w14:textId="77777777" w:rsidR="00B071E6" w:rsidRPr="00166B27" w:rsidRDefault="00B071E6" w:rsidP="009C183F">
            <w:pPr>
              <w:rPr>
                <w:rFonts w:asciiTheme="minorEastAsia" w:hAnsiTheme="minorEastAsia"/>
              </w:rPr>
            </w:pPr>
          </w:p>
        </w:tc>
        <w:tc>
          <w:tcPr>
            <w:tcW w:w="5333" w:type="dxa"/>
            <w:vAlign w:val="center"/>
          </w:tcPr>
          <w:p w14:paraId="30A43A75" w14:textId="77777777" w:rsidR="00B071E6" w:rsidRPr="00166B27" w:rsidRDefault="00B071E6" w:rsidP="009C183F">
            <w:pPr>
              <w:jc w:val="left"/>
              <w:rPr>
                <w:rFonts w:asciiTheme="minorEastAsia" w:hAnsiTheme="minorEastAsia"/>
              </w:rPr>
            </w:pPr>
            <w:r w:rsidRPr="00B071E6">
              <w:rPr>
                <w:rFonts w:asciiTheme="minorEastAsia" w:hAnsiTheme="minorEastAsia" w:hint="eastAsia"/>
                <w:spacing w:val="90"/>
                <w:kern w:val="0"/>
                <w:fitText w:val="1100" w:id="-725404665"/>
              </w:rPr>
              <w:t xml:space="preserve">電　</w:t>
            </w:r>
            <w:r w:rsidRPr="00B071E6">
              <w:rPr>
                <w:rFonts w:asciiTheme="minorEastAsia" w:hAnsiTheme="minorEastAsia" w:hint="eastAsia"/>
                <w:spacing w:val="7"/>
                <w:kern w:val="0"/>
                <w:fitText w:val="1100" w:id="-725404665"/>
              </w:rPr>
              <w:t>話</w:t>
            </w:r>
          </w:p>
        </w:tc>
      </w:tr>
      <w:tr w:rsidR="00B071E6" w:rsidRPr="00166B27" w14:paraId="2B97B6CC" w14:textId="77777777" w:rsidTr="0039092B">
        <w:tc>
          <w:tcPr>
            <w:tcW w:w="1701" w:type="dxa"/>
          </w:tcPr>
          <w:p w14:paraId="2DC0C226" w14:textId="77777777" w:rsidR="00B071E6" w:rsidRPr="00166B27" w:rsidRDefault="00B071E6" w:rsidP="009C183F">
            <w:pPr>
              <w:rPr>
                <w:rFonts w:asciiTheme="minorEastAsia" w:hAnsiTheme="minorEastAsia"/>
              </w:rPr>
            </w:pPr>
          </w:p>
        </w:tc>
        <w:tc>
          <w:tcPr>
            <w:tcW w:w="5333" w:type="dxa"/>
            <w:vAlign w:val="center"/>
          </w:tcPr>
          <w:p w14:paraId="56E50904" w14:textId="77777777" w:rsidR="00B071E6" w:rsidRPr="00166B27" w:rsidRDefault="00B071E6" w:rsidP="009C183F">
            <w:pPr>
              <w:jc w:val="left"/>
              <w:rPr>
                <w:rFonts w:asciiTheme="minorEastAsia" w:hAnsiTheme="minorEastAsia"/>
              </w:rPr>
            </w:pPr>
            <w:r w:rsidRPr="00B071E6">
              <w:rPr>
                <w:rFonts w:asciiTheme="minorEastAsia" w:hAnsiTheme="minorEastAsia" w:hint="eastAsia"/>
                <w:spacing w:val="90"/>
                <w:kern w:val="0"/>
                <w:fitText w:val="1100" w:id="-725404664"/>
              </w:rPr>
              <w:t>ＦＡ</w:t>
            </w:r>
            <w:r w:rsidRPr="00B071E6">
              <w:rPr>
                <w:rFonts w:asciiTheme="minorEastAsia" w:hAnsiTheme="minorEastAsia" w:hint="eastAsia"/>
                <w:spacing w:val="7"/>
                <w:kern w:val="0"/>
                <w:fitText w:val="1100" w:id="-725404664"/>
              </w:rPr>
              <w:t>Ｘ</w:t>
            </w:r>
          </w:p>
        </w:tc>
      </w:tr>
      <w:tr w:rsidR="00B071E6" w:rsidRPr="00166B27" w14:paraId="5FF92915" w14:textId="77777777" w:rsidTr="0039092B">
        <w:tc>
          <w:tcPr>
            <w:tcW w:w="1701" w:type="dxa"/>
          </w:tcPr>
          <w:p w14:paraId="764C6980" w14:textId="77777777" w:rsidR="00B071E6" w:rsidRPr="00166B27" w:rsidRDefault="00B071E6" w:rsidP="009C183F">
            <w:pPr>
              <w:rPr>
                <w:rFonts w:asciiTheme="minorEastAsia" w:hAnsiTheme="minorEastAsia"/>
              </w:rPr>
            </w:pPr>
          </w:p>
        </w:tc>
        <w:tc>
          <w:tcPr>
            <w:tcW w:w="5333" w:type="dxa"/>
            <w:vAlign w:val="center"/>
          </w:tcPr>
          <w:p w14:paraId="6C7858F2" w14:textId="77777777" w:rsidR="00B071E6" w:rsidRPr="00166B27" w:rsidRDefault="00B071E6" w:rsidP="009C183F">
            <w:pPr>
              <w:jc w:val="left"/>
              <w:rPr>
                <w:rFonts w:asciiTheme="minorEastAsia" w:hAnsiTheme="minorEastAsia"/>
              </w:rPr>
            </w:pPr>
            <w:r w:rsidRPr="00B071E6">
              <w:rPr>
                <w:rFonts w:asciiTheme="minorEastAsia" w:hAnsiTheme="minorEastAsia" w:hint="eastAsia"/>
                <w:w w:val="76"/>
                <w:kern w:val="0"/>
                <w:fitText w:val="1100" w:id="-725404663"/>
              </w:rPr>
              <w:t>Ｅ－ｍａｉｌ</w:t>
            </w:r>
          </w:p>
        </w:tc>
      </w:tr>
    </w:tbl>
    <w:p w14:paraId="74A9FD7E" w14:textId="77777777" w:rsidR="00B071E6" w:rsidRPr="00C37618" w:rsidRDefault="00B071E6" w:rsidP="00B071E6">
      <w:pPr>
        <w:rPr>
          <w:rFonts w:asciiTheme="minorEastAsia" w:eastAsiaTheme="minorEastAsia" w:hAnsiTheme="minorEastAsia"/>
          <w:color w:val="FF0000"/>
        </w:rPr>
      </w:pPr>
    </w:p>
    <w:p w14:paraId="386EB612" w14:textId="77777777" w:rsidR="00B071E6" w:rsidRPr="00C37618" w:rsidRDefault="00B071E6" w:rsidP="00B071E6">
      <w:pPr>
        <w:rPr>
          <w:rFonts w:asciiTheme="minorEastAsia" w:eastAsiaTheme="minorEastAsia" w:hAnsiTheme="minorEastAsia"/>
          <w:color w:val="FF0000"/>
        </w:rPr>
      </w:pPr>
    </w:p>
    <w:p w14:paraId="50847BB3" w14:textId="77777777" w:rsidR="00B071E6" w:rsidRDefault="00B071E6" w:rsidP="00F6160A">
      <w:pPr>
        <w:rPr>
          <w:rFonts w:asciiTheme="minorEastAsia" w:eastAsiaTheme="minorEastAsia" w:hAnsiTheme="minorEastAsia"/>
        </w:rPr>
      </w:pPr>
    </w:p>
    <w:p w14:paraId="29F5AE2C" w14:textId="77777777" w:rsidR="00B071E6" w:rsidRDefault="00B071E6" w:rsidP="00F6160A">
      <w:pPr>
        <w:rPr>
          <w:rFonts w:asciiTheme="minorEastAsia" w:eastAsiaTheme="minorEastAsia" w:hAnsiTheme="minorEastAsia"/>
        </w:rPr>
      </w:pPr>
    </w:p>
    <w:p w14:paraId="77FC8B3A" w14:textId="77777777" w:rsidR="00B071E6" w:rsidRDefault="00B071E6" w:rsidP="00F6160A">
      <w:pPr>
        <w:rPr>
          <w:rFonts w:asciiTheme="minorEastAsia" w:eastAsiaTheme="minorEastAsia" w:hAnsiTheme="minorEastAsia"/>
        </w:rPr>
      </w:pPr>
    </w:p>
    <w:p w14:paraId="238B9DC8" w14:textId="77777777" w:rsidR="00785FDB" w:rsidRDefault="00785FDB" w:rsidP="00F6160A">
      <w:pPr>
        <w:rPr>
          <w:rFonts w:asciiTheme="minorEastAsia" w:eastAsiaTheme="minorEastAsia" w:hAnsiTheme="minorEastAsia"/>
        </w:rPr>
      </w:pPr>
    </w:p>
    <w:p w14:paraId="2A19B266" w14:textId="77777777" w:rsidR="00C850CD" w:rsidRDefault="00C850CD" w:rsidP="00F6160A">
      <w:pPr>
        <w:rPr>
          <w:rFonts w:asciiTheme="minorEastAsia" w:eastAsiaTheme="minorEastAsia" w:hAnsiTheme="minorEastAsia"/>
        </w:rPr>
      </w:pPr>
    </w:p>
    <w:p w14:paraId="726F8860" w14:textId="77777777" w:rsidR="00C850CD" w:rsidRDefault="00C850CD" w:rsidP="00F6160A">
      <w:pPr>
        <w:rPr>
          <w:rFonts w:asciiTheme="minorEastAsia" w:eastAsiaTheme="minorEastAsia" w:hAnsiTheme="minorEastAsia"/>
        </w:rPr>
      </w:pPr>
    </w:p>
    <w:p w14:paraId="6DBB89DB" w14:textId="77777777" w:rsidR="00785FDB" w:rsidRDefault="00785FDB" w:rsidP="00F6160A">
      <w:pPr>
        <w:rPr>
          <w:rFonts w:asciiTheme="minorEastAsia" w:eastAsiaTheme="minorEastAsia" w:hAnsiTheme="minorEastAsia"/>
        </w:rPr>
      </w:pPr>
    </w:p>
    <w:p w14:paraId="198BA7DD" w14:textId="77777777" w:rsidR="00CD6FA2" w:rsidRDefault="00CD6FA2" w:rsidP="00F6160A">
      <w:pPr>
        <w:rPr>
          <w:rFonts w:asciiTheme="minorEastAsia" w:eastAsiaTheme="minorEastAsia" w:hAnsiTheme="minorEastAsia"/>
        </w:rPr>
      </w:pPr>
    </w:p>
    <w:p w14:paraId="0E15E4DB" w14:textId="77777777" w:rsidR="00CD6FA2" w:rsidRDefault="00CD6FA2" w:rsidP="00F6160A">
      <w:pPr>
        <w:rPr>
          <w:rFonts w:asciiTheme="minorEastAsia" w:eastAsiaTheme="minorEastAsia" w:hAnsiTheme="minorEastAsia"/>
        </w:rPr>
      </w:pPr>
    </w:p>
    <w:p w14:paraId="1DEE5C7F" w14:textId="77777777" w:rsidR="00F6160A" w:rsidRPr="00C37618" w:rsidRDefault="00F6160A" w:rsidP="00F6160A">
      <w:pPr>
        <w:rPr>
          <w:rFonts w:asciiTheme="minorEastAsia" w:eastAsiaTheme="minorEastAsia" w:hAnsiTheme="minorEastAsia"/>
          <w:color w:val="FF0000"/>
        </w:rPr>
      </w:pPr>
    </w:p>
    <w:p w14:paraId="5C5F279C" w14:textId="16E042EB" w:rsidR="00F6160A" w:rsidRPr="00166B27" w:rsidRDefault="00F6160A" w:rsidP="00F6160A">
      <w:pPr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C11755" wp14:editId="0432407A">
                <wp:simplePos x="0" y="0"/>
                <wp:positionH relativeFrom="column">
                  <wp:posOffset>5471160</wp:posOffset>
                </wp:positionH>
                <wp:positionV relativeFrom="paragraph">
                  <wp:posOffset>-382905</wp:posOffset>
                </wp:positionV>
                <wp:extent cx="1073150" cy="373380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27D8A7" w14:textId="77777777" w:rsidR="00FE225E" w:rsidRDefault="00FE225E" w:rsidP="00F616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11755" id="正方形/長方形 19" o:spid="_x0000_s1030" style="position:absolute;left:0;text-align:left;margin-left:430.8pt;margin-top:-30.15pt;width:84.5pt;height:29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" filled="f" stroked="f" strokeweight="2pt">
                <v:textbox>
                  <w:txbxContent>
                    <w:p w14:paraId="7727D8A7" w14:textId="77777777" w:rsidR="00FE225E" w:rsidRDefault="00FE225E" w:rsidP="00F6160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（様式５）</w:t>
                      </w:r>
                    </w:p>
                  </w:txbxContent>
                </v:textbox>
              </v:rect>
            </w:pict>
          </mc:Fallback>
        </mc:AlternateContent>
      </w:r>
      <w:r w:rsidRPr="00166B27">
        <w:rPr>
          <w:rFonts w:asciiTheme="minorEastAsia" w:eastAsiaTheme="minorEastAsia" w:hAnsiTheme="minorEastAsia" w:hint="eastAsia"/>
        </w:rPr>
        <w:t>業務実施体制</w:t>
      </w:r>
    </w:p>
    <w:p w14:paraId="497F83B5" w14:textId="77777777" w:rsidR="00F6160A" w:rsidRPr="00166B27" w:rsidRDefault="00F6160A" w:rsidP="00F6160A">
      <w:pPr>
        <w:rPr>
          <w:rFonts w:asciiTheme="minorEastAsia" w:eastAsiaTheme="minorEastAsia" w:hAnsiTheme="minorEastAsia"/>
        </w:rPr>
      </w:pPr>
    </w:p>
    <w:p w14:paraId="3BEC9025" w14:textId="77777777" w:rsidR="00F6160A" w:rsidRPr="00166B27" w:rsidRDefault="00F6160A" w:rsidP="00F6160A">
      <w:pPr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１　業務実施体制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112"/>
        <w:gridCol w:w="2126"/>
        <w:gridCol w:w="3646"/>
      </w:tblGrid>
      <w:tr w:rsidR="00166B27" w:rsidRPr="00166B27" w14:paraId="2CBE4A2D" w14:textId="77777777" w:rsidTr="00F6160A">
        <w:trPr>
          <w:trHeight w:hRule="exact" w:val="85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A9AA" w14:textId="77777777" w:rsidR="00F6160A" w:rsidRPr="00166B27" w:rsidRDefault="00F616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D0E0" w14:textId="77777777" w:rsidR="00F6160A" w:rsidRPr="00166B27" w:rsidRDefault="00F6160A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予定技術者名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ED6E" w14:textId="77777777" w:rsidR="00F6160A" w:rsidRPr="00166B27" w:rsidRDefault="00F6160A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5673" w14:textId="77777777" w:rsidR="00F6160A" w:rsidRPr="00166B27" w:rsidRDefault="00F6160A">
            <w:pPr>
              <w:jc w:val="center"/>
              <w:rPr>
                <w:rFonts w:asciiTheme="minorEastAsia" w:eastAsiaTheme="minorEastAsia" w:hAnsiTheme="minorEastAsia"/>
              </w:rPr>
            </w:pPr>
            <w:bookmarkStart w:id="6" w:name="OLE_LINK3"/>
            <w:r w:rsidRPr="00166B27">
              <w:rPr>
                <w:rFonts w:asciiTheme="minorEastAsia" w:eastAsiaTheme="minorEastAsia" w:hAnsiTheme="minorEastAsia" w:hint="eastAsia"/>
              </w:rPr>
              <w:t>担当する業務</w:t>
            </w:r>
            <w:bookmarkEnd w:id="6"/>
          </w:p>
        </w:tc>
      </w:tr>
      <w:tr w:rsidR="00166B27" w:rsidRPr="00166B27" w14:paraId="60067811" w14:textId="77777777" w:rsidTr="00F6160A">
        <w:trPr>
          <w:trHeight w:hRule="exact" w:val="85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765E" w14:textId="77777777" w:rsidR="00F6160A" w:rsidRPr="00166B27" w:rsidRDefault="00F6160A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管理技術者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BBB5" w14:textId="6C219F53" w:rsidR="00F6160A" w:rsidRPr="00166B27" w:rsidRDefault="00B071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424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433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2C9FA1BD" w14:textId="77777777" w:rsidTr="00F6160A">
        <w:trPr>
          <w:trHeight w:hRule="exact" w:val="851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FF36" w14:textId="77777777" w:rsidR="00F6160A" w:rsidRPr="00166B27" w:rsidRDefault="00F6160A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担当技術者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F0E" w14:textId="27C782EE" w:rsidR="00F6160A" w:rsidRPr="00166B27" w:rsidRDefault="00B071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043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54FF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5534BCB0" w14:textId="77777777" w:rsidTr="00F6160A">
        <w:trPr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A71B" w14:textId="77777777" w:rsidR="00F6160A" w:rsidRPr="00166B27" w:rsidRDefault="00F6160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6950" w14:textId="4A49B711" w:rsidR="00F6160A" w:rsidRPr="00166B27" w:rsidRDefault="00B071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E5E0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9B9E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36D9F862" w14:textId="77777777" w:rsidTr="00F6160A">
        <w:trPr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7FEE" w14:textId="77777777" w:rsidR="00F6160A" w:rsidRPr="00166B27" w:rsidRDefault="00F6160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BF0D" w14:textId="4203C2AD" w:rsidR="00F6160A" w:rsidRPr="00166B27" w:rsidRDefault="00B071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Ｄ：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3DA6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E0AC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31A8F88" w14:textId="77777777" w:rsidR="00F6160A" w:rsidRDefault="00F6160A" w:rsidP="00F6160A">
      <w:pPr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※所属・役職について、提出者以外の企業等に属する者の場合は、企業名等も記載する。</w:t>
      </w:r>
    </w:p>
    <w:p w14:paraId="5FF19D54" w14:textId="50C7F03F" w:rsidR="00232E2F" w:rsidRPr="00166B27" w:rsidRDefault="00232E2F" w:rsidP="00F616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なお、副本には企業名等を記載せず、所属・役職のみとする。</w:t>
      </w:r>
    </w:p>
    <w:p w14:paraId="30DB947A" w14:textId="6D1C0C9D" w:rsidR="00F133A4" w:rsidRPr="00F133A4" w:rsidRDefault="00F133A4" w:rsidP="00F6160A">
      <w:pPr>
        <w:rPr>
          <w:rFonts w:asciiTheme="minorEastAsia" w:hAnsiTheme="minorEastAsia"/>
          <w:color w:val="000000" w:themeColor="text1"/>
        </w:rPr>
      </w:pPr>
      <w:r w:rsidRPr="009B5653">
        <w:rPr>
          <w:rFonts w:asciiTheme="minorEastAsia" w:hAnsiTheme="minorEastAsia" w:hint="eastAsia"/>
          <w:color w:val="000000" w:themeColor="text1"/>
        </w:rPr>
        <w:t>※担当技術者のうち、主たる担当者をＢに記載する。</w:t>
      </w:r>
    </w:p>
    <w:p w14:paraId="0D013CA3" w14:textId="7FD1DB6B" w:rsidR="00F6160A" w:rsidRPr="00166B27" w:rsidRDefault="00F6160A" w:rsidP="00F6160A">
      <w:pPr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※担当技術者が４名以上の場合には、欄を追加して記載する。</w:t>
      </w:r>
    </w:p>
    <w:p w14:paraId="037FDFBB" w14:textId="77777777" w:rsidR="00F6160A" w:rsidRPr="00166B27" w:rsidRDefault="00F6160A" w:rsidP="00BE2C4C">
      <w:pPr>
        <w:ind w:left="480" w:hangingChars="200" w:hanging="48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※副本の予定技術者名は空欄とする。</w:t>
      </w:r>
    </w:p>
    <w:p w14:paraId="5BB6CA58" w14:textId="77777777" w:rsidR="00F6160A" w:rsidRPr="00166B27" w:rsidRDefault="00F6160A" w:rsidP="00BE2C4C">
      <w:pPr>
        <w:ind w:left="480" w:hangingChars="200" w:hanging="480"/>
        <w:rPr>
          <w:rFonts w:asciiTheme="minorEastAsia" w:eastAsiaTheme="minorEastAsia" w:hAnsiTheme="minorEastAsia"/>
        </w:rPr>
      </w:pPr>
    </w:p>
    <w:p w14:paraId="0E7D81C4" w14:textId="77777777" w:rsidR="00F6160A" w:rsidRPr="00166B27" w:rsidRDefault="00F6160A" w:rsidP="00BE2C4C">
      <w:pPr>
        <w:ind w:left="480" w:hangingChars="200" w:hanging="48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２　提出者以外の企業等に属する者を担当技術者とする理由（該当する場合のみ記入）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840"/>
      </w:tblGrid>
      <w:tr w:rsidR="00166B27" w:rsidRPr="00166B27" w14:paraId="70CEDA0D" w14:textId="77777777" w:rsidTr="00F6160A">
        <w:trPr>
          <w:trHeight w:hRule="exact" w:val="8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EFFA" w14:textId="2CA7E8A4" w:rsidR="00F6160A" w:rsidRPr="00166B27" w:rsidRDefault="00F6160A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再委託先</w:t>
            </w:r>
            <w:r w:rsidR="003E00B3">
              <w:rPr>
                <w:rFonts w:asciiTheme="minorEastAsia" w:eastAsiaTheme="minorEastAsia" w:hAnsiTheme="minorEastAsia" w:hint="eastAsia"/>
              </w:rPr>
              <w:t>また</w:t>
            </w:r>
            <w:r w:rsidRPr="00166B27">
              <w:rPr>
                <w:rFonts w:asciiTheme="minorEastAsia" w:eastAsiaTheme="minorEastAsia" w:hAnsiTheme="minorEastAsia" w:hint="eastAsia"/>
              </w:rPr>
              <w:t>は協力先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375D" w14:textId="0E4738FF" w:rsidR="00F6160A" w:rsidRPr="00166B27" w:rsidRDefault="00F6160A">
            <w:pPr>
              <w:jc w:val="center"/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分担業務の内容</w:t>
            </w:r>
            <w:r w:rsidR="008328EA">
              <w:rPr>
                <w:rFonts w:asciiTheme="minorEastAsia" w:eastAsiaTheme="minorEastAsia" w:hAnsiTheme="minorEastAsia" w:hint="eastAsia"/>
              </w:rPr>
              <w:t>およ</w:t>
            </w:r>
            <w:r w:rsidRPr="00166B27">
              <w:rPr>
                <w:rFonts w:asciiTheme="minorEastAsia" w:eastAsiaTheme="minorEastAsia" w:hAnsiTheme="minorEastAsia" w:hint="eastAsia"/>
              </w:rPr>
              <w:t>びその理由（企業の技術的特長等）</w:t>
            </w:r>
          </w:p>
        </w:tc>
      </w:tr>
      <w:tr w:rsidR="00166B27" w:rsidRPr="00166B27" w14:paraId="413EF67A" w14:textId="77777777" w:rsidTr="00F6160A">
        <w:trPr>
          <w:trHeight w:hRule="exact" w:val="8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AE2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3B2D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271C0253" w14:textId="77777777" w:rsidTr="00F6160A">
        <w:trPr>
          <w:trHeight w:hRule="exact" w:val="8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8AF3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3F1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05AE5991" w14:textId="77777777" w:rsidTr="00F6160A">
        <w:trPr>
          <w:trHeight w:hRule="exact" w:val="8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E199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44F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AED25E" w14:textId="45F3C21F" w:rsidR="00F6160A" w:rsidRPr="00166B27" w:rsidRDefault="00F6160A" w:rsidP="00BE2C4C">
      <w:pPr>
        <w:ind w:left="480" w:hangingChars="200" w:hanging="48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※副本の再委託先</w:t>
      </w:r>
      <w:r w:rsidR="003E00B3">
        <w:rPr>
          <w:rFonts w:asciiTheme="minorEastAsia" w:eastAsiaTheme="minorEastAsia" w:hAnsiTheme="minorEastAsia" w:hint="eastAsia"/>
        </w:rPr>
        <w:t>また</w:t>
      </w:r>
      <w:r w:rsidRPr="00166B27">
        <w:rPr>
          <w:rFonts w:asciiTheme="minorEastAsia" w:eastAsiaTheme="minorEastAsia" w:hAnsiTheme="minorEastAsia" w:hint="eastAsia"/>
        </w:rPr>
        <w:t>は協力先は空欄とする。</w:t>
      </w:r>
    </w:p>
    <w:p w14:paraId="29C90697" w14:textId="77777777" w:rsidR="00F6160A" w:rsidRPr="00166B27" w:rsidRDefault="00F6160A" w:rsidP="00BE2C4C">
      <w:pPr>
        <w:ind w:left="480" w:hangingChars="200" w:hanging="480"/>
        <w:rPr>
          <w:rFonts w:asciiTheme="minorEastAsia" w:eastAsiaTheme="minorEastAsia" w:hAnsiTheme="minorEastAsia"/>
        </w:rPr>
      </w:pPr>
    </w:p>
    <w:p w14:paraId="200E894D" w14:textId="77777777" w:rsidR="00F6160A" w:rsidRPr="00166B27" w:rsidRDefault="00F6160A" w:rsidP="00BE2C4C">
      <w:pPr>
        <w:ind w:left="480" w:hangingChars="200" w:hanging="480"/>
        <w:rPr>
          <w:rFonts w:asciiTheme="minorEastAsia" w:eastAsiaTheme="minorEastAsia" w:hAnsiTheme="minorEastAsia"/>
        </w:rPr>
      </w:pPr>
    </w:p>
    <w:p w14:paraId="68B61C85" w14:textId="77777777" w:rsidR="00F6160A" w:rsidRPr="00C37618" w:rsidRDefault="00F6160A" w:rsidP="00F6160A">
      <w:pPr>
        <w:rPr>
          <w:rFonts w:asciiTheme="minorEastAsia" w:eastAsiaTheme="minorEastAsia" w:hAnsiTheme="minorEastAsia"/>
          <w:color w:val="FF0000"/>
        </w:rPr>
      </w:pPr>
    </w:p>
    <w:p w14:paraId="2D711A72" w14:textId="77777777" w:rsidR="00F6160A" w:rsidRDefault="00F6160A" w:rsidP="00F6160A">
      <w:pPr>
        <w:rPr>
          <w:rFonts w:asciiTheme="minorEastAsia" w:eastAsiaTheme="minorEastAsia" w:hAnsiTheme="minorEastAsia"/>
          <w:color w:val="FF0000"/>
        </w:rPr>
      </w:pPr>
    </w:p>
    <w:p w14:paraId="6ED1B93C" w14:textId="77777777" w:rsidR="00CD6FA2" w:rsidRDefault="00CD6FA2" w:rsidP="00F6160A">
      <w:pPr>
        <w:rPr>
          <w:rFonts w:asciiTheme="minorEastAsia" w:eastAsiaTheme="minorEastAsia" w:hAnsiTheme="minorEastAsia"/>
          <w:color w:val="FF0000"/>
        </w:rPr>
      </w:pPr>
    </w:p>
    <w:p w14:paraId="14E93995" w14:textId="77777777" w:rsidR="00CD6FA2" w:rsidRDefault="00CD6FA2" w:rsidP="00F6160A">
      <w:pPr>
        <w:rPr>
          <w:rFonts w:asciiTheme="minorEastAsia" w:eastAsiaTheme="minorEastAsia" w:hAnsiTheme="minorEastAsia"/>
          <w:color w:val="FF0000"/>
        </w:rPr>
      </w:pPr>
    </w:p>
    <w:p w14:paraId="37B558F9" w14:textId="77777777" w:rsidR="00F6160A" w:rsidRPr="00C37618" w:rsidRDefault="00F6160A" w:rsidP="00F6160A">
      <w:pPr>
        <w:rPr>
          <w:rFonts w:asciiTheme="minorEastAsia" w:eastAsiaTheme="minorEastAsia" w:hAnsiTheme="minorEastAsia"/>
          <w:color w:val="FF0000"/>
        </w:rPr>
      </w:pPr>
    </w:p>
    <w:p w14:paraId="43230899" w14:textId="7BB0CC5D" w:rsidR="00F6160A" w:rsidRPr="00166B27" w:rsidRDefault="00F6160A" w:rsidP="00BE2C4C">
      <w:pPr>
        <w:ind w:left="480" w:hangingChars="200" w:hanging="48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A9117D" wp14:editId="2CB01F62">
                <wp:simplePos x="0" y="0"/>
                <wp:positionH relativeFrom="column">
                  <wp:posOffset>5481320</wp:posOffset>
                </wp:positionH>
                <wp:positionV relativeFrom="paragraph">
                  <wp:posOffset>-379730</wp:posOffset>
                </wp:positionV>
                <wp:extent cx="1073150" cy="373380"/>
                <wp:effectExtent l="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5E05DD" w14:textId="77777777" w:rsidR="00FE225E" w:rsidRDefault="00FE225E" w:rsidP="00F616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（様式６）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9117D" id="正方形/長方形 18" o:spid="_x0000_s1031" style="position:absolute;left:0;text-align:left;margin-left:431.6pt;margin-top:-29.9pt;width:84.5pt;height:29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" filled="f" stroked="f" strokeweight="2pt">
                <v:textbox>
                  <w:txbxContent>
                    <w:p w14:paraId="3D5E05DD" w14:textId="77777777" w:rsidR="00FE225E" w:rsidRDefault="00FE225E" w:rsidP="00F6160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（様式６）</w:t>
                      </w:r>
                    </w:p>
                  </w:txbxContent>
                </v:textbox>
              </v:rect>
            </w:pict>
          </mc:Fallback>
        </mc:AlternateContent>
      </w:r>
      <w:r w:rsidRPr="00166B27">
        <w:rPr>
          <w:rFonts w:asciiTheme="minorEastAsia" w:eastAsiaTheme="minorEastAsia" w:hAnsiTheme="minorEastAsia" w:hint="eastAsia"/>
        </w:rPr>
        <w:t>予定技術者の業務実績等（管理技術者）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166B27" w:rsidRPr="00166B27" w14:paraId="6A221ACE" w14:textId="77777777" w:rsidTr="00F616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A71B" w14:textId="3863E24C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bookmarkStart w:id="7" w:name="_Hlk196403217"/>
            <w:r w:rsidRPr="00166B27">
              <w:rPr>
                <w:rFonts w:asciiTheme="minorEastAsia" w:eastAsiaTheme="minorEastAsia" w:hAnsiTheme="minorEastAsia" w:hint="eastAsia"/>
              </w:rPr>
              <w:t>管理技術者</w:t>
            </w:r>
            <w:r w:rsidR="00F133A4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8243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生年月日：　　　年　　　月　　　日</w:t>
            </w:r>
          </w:p>
        </w:tc>
      </w:tr>
      <w:tr w:rsidR="00166B27" w:rsidRPr="00166B27" w14:paraId="03EBA961" w14:textId="77777777" w:rsidTr="00F6160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234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本業務における役割：</w:t>
            </w:r>
          </w:p>
          <w:p w14:paraId="62D797E9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74ED93C9" w14:textId="77777777" w:rsidTr="00F6160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8A7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本業務に関連する保有資格等（資格の種類（部門等）、登録番号）：</w:t>
            </w:r>
          </w:p>
          <w:p w14:paraId="2465EACE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7E043C57" w14:textId="77777777" w:rsidTr="00F6160A">
        <w:trPr>
          <w:trHeight w:val="4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8AA4" w14:textId="24B51659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業務実績</w:t>
            </w:r>
          </w:p>
          <w:p w14:paraId="429C313F" w14:textId="77777777" w:rsidR="00F6160A" w:rsidRPr="00D92EE1" w:rsidRDefault="007B4D75">
            <w:pPr>
              <w:rPr>
                <w:rFonts w:asciiTheme="minorEastAsia" w:eastAsiaTheme="minorEastAsia" w:hAnsiTheme="minorEastAsia"/>
                <w:spacing w:val="-2"/>
                <w:w w:val="83"/>
                <w:kern w:val="0"/>
              </w:rPr>
            </w:pPr>
            <w:r w:rsidRPr="00D92EE1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fitText w:val="2002" w:id="-713895168"/>
              </w:rPr>
              <w:t>（平成１５</w:t>
            </w:r>
            <w:r w:rsidR="00F6160A" w:rsidRPr="00D92EE1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fitText w:val="2002" w:id="-713895168"/>
              </w:rPr>
              <w:t>年度以降</w:t>
            </w:r>
            <w:r w:rsidR="00F6160A" w:rsidRPr="00D92EE1">
              <w:rPr>
                <w:rFonts w:asciiTheme="minorEastAsia" w:eastAsiaTheme="minorEastAsia" w:hAnsiTheme="minorEastAsia" w:hint="eastAsia"/>
                <w:spacing w:val="-1"/>
                <w:w w:val="83"/>
                <w:kern w:val="0"/>
                <w:fitText w:val="2002" w:id="-713895168"/>
              </w:rPr>
              <w:t>）</w:t>
            </w:r>
          </w:p>
          <w:p w14:paraId="491E7876" w14:textId="0C56CDD0" w:rsidR="00D92EE1" w:rsidRPr="00D92EE1" w:rsidRDefault="00D92EE1" w:rsidP="00D92EE1">
            <w:pPr>
              <w:rPr>
                <w:rFonts w:asciiTheme="minorEastAsia" w:eastAsiaTheme="minorEastAsia" w:hAnsiTheme="minorEastAsia"/>
              </w:rPr>
            </w:pPr>
            <w:r w:rsidRPr="00D92EE1">
              <w:rPr>
                <w:rFonts w:asciiTheme="minorEastAsia" w:eastAsiaTheme="minorEastAsia" w:hAnsiTheme="minorEastAsia"/>
              </w:rPr>
              <w:t>※</w:t>
            </w:r>
            <w:r w:rsidRPr="00D92EE1">
              <w:rPr>
                <w:rFonts w:asciiTheme="minorEastAsia" w:eastAsiaTheme="minorEastAsia" w:hAnsiTheme="minorEastAsia" w:hint="eastAsia"/>
              </w:rPr>
              <w:t>同種</w:t>
            </w:r>
            <w:r w:rsidR="009D0429">
              <w:rPr>
                <w:rFonts w:asciiTheme="minorEastAsia" w:eastAsiaTheme="minorEastAsia" w:hAnsiTheme="minorEastAsia" w:hint="eastAsia"/>
              </w:rPr>
              <w:t>また</w:t>
            </w:r>
            <w:r w:rsidRPr="00D92EE1">
              <w:rPr>
                <w:rFonts w:asciiTheme="minorEastAsia" w:eastAsiaTheme="minorEastAsia" w:hAnsiTheme="minorEastAsia" w:hint="eastAsia"/>
              </w:rPr>
              <w:t>は類似業務</w:t>
            </w:r>
            <w:r w:rsidR="004873DB">
              <w:rPr>
                <w:rFonts w:asciiTheme="minorEastAsia" w:eastAsiaTheme="minorEastAsia" w:hAnsiTheme="minorEastAsia" w:hint="eastAsia"/>
              </w:rPr>
              <w:t>に該当する業務の場合には、</w:t>
            </w:r>
            <w:r w:rsidR="004873DB" w:rsidRPr="00D92EE1">
              <w:rPr>
                <w:rFonts w:asciiTheme="minorEastAsia" w:eastAsiaTheme="minorEastAsia" w:hAnsiTheme="minorEastAsia"/>
              </w:rPr>
              <w:t>業務名の</w:t>
            </w:r>
            <w:r w:rsidR="004873DB">
              <w:rPr>
                <w:rFonts w:asciiTheme="minorEastAsia" w:eastAsiaTheme="minorEastAsia" w:hAnsiTheme="minorEastAsia" w:hint="eastAsia"/>
              </w:rPr>
              <w:t>部分</w:t>
            </w:r>
            <w:r w:rsidR="004873DB" w:rsidRPr="00D92EE1">
              <w:rPr>
                <w:rFonts w:asciiTheme="minorEastAsia" w:eastAsiaTheme="minorEastAsia" w:hAnsiTheme="minorEastAsia"/>
              </w:rPr>
              <w:t>に</w:t>
            </w:r>
            <w:r w:rsidR="004873DB" w:rsidRPr="00D92EE1">
              <w:rPr>
                <w:rFonts w:asciiTheme="minorEastAsia" w:eastAsiaTheme="minorEastAsia" w:hAnsiTheme="minorEastAsia" w:hint="eastAsia"/>
              </w:rPr>
              <w:t>、</w:t>
            </w:r>
            <w:r w:rsidRPr="00D92EE1">
              <w:rPr>
                <w:rFonts w:asciiTheme="minorEastAsia" w:eastAsiaTheme="minorEastAsia" w:hAnsiTheme="minorEastAsia" w:hint="eastAsia"/>
              </w:rPr>
              <w:t>明確にわかるように記載をすること。</w:t>
            </w:r>
          </w:p>
          <w:p w14:paraId="4212A2C0" w14:textId="310035B0" w:rsidR="00D92EE1" w:rsidRPr="00166B27" w:rsidRDefault="00D92EE1" w:rsidP="00D92EE1">
            <w:pPr>
              <w:rPr>
                <w:rFonts w:asciiTheme="minorEastAsia" w:eastAsiaTheme="minorEastAsia" w:hAnsiTheme="minorEastAsia"/>
              </w:rPr>
            </w:pPr>
            <w:r w:rsidRPr="00D92EE1">
              <w:rPr>
                <w:rFonts w:asciiTheme="minorEastAsia" w:eastAsiaTheme="minorEastAsia" w:hAnsiTheme="minorEastAsia"/>
              </w:rPr>
              <w:t xml:space="preserve">　</w:t>
            </w:r>
            <w:r w:rsidRPr="00D92EE1">
              <w:rPr>
                <w:rFonts w:asciiTheme="minorEastAsia" w:eastAsiaTheme="minorEastAsia" w:hAnsiTheme="minorEastAsia" w:hint="eastAsia"/>
              </w:rPr>
              <w:t>例：（同種）土地区画整理事業を施行すべき区域に関する○○地区計画策定業務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C2D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業務名①：</w:t>
            </w:r>
          </w:p>
          <w:p w14:paraId="2514DEAE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2CAF7501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62287F41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46A6BCED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  <w:p w14:paraId="05AAA18C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439519C6" w14:textId="77777777" w:rsidTr="00F6160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D690" w14:textId="77777777" w:rsidR="00F6160A" w:rsidRPr="00166B27" w:rsidRDefault="00F6160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F6A8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業務名②：</w:t>
            </w:r>
          </w:p>
          <w:p w14:paraId="3AAD422E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23D0AC90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1778DF97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13265E14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  <w:p w14:paraId="41F3DDE9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01CAF621" w14:textId="77777777" w:rsidTr="00F6160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8A82" w14:textId="77777777" w:rsidR="00F6160A" w:rsidRPr="00166B27" w:rsidRDefault="00F6160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54E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業務名③：</w:t>
            </w:r>
          </w:p>
          <w:p w14:paraId="24B6C047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11FB2D73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6C0B5D75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0B0D32B1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  <w:p w14:paraId="145E540B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4FF840AD" w14:textId="77777777" w:rsidTr="00F6160A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F214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本業務における本技術者の役割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BE8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4AA11A21" w14:textId="77777777" w:rsidTr="00F616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FA5B" w14:textId="77777777" w:rsidR="000A33E4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本技術者が本業務を担当する効果、</w:t>
            </w:r>
          </w:p>
          <w:p w14:paraId="01D60E2F" w14:textId="2DFFB8F9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ＰＲ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D2AE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07802371" w14:textId="77777777" w:rsidTr="00F616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484F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手持ち業務の状況</w:t>
            </w:r>
          </w:p>
          <w:p w14:paraId="0506D193" w14:textId="48291683" w:rsidR="00F6160A" w:rsidRPr="00166B27" w:rsidRDefault="00A13168" w:rsidP="00A13168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（令和</w:t>
            </w:r>
            <w:r w:rsidR="00DE3755">
              <w:rPr>
                <w:rFonts w:asciiTheme="minorEastAsia" w:eastAsiaTheme="minorEastAsia" w:hAnsiTheme="minorEastAsia" w:hint="eastAsia"/>
              </w:rPr>
              <w:t>７</w:t>
            </w:r>
            <w:r w:rsidRPr="00166B27">
              <w:rPr>
                <w:rFonts w:asciiTheme="minorEastAsia" w:eastAsiaTheme="minorEastAsia" w:hAnsiTheme="minorEastAsia" w:hint="eastAsia"/>
              </w:rPr>
              <w:t>年度）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A3D4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 xml:space="preserve">・業務件数　</w:t>
            </w:r>
            <w:r w:rsidRPr="00166B27">
              <w:rPr>
                <w:rFonts w:asciiTheme="minorEastAsia" w:eastAsiaTheme="minorEastAsia" w:hAnsiTheme="minorEastAsia" w:hint="eastAsia"/>
                <w:u w:val="single"/>
              </w:rPr>
              <w:t xml:space="preserve">　　　　件</w:t>
            </w:r>
          </w:p>
          <w:p w14:paraId="0773FB66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・従事割合　当該業務：他の手持ち業務＝</w:t>
            </w:r>
            <w:r w:rsidRPr="00166B27">
              <w:rPr>
                <w:rFonts w:asciiTheme="minorEastAsia" w:eastAsiaTheme="minorEastAsia" w:hAnsiTheme="minorEastAsia" w:hint="eastAsia"/>
                <w:u w:val="single"/>
              </w:rPr>
              <w:t xml:space="preserve">　　　　：　　　　</w:t>
            </w:r>
          </w:p>
        </w:tc>
      </w:tr>
    </w:tbl>
    <w:bookmarkEnd w:id="7"/>
    <w:p w14:paraId="59DC600B" w14:textId="77777777" w:rsidR="00F6160A" w:rsidRPr="00166B27" w:rsidRDefault="00F6160A" w:rsidP="00BE2C4C">
      <w:pPr>
        <w:ind w:left="480" w:hangingChars="200" w:hanging="48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注：管理技術者の氏名は記載しないこと。</w:t>
      </w:r>
    </w:p>
    <w:p w14:paraId="765D7676" w14:textId="77777777" w:rsidR="00F6160A" w:rsidRPr="00166B27" w:rsidRDefault="00F6160A" w:rsidP="00BE2C4C">
      <w:pPr>
        <w:ind w:left="480" w:hangingChars="200" w:hanging="480"/>
        <w:rPr>
          <w:rFonts w:asciiTheme="minorEastAsia" w:eastAsiaTheme="minorEastAsia" w:hAnsiTheme="minorEastAsia"/>
        </w:rPr>
      </w:pPr>
    </w:p>
    <w:p w14:paraId="6848F1BF" w14:textId="77777777" w:rsidR="00C2640F" w:rsidRPr="00166B27" w:rsidRDefault="00C2640F" w:rsidP="00BE2C4C">
      <w:pPr>
        <w:ind w:left="480" w:right="960" w:hangingChars="200" w:hanging="480"/>
        <w:rPr>
          <w:rFonts w:asciiTheme="minorEastAsia" w:eastAsiaTheme="minorEastAsia" w:hAnsiTheme="minorEastAsia"/>
        </w:rPr>
      </w:pPr>
    </w:p>
    <w:p w14:paraId="516F0F71" w14:textId="77777777" w:rsidR="00C2640F" w:rsidRPr="00166B27" w:rsidRDefault="00C2640F" w:rsidP="00BE2C4C">
      <w:pPr>
        <w:ind w:left="480" w:right="960" w:hangingChars="200" w:hanging="480"/>
        <w:rPr>
          <w:rFonts w:asciiTheme="minorEastAsia" w:eastAsiaTheme="minorEastAsia" w:hAnsiTheme="minorEastAsia"/>
        </w:rPr>
      </w:pPr>
    </w:p>
    <w:p w14:paraId="00B422F8" w14:textId="77777777" w:rsidR="00C2640F" w:rsidRPr="00166B27" w:rsidRDefault="00C2640F" w:rsidP="009B6F6F">
      <w:pPr>
        <w:ind w:right="960"/>
        <w:rPr>
          <w:rFonts w:asciiTheme="minorEastAsia" w:eastAsiaTheme="minorEastAsia" w:hAnsiTheme="minorEastAsia"/>
        </w:rPr>
      </w:pPr>
    </w:p>
    <w:p w14:paraId="6D8D5317" w14:textId="2DD891D5" w:rsidR="00C2640F" w:rsidRPr="00B75C40" w:rsidRDefault="00F6160A" w:rsidP="00B75C40">
      <w:pPr>
        <w:ind w:left="480" w:right="960" w:hangingChars="200" w:hanging="480"/>
        <w:rPr>
          <w:rFonts w:asciiTheme="minorEastAsia" w:eastAsiaTheme="minorEastAsia" w:hAnsiTheme="minorEastAsia"/>
          <w:color w:val="FF0000"/>
        </w:rPr>
      </w:pPr>
      <w:r w:rsidRPr="00C37618">
        <w:rPr>
          <w:rFonts w:asciiTheme="minorEastAsia" w:eastAsiaTheme="minorEastAsia" w:hAnsiTheme="minorEastAsia" w:hint="eastAsia"/>
          <w:color w:val="FF0000"/>
        </w:rPr>
        <w:br w:type="page"/>
      </w:r>
    </w:p>
    <w:p w14:paraId="7AA0B4E0" w14:textId="3AC5A063" w:rsidR="00F6160A" w:rsidRPr="00166B27" w:rsidRDefault="005A7E53" w:rsidP="00BE2C4C">
      <w:pPr>
        <w:ind w:left="480" w:right="960" w:hangingChars="200" w:hanging="48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A6D559" wp14:editId="3644A710">
                <wp:simplePos x="0" y="0"/>
                <wp:positionH relativeFrom="column">
                  <wp:posOffset>5376672</wp:posOffset>
                </wp:positionH>
                <wp:positionV relativeFrom="paragraph">
                  <wp:posOffset>-329819</wp:posOffset>
                </wp:positionV>
                <wp:extent cx="1073150" cy="373380"/>
                <wp:effectExtent l="0" t="0" r="0" b="0"/>
                <wp:wrapNone/>
                <wp:docPr id="1171481221" name="正方形/長方形 117148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4A87B0" w14:textId="77777777" w:rsidR="005A7E53" w:rsidRDefault="005A7E53" w:rsidP="005A7E5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（様式６）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6D559" id="正方形/長方形 1171481221" o:spid="_x0000_s1032" style="position:absolute;left:0;text-align:left;margin-left:423.35pt;margin-top:-25.95pt;width:84.5pt;height:29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" filled="f" stroked="f" strokeweight="2pt">
                <v:textbox>
                  <w:txbxContent>
                    <w:p w14:paraId="154A87B0" w14:textId="77777777" w:rsidR="005A7E53" w:rsidRDefault="005A7E53" w:rsidP="005A7E5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（様式６）</w:t>
                      </w:r>
                    </w:p>
                  </w:txbxContent>
                </v:textbox>
              </v:rect>
            </w:pict>
          </mc:Fallback>
        </mc:AlternateContent>
      </w:r>
      <w:r w:rsidR="00F6160A" w:rsidRPr="00166B27">
        <w:rPr>
          <w:rFonts w:asciiTheme="minorEastAsia" w:eastAsiaTheme="minorEastAsia" w:hAnsiTheme="minorEastAsia" w:hint="eastAsia"/>
        </w:rPr>
        <w:t>予定技術者の業務実績等（担当技術者）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78"/>
      </w:tblGrid>
      <w:tr w:rsidR="00166B27" w:rsidRPr="00166B27" w14:paraId="548F0DA1" w14:textId="77777777" w:rsidTr="00F616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E818" w14:textId="2170DFB0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担当技術者</w:t>
            </w:r>
            <w:r w:rsidR="00F133A4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97CB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生年月日：　　　年　　　月　　　日</w:t>
            </w:r>
          </w:p>
        </w:tc>
      </w:tr>
      <w:tr w:rsidR="00166B27" w:rsidRPr="00166B27" w14:paraId="2E15C7AA" w14:textId="77777777" w:rsidTr="00F6160A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3E4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本業務における役割：</w:t>
            </w:r>
          </w:p>
          <w:p w14:paraId="2B09B29C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5D556C18" w14:textId="77777777" w:rsidTr="00F6160A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90E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本業務に関連する保有資格等（資格の種類（部門等）、登録番号）：</w:t>
            </w:r>
          </w:p>
          <w:p w14:paraId="63916ED2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3181605B" w14:textId="77777777" w:rsidTr="00F6160A">
        <w:trPr>
          <w:trHeight w:val="4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AD96" w14:textId="1BAE3050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業務実績</w:t>
            </w:r>
          </w:p>
          <w:p w14:paraId="460D9608" w14:textId="77777777" w:rsidR="00F6160A" w:rsidRPr="00E650ED" w:rsidRDefault="00F6160A">
            <w:pPr>
              <w:rPr>
                <w:rFonts w:asciiTheme="minorEastAsia" w:eastAsiaTheme="minorEastAsia" w:hAnsiTheme="minorEastAsia"/>
                <w:spacing w:val="-5"/>
                <w:w w:val="91"/>
                <w:kern w:val="0"/>
              </w:rPr>
            </w:pPr>
            <w:r w:rsidRPr="00E650ED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fitText w:val="2201" w:id="-713892864"/>
              </w:rPr>
              <w:t>（</w:t>
            </w:r>
            <w:r w:rsidR="007B4D75" w:rsidRPr="00E650ED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fitText w:val="2201" w:id="-713892864"/>
              </w:rPr>
              <w:t>平成１５</w:t>
            </w:r>
            <w:r w:rsidRPr="00E650ED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fitText w:val="2201" w:id="-713892864"/>
              </w:rPr>
              <w:t>年度以降</w:t>
            </w:r>
            <w:r w:rsidRPr="00E650ED">
              <w:rPr>
                <w:rFonts w:asciiTheme="minorEastAsia" w:eastAsiaTheme="minorEastAsia" w:hAnsiTheme="minorEastAsia" w:hint="eastAsia"/>
                <w:spacing w:val="-5"/>
                <w:w w:val="91"/>
                <w:kern w:val="0"/>
                <w:fitText w:val="2201" w:id="-713892864"/>
              </w:rPr>
              <w:t>）</w:t>
            </w:r>
          </w:p>
          <w:p w14:paraId="3471791F" w14:textId="7B64E53A" w:rsidR="004873DB" w:rsidRDefault="00E650ED" w:rsidP="00E650ED">
            <w:pPr>
              <w:rPr>
                <w:rFonts w:asciiTheme="minorEastAsia" w:eastAsiaTheme="minorEastAsia" w:hAnsiTheme="minorEastAsia"/>
              </w:rPr>
            </w:pPr>
            <w:r w:rsidRPr="00D92EE1">
              <w:rPr>
                <w:rFonts w:asciiTheme="minorEastAsia" w:eastAsiaTheme="minorEastAsia" w:hAnsiTheme="minorEastAsia"/>
              </w:rPr>
              <w:t>※</w:t>
            </w:r>
            <w:r w:rsidR="004873DB" w:rsidRPr="00D92EE1">
              <w:rPr>
                <w:rFonts w:asciiTheme="minorEastAsia" w:eastAsiaTheme="minorEastAsia" w:hAnsiTheme="minorEastAsia" w:hint="eastAsia"/>
              </w:rPr>
              <w:t>同種</w:t>
            </w:r>
            <w:r w:rsidR="009D0429">
              <w:rPr>
                <w:rFonts w:asciiTheme="minorEastAsia" w:eastAsiaTheme="minorEastAsia" w:hAnsiTheme="minorEastAsia" w:hint="eastAsia"/>
              </w:rPr>
              <w:t>また</w:t>
            </w:r>
            <w:r w:rsidR="004873DB" w:rsidRPr="00D92EE1">
              <w:rPr>
                <w:rFonts w:asciiTheme="minorEastAsia" w:eastAsiaTheme="minorEastAsia" w:hAnsiTheme="minorEastAsia" w:hint="eastAsia"/>
              </w:rPr>
              <w:t>は類似業務</w:t>
            </w:r>
            <w:r w:rsidR="004873DB" w:rsidRPr="004873DB">
              <w:rPr>
                <w:rFonts w:asciiTheme="minorEastAsia" w:eastAsiaTheme="minorEastAsia" w:hAnsiTheme="minorEastAsia" w:hint="eastAsia"/>
              </w:rPr>
              <w:t>に該当する業務の場合には、</w:t>
            </w:r>
            <w:r w:rsidR="004873DB" w:rsidRPr="00D92EE1">
              <w:rPr>
                <w:rFonts w:asciiTheme="minorEastAsia" w:eastAsiaTheme="minorEastAsia" w:hAnsiTheme="minorEastAsia"/>
              </w:rPr>
              <w:t>業務名の</w:t>
            </w:r>
            <w:r w:rsidR="004873DB" w:rsidRPr="004873DB">
              <w:rPr>
                <w:rFonts w:asciiTheme="minorEastAsia" w:eastAsiaTheme="minorEastAsia" w:hAnsiTheme="minorEastAsia"/>
              </w:rPr>
              <w:t>部分</w:t>
            </w:r>
            <w:r w:rsidR="004873DB" w:rsidRPr="00D92EE1">
              <w:rPr>
                <w:rFonts w:asciiTheme="minorEastAsia" w:eastAsiaTheme="minorEastAsia" w:hAnsiTheme="minorEastAsia"/>
              </w:rPr>
              <w:t>に</w:t>
            </w:r>
            <w:r w:rsidR="004873DB" w:rsidRPr="00D92EE1">
              <w:rPr>
                <w:rFonts w:asciiTheme="minorEastAsia" w:eastAsiaTheme="minorEastAsia" w:hAnsiTheme="minorEastAsia" w:hint="eastAsia"/>
              </w:rPr>
              <w:t>、明確にわかるように記載をすること。</w:t>
            </w:r>
          </w:p>
          <w:p w14:paraId="4DB0174D" w14:textId="7456791E" w:rsidR="00E650ED" w:rsidRPr="00166B27" w:rsidRDefault="00E650ED" w:rsidP="00E650ED">
            <w:pPr>
              <w:rPr>
                <w:rFonts w:asciiTheme="minorEastAsia" w:eastAsiaTheme="minorEastAsia" w:hAnsiTheme="minorEastAsia"/>
              </w:rPr>
            </w:pPr>
            <w:r w:rsidRPr="00D92EE1">
              <w:rPr>
                <w:rFonts w:asciiTheme="minorEastAsia" w:eastAsiaTheme="minorEastAsia" w:hAnsiTheme="minorEastAsia"/>
              </w:rPr>
              <w:t xml:space="preserve">　</w:t>
            </w:r>
            <w:r w:rsidRPr="00D92EE1">
              <w:rPr>
                <w:rFonts w:asciiTheme="minorEastAsia" w:eastAsiaTheme="minorEastAsia" w:hAnsiTheme="minorEastAsia" w:hint="eastAsia"/>
              </w:rPr>
              <w:t>例：（同種）土地区画整理事業を施行すべき区域に関する○○地区計画策定業務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D92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業務名①：</w:t>
            </w:r>
          </w:p>
          <w:p w14:paraId="3D2D49C2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0D736ABA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1FD20D7B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585BEC18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  <w:p w14:paraId="597D2856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5604AD0A" w14:textId="77777777" w:rsidTr="00F6160A">
        <w:trPr>
          <w:trHeight w:val="70"/>
        </w:trPr>
        <w:tc>
          <w:tcPr>
            <w:tcW w:w="9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593A" w14:textId="77777777" w:rsidR="00F6160A" w:rsidRPr="00166B27" w:rsidRDefault="00F6160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B90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業務名②：</w:t>
            </w:r>
          </w:p>
          <w:p w14:paraId="687D06D1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1F7B6229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5B717764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2AFE0F85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  <w:p w14:paraId="6FA63323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72989726" w14:textId="77777777" w:rsidTr="00F6160A">
        <w:trPr>
          <w:trHeight w:val="70"/>
        </w:trPr>
        <w:tc>
          <w:tcPr>
            <w:tcW w:w="9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450F" w14:textId="77777777" w:rsidR="00F6160A" w:rsidRPr="00166B27" w:rsidRDefault="00F6160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D8F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業務名③：</w:t>
            </w:r>
          </w:p>
          <w:p w14:paraId="0AE417C4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6B70723F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53DBD5FE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33AD5BE6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  <w:p w14:paraId="1CAB4C3E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3C2455E5" w14:textId="77777777" w:rsidTr="00F6160A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8896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本業務における本技術者の役割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F08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187D5898" w14:textId="77777777" w:rsidTr="00F616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9E22" w14:textId="77777777" w:rsidR="000A33E4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本技術者が本業務を担当する効果、</w:t>
            </w:r>
          </w:p>
          <w:p w14:paraId="590010AD" w14:textId="1DFC3CFE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ＰＲ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A405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</w:p>
        </w:tc>
      </w:tr>
      <w:tr w:rsidR="00166B27" w:rsidRPr="00166B27" w14:paraId="33DA5AED" w14:textId="77777777" w:rsidTr="00F616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A009" w14:textId="77777777" w:rsidR="00F6160A" w:rsidRPr="00166B27" w:rsidRDefault="00F6160A" w:rsidP="00A13168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手持ち業務の状況</w:t>
            </w:r>
          </w:p>
          <w:p w14:paraId="26C57122" w14:textId="112BF359" w:rsidR="00A13168" w:rsidRPr="00166B27" w:rsidRDefault="00A13168" w:rsidP="00A13168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（令和</w:t>
            </w:r>
            <w:r w:rsidR="00DE3755">
              <w:rPr>
                <w:rFonts w:asciiTheme="minorEastAsia" w:eastAsiaTheme="minorEastAsia" w:hAnsiTheme="minorEastAsia" w:hint="eastAsia"/>
              </w:rPr>
              <w:t>７</w:t>
            </w:r>
            <w:r w:rsidRPr="00166B27">
              <w:rPr>
                <w:rFonts w:asciiTheme="minorEastAsia" w:eastAsiaTheme="minorEastAsia" w:hAnsiTheme="minorEastAsia" w:hint="eastAsia"/>
              </w:rPr>
              <w:t>年度）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E410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 xml:space="preserve">・業務件数　</w:t>
            </w:r>
            <w:r w:rsidRPr="00166B27">
              <w:rPr>
                <w:rFonts w:asciiTheme="minorEastAsia" w:eastAsiaTheme="minorEastAsia" w:hAnsiTheme="minorEastAsia" w:hint="eastAsia"/>
                <w:u w:val="single"/>
              </w:rPr>
              <w:t xml:space="preserve">　　　　件</w:t>
            </w:r>
          </w:p>
          <w:p w14:paraId="1AE73B4B" w14:textId="77777777" w:rsidR="00F6160A" w:rsidRPr="00166B27" w:rsidRDefault="00F6160A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・従事割合　当該業務：他の手持ち業務＝</w:t>
            </w:r>
            <w:r w:rsidRPr="00166B27">
              <w:rPr>
                <w:rFonts w:asciiTheme="minorEastAsia" w:eastAsiaTheme="minorEastAsia" w:hAnsiTheme="minorEastAsia" w:hint="eastAsia"/>
                <w:u w:val="single"/>
              </w:rPr>
              <w:t xml:space="preserve">　　　　：　　　　</w:t>
            </w:r>
          </w:p>
        </w:tc>
      </w:tr>
    </w:tbl>
    <w:p w14:paraId="5ADF1628" w14:textId="77777777" w:rsidR="00F6160A" w:rsidRPr="00166B27" w:rsidRDefault="00F6160A" w:rsidP="00BE2C4C">
      <w:pPr>
        <w:ind w:left="480" w:hangingChars="200" w:hanging="48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注：担当技術者の氏名は記載しないこと。</w:t>
      </w:r>
    </w:p>
    <w:p w14:paraId="3B61D120" w14:textId="73AC4AEE" w:rsidR="00F6160A" w:rsidRDefault="00F6160A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7114BAC6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2A11A2ED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139868A6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0ADE474A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190A40CF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737F212E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6657CC60" w14:textId="77777777" w:rsidR="00F133A4" w:rsidRPr="00166B27" w:rsidRDefault="00F133A4" w:rsidP="00F133A4">
      <w:pPr>
        <w:ind w:right="960"/>
        <w:rPr>
          <w:rFonts w:asciiTheme="minorEastAsia" w:eastAsiaTheme="minorEastAsia" w:hAnsiTheme="minorEastAsia"/>
        </w:rPr>
      </w:pPr>
    </w:p>
    <w:p w14:paraId="51487C61" w14:textId="527B9624" w:rsidR="00F133A4" w:rsidRPr="00166B27" w:rsidRDefault="005A7E53" w:rsidP="00F133A4">
      <w:pPr>
        <w:ind w:left="480" w:right="960" w:hangingChars="200" w:hanging="48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3BC049" wp14:editId="13BD3FE5">
                <wp:simplePos x="0" y="0"/>
                <wp:positionH relativeFrom="column">
                  <wp:posOffset>5442509</wp:posOffset>
                </wp:positionH>
                <wp:positionV relativeFrom="paragraph">
                  <wp:posOffset>-329819</wp:posOffset>
                </wp:positionV>
                <wp:extent cx="1073150" cy="373380"/>
                <wp:effectExtent l="0" t="0" r="0" b="0"/>
                <wp:wrapNone/>
                <wp:docPr id="544432642" name="正方形/長方形 54443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C9F0BA" w14:textId="77777777" w:rsidR="005A7E53" w:rsidRDefault="005A7E53" w:rsidP="005A7E5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（様式６）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BC049" id="正方形/長方形 544432642" o:spid="_x0000_s1033" style="position:absolute;left:0;text-align:left;margin-left:428.55pt;margin-top:-25.95pt;width:84.5pt;height:29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" filled="f" stroked="f" strokeweight="2pt">
                <v:textbox>
                  <w:txbxContent>
                    <w:p w14:paraId="02C9F0BA" w14:textId="77777777" w:rsidR="005A7E53" w:rsidRDefault="005A7E53" w:rsidP="005A7E5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（様式６）</w:t>
                      </w:r>
                    </w:p>
                  </w:txbxContent>
                </v:textbox>
              </v:rect>
            </w:pict>
          </mc:Fallback>
        </mc:AlternateContent>
      </w:r>
      <w:r w:rsidR="00F133A4" w:rsidRPr="00166B27">
        <w:rPr>
          <w:rFonts w:asciiTheme="minorEastAsia" w:eastAsiaTheme="minorEastAsia" w:hAnsiTheme="minorEastAsia" w:hint="eastAsia"/>
        </w:rPr>
        <w:t>予定技術者の業務実績等（担当技術者）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78"/>
      </w:tblGrid>
      <w:tr w:rsidR="00F133A4" w:rsidRPr="00166B27" w14:paraId="46A00FB1" w14:textId="77777777" w:rsidTr="009C18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7897" w14:textId="5DDC5425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担当技術者</w:t>
            </w:r>
            <w:r>
              <w:rPr>
                <w:rFonts w:asciiTheme="minorEastAsia" w:eastAsiaTheme="minorEastAsia" w:hAnsiTheme="minorEastAsia" w:hint="eastAsia"/>
              </w:rPr>
              <w:t>（Ｃ）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3383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生年月日：　　　年　　　月　　　日</w:t>
            </w:r>
          </w:p>
        </w:tc>
      </w:tr>
      <w:tr w:rsidR="00F133A4" w:rsidRPr="00166B27" w14:paraId="29A0ABA4" w14:textId="77777777" w:rsidTr="009C183F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0BF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本業務における役割：</w:t>
            </w:r>
          </w:p>
          <w:p w14:paraId="2002E1E4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17EB8054" w14:textId="77777777" w:rsidTr="009C183F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4D1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本業務に関連する保有資格等（資格の種類（部門等）、登録番号）：</w:t>
            </w:r>
          </w:p>
          <w:p w14:paraId="64BF3F47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101470C0" w14:textId="77777777" w:rsidTr="009C183F">
        <w:trPr>
          <w:trHeight w:val="4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E1D2" w14:textId="20B1D7B2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業務実績</w:t>
            </w:r>
          </w:p>
          <w:p w14:paraId="32D4508B" w14:textId="77777777" w:rsidR="00F133A4" w:rsidRPr="00E650ED" w:rsidRDefault="00F133A4" w:rsidP="009C183F">
            <w:pPr>
              <w:rPr>
                <w:rFonts w:asciiTheme="minorEastAsia" w:eastAsiaTheme="minorEastAsia" w:hAnsiTheme="minorEastAsia"/>
                <w:spacing w:val="-5"/>
                <w:w w:val="91"/>
                <w:kern w:val="0"/>
              </w:rPr>
            </w:pPr>
            <w:r w:rsidRPr="00E650ED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fitText w:val="2201" w:id="-713892863"/>
              </w:rPr>
              <w:t>（平成１５年度以降</w:t>
            </w:r>
            <w:r w:rsidRPr="00E650ED">
              <w:rPr>
                <w:rFonts w:asciiTheme="minorEastAsia" w:eastAsiaTheme="minorEastAsia" w:hAnsiTheme="minorEastAsia" w:hint="eastAsia"/>
                <w:spacing w:val="-5"/>
                <w:w w:val="91"/>
                <w:kern w:val="0"/>
                <w:fitText w:val="2201" w:id="-713892863"/>
              </w:rPr>
              <w:t>）</w:t>
            </w:r>
          </w:p>
          <w:p w14:paraId="1622A636" w14:textId="58E711AE" w:rsidR="00E650ED" w:rsidRPr="00D92EE1" w:rsidRDefault="00E650ED" w:rsidP="00E650ED">
            <w:pPr>
              <w:rPr>
                <w:rFonts w:asciiTheme="minorEastAsia" w:eastAsiaTheme="minorEastAsia" w:hAnsiTheme="minorEastAsia"/>
              </w:rPr>
            </w:pPr>
            <w:r w:rsidRPr="00D92EE1">
              <w:rPr>
                <w:rFonts w:asciiTheme="minorEastAsia" w:eastAsiaTheme="minorEastAsia" w:hAnsiTheme="minorEastAsia"/>
              </w:rPr>
              <w:t>※</w:t>
            </w:r>
            <w:r w:rsidR="004873DB" w:rsidRPr="00D92EE1">
              <w:rPr>
                <w:rFonts w:asciiTheme="minorEastAsia" w:eastAsiaTheme="minorEastAsia" w:hAnsiTheme="minorEastAsia" w:hint="eastAsia"/>
              </w:rPr>
              <w:t>同種</w:t>
            </w:r>
            <w:r w:rsidR="009D0429">
              <w:rPr>
                <w:rFonts w:asciiTheme="minorEastAsia" w:eastAsiaTheme="minorEastAsia" w:hAnsiTheme="minorEastAsia" w:hint="eastAsia"/>
              </w:rPr>
              <w:t>また</w:t>
            </w:r>
            <w:r w:rsidR="004873DB" w:rsidRPr="00D92EE1">
              <w:rPr>
                <w:rFonts w:asciiTheme="minorEastAsia" w:eastAsiaTheme="minorEastAsia" w:hAnsiTheme="minorEastAsia" w:hint="eastAsia"/>
              </w:rPr>
              <w:t>は類似業務</w:t>
            </w:r>
            <w:r w:rsidR="004873DB" w:rsidRPr="004873DB">
              <w:rPr>
                <w:rFonts w:asciiTheme="minorEastAsia" w:eastAsiaTheme="minorEastAsia" w:hAnsiTheme="minorEastAsia" w:hint="eastAsia"/>
              </w:rPr>
              <w:t>に該当する業務の場合には、</w:t>
            </w:r>
            <w:r w:rsidR="004873DB" w:rsidRPr="00D92EE1">
              <w:rPr>
                <w:rFonts w:asciiTheme="minorEastAsia" w:eastAsiaTheme="minorEastAsia" w:hAnsiTheme="minorEastAsia"/>
              </w:rPr>
              <w:t>業務名の</w:t>
            </w:r>
            <w:r w:rsidR="004873DB" w:rsidRPr="004873DB">
              <w:rPr>
                <w:rFonts w:asciiTheme="minorEastAsia" w:eastAsiaTheme="minorEastAsia" w:hAnsiTheme="minorEastAsia"/>
              </w:rPr>
              <w:t>部分</w:t>
            </w:r>
            <w:r w:rsidR="004873DB" w:rsidRPr="00D92EE1">
              <w:rPr>
                <w:rFonts w:asciiTheme="minorEastAsia" w:eastAsiaTheme="minorEastAsia" w:hAnsiTheme="minorEastAsia"/>
              </w:rPr>
              <w:t>に</w:t>
            </w:r>
            <w:r w:rsidR="004873DB" w:rsidRPr="00D92EE1">
              <w:rPr>
                <w:rFonts w:asciiTheme="minorEastAsia" w:eastAsiaTheme="minorEastAsia" w:hAnsiTheme="minorEastAsia" w:hint="eastAsia"/>
              </w:rPr>
              <w:t>、明確にわかるように記載をすること。</w:t>
            </w:r>
          </w:p>
          <w:p w14:paraId="5D31FDD1" w14:textId="4A4F248F" w:rsidR="00E650ED" w:rsidRPr="00166B27" w:rsidRDefault="00E650ED" w:rsidP="00E650ED">
            <w:pPr>
              <w:rPr>
                <w:rFonts w:asciiTheme="minorEastAsia" w:eastAsiaTheme="minorEastAsia" w:hAnsiTheme="minorEastAsia"/>
              </w:rPr>
            </w:pPr>
            <w:r w:rsidRPr="00D92EE1">
              <w:rPr>
                <w:rFonts w:asciiTheme="minorEastAsia" w:eastAsiaTheme="minorEastAsia" w:hAnsiTheme="minorEastAsia"/>
              </w:rPr>
              <w:t xml:space="preserve">　</w:t>
            </w:r>
            <w:r w:rsidRPr="00D92EE1">
              <w:rPr>
                <w:rFonts w:asciiTheme="minorEastAsia" w:eastAsiaTheme="minorEastAsia" w:hAnsiTheme="minorEastAsia" w:hint="eastAsia"/>
              </w:rPr>
              <w:t>例：（同種）土地区画整理事業を施行すべき区域に関する○○地区計画策定業務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3488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業務名①：</w:t>
            </w:r>
          </w:p>
          <w:p w14:paraId="64633E0A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4E4FF068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6BC69966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3CF7D32B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  <w:p w14:paraId="0A6CEEDE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45A27179" w14:textId="77777777" w:rsidTr="009C183F">
        <w:trPr>
          <w:trHeight w:val="70"/>
        </w:trPr>
        <w:tc>
          <w:tcPr>
            <w:tcW w:w="9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2EC4" w14:textId="77777777" w:rsidR="00F133A4" w:rsidRPr="00166B27" w:rsidRDefault="00F133A4" w:rsidP="009C183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E2B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業務名②：</w:t>
            </w:r>
          </w:p>
          <w:p w14:paraId="546B5952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354E88BD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20E08E5B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61C20EC6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  <w:p w14:paraId="6CBDBA56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03C1BF42" w14:textId="77777777" w:rsidTr="009C183F">
        <w:trPr>
          <w:trHeight w:val="70"/>
        </w:trPr>
        <w:tc>
          <w:tcPr>
            <w:tcW w:w="9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0F18" w14:textId="77777777" w:rsidR="00F133A4" w:rsidRPr="00166B27" w:rsidRDefault="00F133A4" w:rsidP="009C183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C0EA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業務名③：</w:t>
            </w:r>
          </w:p>
          <w:p w14:paraId="70D0CFDC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15C318B2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78971C2F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582127C4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  <w:p w14:paraId="0AFF6B3D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67462C1A" w14:textId="77777777" w:rsidTr="009C183F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EE04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本業務における本技術者の役割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B48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7F239FEC" w14:textId="77777777" w:rsidTr="009C18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95C8" w14:textId="77777777" w:rsidR="000A33E4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本技術者が本業務を担当する効果、</w:t>
            </w:r>
          </w:p>
          <w:p w14:paraId="0A16BE36" w14:textId="0F0B7198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ＰＲ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C26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79C8B998" w14:textId="77777777" w:rsidTr="009C18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23F0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手持ち業務の状況</w:t>
            </w:r>
          </w:p>
          <w:p w14:paraId="6A5E63C2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（令和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166B27">
              <w:rPr>
                <w:rFonts w:asciiTheme="minorEastAsia" w:eastAsiaTheme="minorEastAsia" w:hAnsiTheme="minorEastAsia" w:hint="eastAsia"/>
              </w:rPr>
              <w:t>年度）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04CF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 xml:space="preserve">・業務件数　</w:t>
            </w:r>
            <w:r w:rsidRPr="00166B27">
              <w:rPr>
                <w:rFonts w:asciiTheme="minorEastAsia" w:eastAsiaTheme="minorEastAsia" w:hAnsiTheme="minorEastAsia" w:hint="eastAsia"/>
                <w:u w:val="single"/>
              </w:rPr>
              <w:t xml:space="preserve">　　　　件</w:t>
            </w:r>
          </w:p>
          <w:p w14:paraId="4793524A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・従事割合　当該業務：他の手持ち業務＝</w:t>
            </w:r>
            <w:r w:rsidRPr="00166B27">
              <w:rPr>
                <w:rFonts w:asciiTheme="minorEastAsia" w:eastAsiaTheme="minorEastAsia" w:hAnsiTheme="minorEastAsia" w:hint="eastAsia"/>
                <w:u w:val="single"/>
              </w:rPr>
              <w:t xml:space="preserve">　　　　：　　　　</w:t>
            </w:r>
          </w:p>
        </w:tc>
      </w:tr>
    </w:tbl>
    <w:p w14:paraId="2484FED2" w14:textId="77777777" w:rsidR="00F133A4" w:rsidRPr="00166B27" w:rsidRDefault="00F133A4" w:rsidP="00F133A4">
      <w:pPr>
        <w:ind w:left="480" w:hangingChars="200" w:hanging="48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注：担当技術者の氏名は記載しないこと。</w:t>
      </w:r>
    </w:p>
    <w:p w14:paraId="1D3088D8" w14:textId="77777777" w:rsidR="00F133A4" w:rsidRDefault="00F133A4" w:rsidP="00F133A4">
      <w:pPr>
        <w:widowControl/>
        <w:jc w:val="left"/>
        <w:rPr>
          <w:rFonts w:asciiTheme="minorEastAsia" w:eastAsiaTheme="minorEastAsia" w:hAnsiTheme="minorEastAsia"/>
        </w:rPr>
      </w:pPr>
    </w:p>
    <w:p w14:paraId="0A33F097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66CEFA16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66AA295D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41C893F6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42682A6C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23A6161F" w14:textId="77777777" w:rsidR="00F133A4" w:rsidRDefault="00F133A4" w:rsidP="00F6160A">
      <w:pPr>
        <w:widowControl/>
        <w:jc w:val="left"/>
        <w:rPr>
          <w:rFonts w:asciiTheme="minorEastAsia" w:eastAsiaTheme="minorEastAsia" w:hAnsiTheme="minorEastAsia"/>
        </w:rPr>
      </w:pPr>
    </w:p>
    <w:p w14:paraId="67E4A36A" w14:textId="77777777" w:rsidR="00F133A4" w:rsidRPr="00166B27" w:rsidRDefault="00F133A4" w:rsidP="00F133A4">
      <w:pPr>
        <w:ind w:right="960"/>
        <w:rPr>
          <w:rFonts w:asciiTheme="minorEastAsia" w:eastAsiaTheme="minorEastAsia" w:hAnsiTheme="minorEastAsia"/>
        </w:rPr>
      </w:pPr>
    </w:p>
    <w:p w14:paraId="495E0FAB" w14:textId="7ED9A0CC" w:rsidR="00F133A4" w:rsidRPr="00166B27" w:rsidRDefault="005A7E53" w:rsidP="00F133A4">
      <w:pPr>
        <w:ind w:left="480" w:right="960" w:hangingChars="200" w:hanging="48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DFA9FA7" wp14:editId="76297263">
                <wp:simplePos x="0" y="0"/>
                <wp:positionH relativeFrom="column">
                  <wp:posOffset>5449824</wp:posOffset>
                </wp:positionH>
                <wp:positionV relativeFrom="paragraph">
                  <wp:posOffset>-307873</wp:posOffset>
                </wp:positionV>
                <wp:extent cx="1073150" cy="373380"/>
                <wp:effectExtent l="0" t="0" r="0" b="0"/>
                <wp:wrapNone/>
                <wp:docPr id="1936865253" name="正方形/長方形 1936865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3733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48F59A" w14:textId="77777777" w:rsidR="005A7E53" w:rsidRDefault="005A7E53" w:rsidP="005A7E5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（様式６）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A9FA7" id="正方形/長方形 1936865253" o:spid="_x0000_s1034" style="position:absolute;left:0;text-align:left;margin-left:429.1pt;margin-top:-24.25pt;width:84.5pt;height:29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" filled="f" stroked="f" strokeweight="2pt">
                <v:textbox>
                  <w:txbxContent>
                    <w:p w14:paraId="5E48F59A" w14:textId="77777777" w:rsidR="005A7E53" w:rsidRDefault="005A7E53" w:rsidP="005A7E5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（様式６）</w:t>
                      </w:r>
                    </w:p>
                  </w:txbxContent>
                </v:textbox>
              </v:rect>
            </w:pict>
          </mc:Fallback>
        </mc:AlternateContent>
      </w:r>
      <w:r w:rsidR="00F133A4" w:rsidRPr="00166B27">
        <w:rPr>
          <w:rFonts w:asciiTheme="minorEastAsia" w:eastAsiaTheme="minorEastAsia" w:hAnsiTheme="minorEastAsia" w:hint="eastAsia"/>
        </w:rPr>
        <w:t>予定技術者の業務実績等（担当技術者）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78"/>
      </w:tblGrid>
      <w:tr w:rsidR="00F133A4" w:rsidRPr="00166B27" w14:paraId="4829F0FC" w14:textId="77777777" w:rsidTr="009C18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FE1F" w14:textId="14287C50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担当技術者</w:t>
            </w:r>
            <w:r>
              <w:rPr>
                <w:rFonts w:asciiTheme="minorEastAsia" w:eastAsiaTheme="minorEastAsia" w:hAnsiTheme="minorEastAsia" w:hint="eastAsia"/>
              </w:rPr>
              <w:t>（Ｄ）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AD6C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生年月日：　　　年　　　月　　　日</w:t>
            </w:r>
          </w:p>
        </w:tc>
      </w:tr>
      <w:tr w:rsidR="00F133A4" w:rsidRPr="00166B27" w14:paraId="1E25AA1B" w14:textId="77777777" w:rsidTr="009C183F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CAFE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本業務における役割：</w:t>
            </w:r>
          </w:p>
          <w:p w14:paraId="2E8E24C7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156670A7" w14:textId="77777777" w:rsidTr="009C183F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00C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本業務に関連する保有資格等（資格の種類（部門等）、登録番号）：</w:t>
            </w:r>
          </w:p>
          <w:p w14:paraId="3ED1E5B7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609B318D" w14:textId="77777777" w:rsidTr="009C183F">
        <w:trPr>
          <w:trHeight w:val="4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81F9" w14:textId="2C7341FE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業務実績</w:t>
            </w:r>
          </w:p>
          <w:p w14:paraId="03212AC0" w14:textId="77777777" w:rsidR="00F133A4" w:rsidRPr="00E650ED" w:rsidRDefault="00F133A4" w:rsidP="009C183F">
            <w:pPr>
              <w:rPr>
                <w:rFonts w:asciiTheme="minorEastAsia" w:eastAsiaTheme="minorEastAsia" w:hAnsiTheme="minorEastAsia"/>
                <w:spacing w:val="-5"/>
                <w:w w:val="91"/>
                <w:kern w:val="0"/>
              </w:rPr>
            </w:pPr>
            <w:r w:rsidRPr="00E650ED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fitText w:val="2201" w:id="-713892608"/>
              </w:rPr>
              <w:t>（平成１５年度以降</w:t>
            </w:r>
            <w:r w:rsidRPr="00E650ED">
              <w:rPr>
                <w:rFonts w:asciiTheme="minorEastAsia" w:eastAsiaTheme="minorEastAsia" w:hAnsiTheme="minorEastAsia" w:hint="eastAsia"/>
                <w:spacing w:val="-5"/>
                <w:w w:val="91"/>
                <w:kern w:val="0"/>
                <w:fitText w:val="2201" w:id="-713892608"/>
              </w:rPr>
              <w:t>）</w:t>
            </w:r>
          </w:p>
          <w:p w14:paraId="2A71CCE9" w14:textId="4BF652E5" w:rsidR="00E650ED" w:rsidRPr="00D92EE1" w:rsidRDefault="00E650ED" w:rsidP="00E650ED">
            <w:pPr>
              <w:rPr>
                <w:rFonts w:asciiTheme="minorEastAsia" w:eastAsiaTheme="minorEastAsia" w:hAnsiTheme="minorEastAsia"/>
              </w:rPr>
            </w:pPr>
            <w:r w:rsidRPr="00D92EE1">
              <w:rPr>
                <w:rFonts w:asciiTheme="minorEastAsia" w:eastAsiaTheme="minorEastAsia" w:hAnsiTheme="minorEastAsia"/>
              </w:rPr>
              <w:t>※</w:t>
            </w:r>
            <w:r w:rsidR="004873DB" w:rsidRPr="00D92EE1">
              <w:rPr>
                <w:rFonts w:asciiTheme="minorEastAsia" w:eastAsiaTheme="minorEastAsia" w:hAnsiTheme="minorEastAsia" w:hint="eastAsia"/>
              </w:rPr>
              <w:t>同種</w:t>
            </w:r>
            <w:r w:rsidR="009D0429">
              <w:rPr>
                <w:rFonts w:asciiTheme="minorEastAsia" w:eastAsiaTheme="minorEastAsia" w:hAnsiTheme="minorEastAsia" w:hint="eastAsia"/>
              </w:rPr>
              <w:t>また</w:t>
            </w:r>
            <w:r w:rsidR="004873DB" w:rsidRPr="00D92EE1">
              <w:rPr>
                <w:rFonts w:asciiTheme="minorEastAsia" w:eastAsiaTheme="minorEastAsia" w:hAnsiTheme="minorEastAsia" w:hint="eastAsia"/>
              </w:rPr>
              <w:t>は類似業務</w:t>
            </w:r>
            <w:r w:rsidR="004873DB" w:rsidRPr="004873DB">
              <w:rPr>
                <w:rFonts w:asciiTheme="minorEastAsia" w:eastAsiaTheme="minorEastAsia" w:hAnsiTheme="minorEastAsia" w:hint="eastAsia"/>
              </w:rPr>
              <w:t>に該当する業務の場合には、</w:t>
            </w:r>
            <w:r w:rsidR="004873DB" w:rsidRPr="00D92EE1">
              <w:rPr>
                <w:rFonts w:asciiTheme="minorEastAsia" w:eastAsiaTheme="minorEastAsia" w:hAnsiTheme="minorEastAsia"/>
              </w:rPr>
              <w:t>業務名の</w:t>
            </w:r>
            <w:r w:rsidR="004873DB" w:rsidRPr="004873DB">
              <w:rPr>
                <w:rFonts w:asciiTheme="minorEastAsia" w:eastAsiaTheme="minorEastAsia" w:hAnsiTheme="minorEastAsia"/>
              </w:rPr>
              <w:t>部分</w:t>
            </w:r>
            <w:r w:rsidR="004873DB" w:rsidRPr="00D92EE1">
              <w:rPr>
                <w:rFonts w:asciiTheme="minorEastAsia" w:eastAsiaTheme="minorEastAsia" w:hAnsiTheme="minorEastAsia"/>
              </w:rPr>
              <w:t>に</w:t>
            </w:r>
            <w:r w:rsidR="004873DB" w:rsidRPr="00D92EE1">
              <w:rPr>
                <w:rFonts w:asciiTheme="minorEastAsia" w:eastAsiaTheme="minorEastAsia" w:hAnsiTheme="minorEastAsia" w:hint="eastAsia"/>
              </w:rPr>
              <w:t>、明確にわかるように記載をすること。</w:t>
            </w:r>
          </w:p>
          <w:p w14:paraId="1312F5FE" w14:textId="6ACED339" w:rsidR="00E650ED" w:rsidRPr="00166B27" w:rsidRDefault="00E650ED" w:rsidP="00E650ED">
            <w:pPr>
              <w:rPr>
                <w:rFonts w:asciiTheme="minorEastAsia" w:eastAsiaTheme="minorEastAsia" w:hAnsiTheme="minorEastAsia"/>
              </w:rPr>
            </w:pPr>
            <w:r w:rsidRPr="00D92EE1">
              <w:rPr>
                <w:rFonts w:asciiTheme="minorEastAsia" w:eastAsiaTheme="minorEastAsia" w:hAnsiTheme="minorEastAsia"/>
              </w:rPr>
              <w:t xml:space="preserve">　</w:t>
            </w:r>
            <w:r w:rsidRPr="00D92EE1">
              <w:rPr>
                <w:rFonts w:asciiTheme="minorEastAsia" w:eastAsiaTheme="minorEastAsia" w:hAnsiTheme="minorEastAsia" w:hint="eastAsia"/>
              </w:rPr>
              <w:t>例：（同種）土地区画整理事業を施行すべき区域に関する○○地区計画策定業務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BE27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業務名①：</w:t>
            </w:r>
          </w:p>
          <w:p w14:paraId="4852D6CD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2D07613F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0F2A8183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6CB726F9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  <w:p w14:paraId="495F1AFD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7AB2D48D" w14:textId="77777777" w:rsidTr="009C183F">
        <w:trPr>
          <w:trHeight w:val="70"/>
        </w:trPr>
        <w:tc>
          <w:tcPr>
            <w:tcW w:w="9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FAA" w14:textId="77777777" w:rsidR="00F133A4" w:rsidRPr="00166B27" w:rsidRDefault="00F133A4" w:rsidP="009C183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6C0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業務名②：</w:t>
            </w:r>
          </w:p>
          <w:p w14:paraId="0FC1BD00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167C53CA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3AA7207F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38967B7F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  <w:p w14:paraId="000C80B8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5C3037DF" w14:textId="77777777" w:rsidTr="009C183F">
        <w:trPr>
          <w:trHeight w:val="70"/>
        </w:trPr>
        <w:tc>
          <w:tcPr>
            <w:tcW w:w="9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30E4" w14:textId="77777777" w:rsidR="00F133A4" w:rsidRPr="00166B27" w:rsidRDefault="00F133A4" w:rsidP="009C183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246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業務名③：</w:t>
            </w:r>
          </w:p>
          <w:p w14:paraId="28E599EF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業務役割：　　　　　　　　　　　　　発注者：</w:t>
            </w:r>
          </w:p>
          <w:p w14:paraId="0B4F29A3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契約期間：</w:t>
            </w:r>
          </w:p>
          <w:p w14:paraId="76FD1473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業務概要：</w:t>
            </w:r>
          </w:p>
          <w:p w14:paraId="66066F7E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  <w:p w14:paraId="1FF02E62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1DB61C55" w14:textId="77777777" w:rsidTr="009C183F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50C9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本業務における本技術者の役割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2A3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529A3AC1" w14:textId="77777777" w:rsidTr="009C18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4514" w14:textId="77777777" w:rsidR="000A33E4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本技術者が本業務を担当する効果、</w:t>
            </w:r>
          </w:p>
          <w:p w14:paraId="6E6998AE" w14:textId="4EABF106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ＰＲ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711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3A4" w:rsidRPr="00166B27" w14:paraId="2E32B7D8" w14:textId="77777777" w:rsidTr="009C18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751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手持ち業務の状況</w:t>
            </w:r>
          </w:p>
          <w:p w14:paraId="2CD2C2CD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（令和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166B27">
              <w:rPr>
                <w:rFonts w:asciiTheme="minorEastAsia" w:eastAsiaTheme="minorEastAsia" w:hAnsiTheme="minorEastAsia" w:hint="eastAsia"/>
              </w:rPr>
              <w:t>年度）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0B0B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 xml:space="preserve">・業務件数　</w:t>
            </w:r>
            <w:r w:rsidRPr="00166B27">
              <w:rPr>
                <w:rFonts w:asciiTheme="minorEastAsia" w:eastAsiaTheme="minorEastAsia" w:hAnsiTheme="minorEastAsia" w:hint="eastAsia"/>
                <w:u w:val="single"/>
              </w:rPr>
              <w:t xml:space="preserve">　　　　件</w:t>
            </w:r>
          </w:p>
          <w:p w14:paraId="7A1C63EF" w14:textId="77777777" w:rsidR="00F133A4" w:rsidRPr="00166B27" w:rsidRDefault="00F133A4" w:rsidP="009C183F">
            <w:pPr>
              <w:rPr>
                <w:rFonts w:asciiTheme="minorEastAsia" w:eastAsiaTheme="minorEastAsia" w:hAnsiTheme="minorEastAsia"/>
              </w:rPr>
            </w:pPr>
            <w:r w:rsidRPr="00166B27">
              <w:rPr>
                <w:rFonts w:asciiTheme="minorEastAsia" w:eastAsiaTheme="minorEastAsia" w:hAnsiTheme="minorEastAsia" w:hint="eastAsia"/>
              </w:rPr>
              <w:t>・従事割合　当該業務：他の手持ち業務＝</w:t>
            </w:r>
            <w:r w:rsidRPr="00166B27">
              <w:rPr>
                <w:rFonts w:asciiTheme="minorEastAsia" w:eastAsiaTheme="minorEastAsia" w:hAnsiTheme="minorEastAsia" w:hint="eastAsia"/>
                <w:u w:val="single"/>
              </w:rPr>
              <w:t xml:space="preserve">　　　　：　　　　</w:t>
            </w:r>
          </w:p>
        </w:tc>
      </w:tr>
    </w:tbl>
    <w:p w14:paraId="6AC3A239" w14:textId="77777777" w:rsidR="00F133A4" w:rsidRPr="00166B27" w:rsidRDefault="00F133A4" w:rsidP="00F133A4">
      <w:pPr>
        <w:ind w:left="480" w:hangingChars="200" w:hanging="480"/>
        <w:rPr>
          <w:rFonts w:asciiTheme="minorEastAsia" w:eastAsiaTheme="minorEastAsia" w:hAnsiTheme="minorEastAsia"/>
        </w:rPr>
      </w:pPr>
      <w:r w:rsidRPr="00166B27">
        <w:rPr>
          <w:rFonts w:asciiTheme="minorEastAsia" w:eastAsiaTheme="minorEastAsia" w:hAnsiTheme="minorEastAsia" w:hint="eastAsia"/>
        </w:rPr>
        <w:t>注：担当技術者の氏名は記載しないこと。</w:t>
      </w:r>
    </w:p>
    <w:p w14:paraId="6E334CDB" w14:textId="77777777" w:rsidR="00F133A4" w:rsidRDefault="00F133A4" w:rsidP="00F133A4">
      <w:pPr>
        <w:widowControl/>
        <w:jc w:val="left"/>
        <w:rPr>
          <w:rFonts w:asciiTheme="minorEastAsia" w:eastAsiaTheme="minorEastAsia" w:hAnsiTheme="minorEastAsia"/>
        </w:rPr>
      </w:pPr>
    </w:p>
    <w:p w14:paraId="09A3E9F5" w14:textId="7E7D7C91" w:rsidR="00546AE7" w:rsidRPr="00C37618" w:rsidRDefault="00546AE7" w:rsidP="00F133A4">
      <w:pPr>
        <w:ind w:right="960"/>
        <w:rPr>
          <w:rFonts w:asciiTheme="minorEastAsia" w:eastAsiaTheme="minorEastAsia" w:hAnsiTheme="minorEastAsia"/>
          <w:color w:val="FF0000"/>
        </w:rPr>
      </w:pPr>
    </w:p>
    <w:sectPr w:rsidR="00546AE7" w:rsidRPr="00C37618" w:rsidSect="0039092B">
      <w:footerReference w:type="default" r:id="rId8"/>
      <w:pgSz w:w="11906" w:h="16838" w:code="9"/>
      <w:pgMar w:top="1134" w:right="1134" w:bottom="1134" w:left="1134" w:header="851" w:footer="567" w:gutter="0"/>
      <w:paperSrc w:first="7" w:other="7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36D0" w14:textId="77777777" w:rsidR="00FE225E" w:rsidRDefault="00FE225E" w:rsidP="00243681">
      <w:r>
        <w:separator/>
      </w:r>
    </w:p>
  </w:endnote>
  <w:endnote w:type="continuationSeparator" w:id="0">
    <w:p w14:paraId="0F04CB4B" w14:textId="77777777" w:rsidR="00FE225E" w:rsidRDefault="00FE225E" w:rsidP="0024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409096"/>
      <w:docPartObj>
        <w:docPartGallery w:val="Page Numbers (Bottom of Page)"/>
        <w:docPartUnique/>
      </w:docPartObj>
    </w:sdtPr>
    <w:sdtEndPr/>
    <w:sdtContent>
      <w:p w14:paraId="01E9C3D5" w14:textId="3F615EFD" w:rsidR="000B11B5" w:rsidRDefault="000B11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095BB5" w14:textId="77777777" w:rsidR="000B11B5" w:rsidRDefault="000B11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A83D" w14:textId="77777777" w:rsidR="00FE225E" w:rsidRDefault="00FE225E" w:rsidP="00243681">
      <w:r>
        <w:separator/>
      </w:r>
    </w:p>
  </w:footnote>
  <w:footnote w:type="continuationSeparator" w:id="0">
    <w:p w14:paraId="04EB02D6" w14:textId="77777777" w:rsidR="00FE225E" w:rsidRDefault="00FE225E" w:rsidP="0024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4463"/>
    <w:multiLevelType w:val="hybridMultilevel"/>
    <w:tmpl w:val="20FA586A"/>
    <w:lvl w:ilvl="0" w:tplc="9D847664">
      <w:start w:val="2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16B58BD"/>
    <w:multiLevelType w:val="hybridMultilevel"/>
    <w:tmpl w:val="6C86ACBC"/>
    <w:lvl w:ilvl="0" w:tplc="951CDD1E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CD257D3"/>
    <w:multiLevelType w:val="hybridMultilevel"/>
    <w:tmpl w:val="16CE41FA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73850F4"/>
    <w:multiLevelType w:val="hybridMultilevel"/>
    <w:tmpl w:val="C870E9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12804"/>
    <w:multiLevelType w:val="hybridMultilevel"/>
    <w:tmpl w:val="26029EAC"/>
    <w:lvl w:ilvl="0" w:tplc="23A497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AE242540">
      <w:start w:val="1"/>
      <w:numFmt w:val="decimalFullWidth"/>
      <w:lvlText w:val="%2）"/>
      <w:lvlJc w:val="left"/>
      <w:pPr>
        <w:ind w:left="16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6F46275E"/>
    <w:multiLevelType w:val="hybridMultilevel"/>
    <w:tmpl w:val="16CE41FA"/>
    <w:lvl w:ilvl="0" w:tplc="FFFFFFFF">
      <w:start w:val="1"/>
      <w:numFmt w:val="decimalEnclosedCircle"/>
      <w:lvlText w:val="%1"/>
      <w:lvlJc w:val="left"/>
      <w:pPr>
        <w:ind w:left="860" w:hanging="420"/>
      </w:pPr>
    </w:lvl>
    <w:lvl w:ilvl="1" w:tplc="FFFFFFFF" w:tentative="1">
      <w:start w:val="1"/>
      <w:numFmt w:val="aiueoFullWidth"/>
      <w:lvlText w:val="(%2)"/>
      <w:lvlJc w:val="left"/>
      <w:pPr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131124725">
    <w:abstractNumId w:val="3"/>
  </w:num>
  <w:num w:numId="2" w16cid:durableId="2017464767">
    <w:abstractNumId w:val="2"/>
  </w:num>
  <w:num w:numId="3" w16cid:durableId="1766149353">
    <w:abstractNumId w:val="1"/>
  </w:num>
  <w:num w:numId="4" w16cid:durableId="1544906138">
    <w:abstractNumId w:val="4"/>
  </w:num>
  <w:num w:numId="5" w16cid:durableId="28531873">
    <w:abstractNumId w:val="0"/>
  </w:num>
  <w:num w:numId="6" w16cid:durableId="188390587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960"/>
  <w:drawingGridHorizontalSpacing w:val="229"/>
  <w:drawingGridVerticalSpacing w:val="178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BED"/>
    <w:rsid w:val="000061C7"/>
    <w:rsid w:val="00011F82"/>
    <w:rsid w:val="00013985"/>
    <w:rsid w:val="00020332"/>
    <w:rsid w:val="0002059E"/>
    <w:rsid w:val="00020EEE"/>
    <w:rsid w:val="00022A54"/>
    <w:rsid w:val="00023E47"/>
    <w:rsid w:val="0002529E"/>
    <w:rsid w:val="00026A60"/>
    <w:rsid w:val="00026B9C"/>
    <w:rsid w:val="00027532"/>
    <w:rsid w:val="00030415"/>
    <w:rsid w:val="000309E7"/>
    <w:rsid w:val="00031E84"/>
    <w:rsid w:val="00036394"/>
    <w:rsid w:val="0003699A"/>
    <w:rsid w:val="00036ADA"/>
    <w:rsid w:val="00037C99"/>
    <w:rsid w:val="00040BFD"/>
    <w:rsid w:val="00040DF0"/>
    <w:rsid w:val="0004455C"/>
    <w:rsid w:val="00044858"/>
    <w:rsid w:val="0004492F"/>
    <w:rsid w:val="000457C1"/>
    <w:rsid w:val="00045ADE"/>
    <w:rsid w:val="00046AD8"/>
    <w:rsid w:val="00050B53"/>
    <w:rsid w:val="00052387"/>
    <w:rsid w:val="00052B4F"/>
    <w:rsid w:val="00052CAE"/>
    <w:rsid w:val="00053503"/>
    <w:rsid w:val="000553D6"/>
    <w:rsid w:val="00057E4F"/>
    <w:rsid w:val="0006176A"/>
    <w:rsid w:val="0006178F"/>
    <w:rsid w:val="00062830"/>
    <w:rsid w:val="00062D38"/>
    <w:rsid w:val="000671A0"/>
    <w:rsid w:val="000676F2"/>
    <w:rsid w:val="00070C82"/>
    <w:rsid w:val="000714B0"/>
    <w:rsid w:val="00071F8D"/>
    <w:rsid w:val="00072BD0"/>
    <w:rsid w:val="0008029B"/>
    <w:rsid w:val="00081486"/>
    <w:rsid w:val="00081ECE"/>
    <w:rsid w:val="00082988"/>
    <w:rsid w:val="000845D8"/>
    <w:rsid w:val="000849C5"/>
    <w:rsid w:val="00086345"/>
    <w:rsid w:val="00086862"/>
    <w:rsid w:val="00091EE4"/>
    <w:rsid w:val="00097337"/>
    <w:rsid w:val="000A17BC"/>
    <w:rsid w:val="000A1DED"/>
    <w:rsid w:val="000A2BAE"/>
    <w:rsid w:val="000A2C2B"/>
    <w:rsid w:val="000A3327"/>
    <w:rsid w:val="000A33E4"/>
    <w:rsid w:val="000A340D"/>
    <w:rsid w:val="000A4CAE"/>
    <w:rsid w:val="000A69DE"/>
    <w:rsid w:val="000A7520"/>
    <w:rsid w:val="000B11B5"/>
    <w:rsid w:val="000B20C5"/>
    <w:rsid w:val="000B2C4D"/>
    <w:rsid w:val="000B4540"/>
    <w:rsid w:val="000B5ED9"/>
    <w:rsid w:val="000B6068"/>
    <w:rsid w:val="000B743C"/>
    <w:rsid w:val="000C16BF"/>
    <w:rsid w:val="000C5449"/>
    <w:rsid w:val="000C57F8"/>
    <w:rsid w:val="000C6674"/>
    <w:rsid w:val="000C6D74"/>
    <w:rsid w:val="000D1B9C"/>
    <w:rsid w:val="000D2559"/>
    <w:rsid w:val="000D34E5"/>
    <w:rsid w:val="000D35F9"/>
    <w:rsid w:val="000D3F2E"/>
    <w:rsid w:val="000D5D4F"/>
    <w:rsid w:val="000D637F"/>
    <w:rsid w:val="000D7A5C"/>
    <w:rsid w:val="000E301B"/>
    <w:rsid w:val="000E5A7F"/>
    <w:rsid w:val="000E5BCB"/>
    <w:rsid w:val="000E5D0F"/>
    <w:rsid w:val="000E6E18"/>
    <w:rsid w:val="000E7A58"/>
    <w:rsid w:val="000E7F50"/>
    <w:rsid w:val="000F0392"/>
    <w:rsid w:val="000F0565"/>
    <w:rsid w:val="000F0C17"/>
    <w:rsid w:val="000F0CF6"/>
    <w:rsid w:val="000F1AD3"/>
    <w:rsid w:val="000F1FE9"/>
    <w:rsid w:val="000F2487"/>
    <w:rsid w:val="000F26C4"/>
    <w:rsid w:val="000F4B0C"/>
    <w:rsid w:val="000F4B56"/>
    <w:rsid w:val="000F4CF9"/>
    <w:rsid w:val="000F5E0E"/>
    <w:rsid w:val="000F635A"/>
    <w:rsid w:val="000F71BB"/>
    <w:rsid w:val="000F798A"/>
    <w:rsid w:val="0010415F"/>
    <w:rsid w:val="00104832"/>
    <w:rsid w:val="00107CBE"/>
    <w:rsid w:val="00112FA5"/>
    <w:rsid w:val="00113EE6"/>
    <w:rsid w:val="001145AF"/>
    <w:rsid w:val="00114FC8"/>
    <w:rsid w:val="0011719A"/>
    <w:rsid w:val="00117367"/>
    <w:rsid w:val="0012061D"/>
    <w:rsid w:val="00122ED3"/>
    <w:rsid w:val="0012438B"/>
    <w:rsid w:val="0012515F"/>
    <w:rsid w:val="001257E1"/>
    <w:rsid w:val="00130554"/>
    <w:rsid w:val="00131A89"/>
    <w:rsid w:val="00135D63"/>
    <w:rsid w:val="001376C4"/>
    <w:rsid w:val="00141481"/>
    <w:rsid w:val="00141929"/>
    <w:rsid w:val="001433FC"/>
    <w:rsid w:val="0014625C"/>
    <w:rsid w:val="00146D49"/>
    <w:rsid w:val="00146DB7"/>
    <w:rsid w:val="001501CE"/>
    <w:rsid w:val="0015103F"/>
    <w:rsid w:val="00153B61"/>
    <w:rsid w:val="00154DEF"/>
    <w:rsid w:val="00155F3E"/>
    <w:rsid w:val="001572A1"/>
    <w:rsid w:val="00160540"/>
    <w:rsid w:val="001647E2"/>
    <w:rsid w:val="00164D98"/>
    <w:rsid w:val="00166B27"/>
    <w:rsid w:val="001678FE"/>
    <w:rsid w:val="00171E31"/>
    <w:rsid w:val="001724E2"/>
    <w:rsid w:val="00173BD9"/>
    <w:rsid w:val="00173D46"/>
    <w:rsid w:val="00173E68"/>
    <w:rsid w:val="0017411F"/>
    <w:rsid w:val="001760D4"/>
    <w:rsid w:val="00177110"/>
    <w:rsid w:val="00180F69"/>
    <w:rsid w:val="001814DC"/>
    <w:rsid w:val="00182E5E"/>
    <w:rsid w:val="00183E08"/>
    <w:rsid w:val="001848FF"/>
    <w:rsid w:val="001869A4"/>
    <w:rsid w:val="00195B2F"/>
    <w:rsid w:val="00196FAB"/>
    <w:rsid w:val="001A1396"/>
    <w:rsid w:val="001A17B0"/>
    <w:rsid w:val="001A27A8"/>
    <w:rsid w:val="001A3DCA"/>
    <w:rsid w:val="001B1CC7"/>
    <w:rsid w:val="001B2038"/>
    <w:rsid w:val="001B21BC"/>
    <w:rsid w:val="001B28A9"/>
    <w:rsid w:val="001B2E59"/>
    <w:rsid w:val="001B31AD"/>
    <w:rsid w:val="001B440A"/>
    <w:rsid w:val="001B5A35"/>
    <w:rsid w:val="001B6C03"/>
    <w:rsid w:val="001C1DDE"/>
    <w:rsid w:val="001C6748"/>
    <w:rsid w:val="001C7187"/>
    <w:rsid w:val="001C7448"/>
    <w:rsid w:val="001D066E"/>
    <w:rsid w:val="001D179A"/>
    <w:rsid w:val="001D24D0"/>
    <w:rsid w:val="001D44CB"/>
    <w:rsid w:val="001D529A"/>
    <w:rsid w:val="001D560B"/>
    <w:rsid w:val="001D68C0"/>
    <w:rsid w:val="001D6971"/>
    <w:rsid w:val="001D6ED3"/>
    <w:rsid w:val="001D7244"/>
    <w:rsid w:val="001E0AAE"/>
    <w:rsid w:val="001E3109"/>
    <w:rsid w:val="001E3302"/>
    <w:rsid w:val="001E3900"/>
    <w:rsid w:val="001E59AE"/>
    <w:rsid w:val="001E7F6C"/>
    <w:rsid w:val="001F0AE9"/>
    <w:rsid w:val="001F32FD"/>
    <w:rsid w:val="001F3D91"/>
    <w:rsid w:val="001F5E64"/>
    <w:rsid w:val="001F646B"/>
    <w:rsid w:val="001F6B0A"/>
    <w:rsid w:val="002050C4"/>
    <w:rsid w:val="0020669D"/>
    <w:rsid w:val="00207B1E"/>
    <w:rsid w:val="00210297"/>
    <w:rsid w:val="00212350"/>
    <w:rsid w:val="00214FC6"/>
    <w:rsid w:val="0021508A"/>
    <w:rsid w:val="002156A9"/>
    <w:rsid w:val="00215CE9"/>
    <w:rsid w:val="0022503A"/>
    <w:rsid w:val="0022593B"/>
    <w:rsid w:val="00227991"/>
    <w:rsid w:val="00232AB5"/>
    <w:rsid w:val="00232AE7"/>
    <w:rsid w:val="00232E2F"/>
    <w:rsid w:val="00233B43"/>
    <w:rsid w:val="00233F74"/>
    <w:rsid w:val="00234F8F"/>
    <w:rsid w:val="00243681"/>
    <w:rsid w:val="002437DB"/>
    <w:rsid w:val="002441B0"/>
    <w:rsid w:val="00250291"/>
    <w:rsid w:val="0025320D"/>
    <w:rsid w:val="00254897"/>
    <w:rsid w:val="0025718C"/>
    <w:rsid w:val="00257A38"/>
    <w:rsid w:val="00261745"/>
    <w:rsid w:val="0026253C"/>
    <w:rsid w:val="0026453D"/>
    <w:rsid w:val="00266414"/>
    <w:rsid w:val="00270BD1"/>
    <w:rsid w:val="00271125"/>
    <w:rsid w:val="00271522"/>
    <w:rsid w:val="00275A41"/>
    <w:rsid w:val="00276846"/>
    <w:rsid w:val="002808BF"/>
    <w:rsid w:val="00284334"/>
    <w:rsid w:val="00287A88"/>
    <w:rsid w:val="002901BB"/>
    <w:rsid w:val="002919CC"/>
    <w:rsid w:val="0029296C"/>
    <w:rsid w:val="00293008"/>
    <w:rsid w:val="00294A04"/>
    <w:rsid w:val="0029625C"/>
    <w:rsid w:val="0029678C"/>
    <w:rsid w:val="002A0F16"/>
    <w:rsid w:val="002A194E"/>
    <w:rsid w:val="002A4B65"/>
    <w:rsid w:val="002A5697"/>
    <w:rsid w:val="002A6828"/>
    <w:rsid w:val="002A6E70"/>
    <w:rsid w:val="002A7ED7"/>
    <w:rsid w:val="002B7524"/>
    <w:rsid w:val="002C1766"/>
    <w:rsid w:val="002C1F16"/>
    <w:rsid w:val="002C333A"/>
    <w:rsid w:val="002C4F4D"/>
    <w:rsid w:val="002D098F"/>
    <w:rsid w:val="002D2DDC"/>
    <w:rsid w:val="002D3CF4"/>
    <w:rsid w:val="002E0E91"/>
    <w:rsid w:val="002E1AB4"/>
    <w:rsid w:val="002E229B"/>
    <w:rsid w:val="002E48DB"/>
    <w:rsid w:val="002E5947"/>
    <w:rsid w:val="002E6424"/>
    <w:rsid w:val="002F0FD5"/>
    <w:rsid w:val="002F1892"/>
    <w:rsid w:val="002F3132"/>
    <w:rsid w:val="002F565C"/>
    <w:rsid w:val="002F6C3D"/>
    <w:rsid w:val="003004B1"/>
    <w:rsid w:val="003016B9"/>
    <w:rsid w:val="00302584"/>
    <w:rsid w:val="00305A8E"/>
    <w:rsid w:val="00305FC1"/>
    <w:rsid w:val="00310662"/>
    <w:rsid w:val="003123B8"/>
    <w:rsid w:val="003125A3"/>
    <w:rsid w:val="00315773"/>
    <w:rsid w:val="00316B5B"/>
    <w:rsid w:val="00317677"/>
    <w:rsid w:val="00320A43"/>
    <w:rsid w:val="00320CC0"/>
    <w:rsid w:val="0032122A"/>
    <w:rsid w:val="00325126"/>
    <w:rsid w:val="003277A5"/>
    <w:rsid w:val="00330F78"/>
    <w:rsid w:val="003316F7"/>
    <w:rsid w:val="003319B2"/>
    <w:rsid w:val="003330A8"/>
    <w:rsid w:val="0033361F"/>
    <w:rsid w:val="00333B4C"/>
    <w:rsid w:val="003343AF"/>
    <w:rsid w:val="00335091"/>
    <w:rsid w:val="00335A2B"/>
    <w:rsid w:val="0033631A"/>
    <w:rsid w:val="003418BC"/>
    <w:rsid w:val="00344A50"/>
    <w:rsid w:val="00346B4F"/>
    <w:rsid w:val="003505FB"/>
    <w:rsid w:val="00354E0E"/>
    <w:rsid w:val="00356523"/>
    <w:rsid w:val="00357AD8"/>
    <w:rsid w:val="003627AD"/>
    <w:rsid w:val="00362CF2"/>
    <w:rsid w:val="0036310B"/>
    <w:rsid w:val="00363B28"/>
    <w:rsid w:val="0037278C"/>
    <w:rsid w:val="00372979"/>
    <w:rsid w:val="003735C9"/>
    <w:rsid w:val="003749E9"/>
    <w:rsid w:val="00375237"/>
    <w:rsid w:val="0037787F"/>
    <w:rsid w:val="003779D7"/>
    <w:rsid w:val="003814DA"/>
    <w:rsid w:val="0038154C"/>
    <w:rsid w:val="00381713"/>
    <w:rsid w:val="0038242A"/>
    <w:rsid w:val="0039092B"/>
    <w:rsid w:val="003924AD"/>
    <w:rsid w:val="00395611"/>
    <w:rsid w:val="00397D7B"/>
    <w:rsid w:val="003A0625"/>
    <w:rsid w:val="003A483E"/>
    <w:rsid w:val="003A568A"/>
    <w:rsid w:val="003A71F8"/>
    <w:rsid w:val="003B0A6F"/>
    <w:rsid w:val="003B2F71"/>
    <w:rsid w:val="003B6751"/>
    <w:rsid w:val="003C04BB"/>
    <w:rsid w:val="003C0DE8"/>
    <w:rsid w:val="003C111E"/>
    <w:rsid w:val="003C41AA"/>
    <w:rsid w:val="003D012E"/>
    <w:rsid w:val="003D0950"/>
    <w:rsid w:val="003D5555"/>
    <w:rsid w:val="003D5B9B"/>
    <w:rsid w:val="003D71C1"/>
    <w:rsid w:val="003E00B3"/>
    <w:rsid w:val="003E2558"/>
    <w:rsid w:val="003E30A0"/>
    <w:rsid w:val="003E3895"/>
    <w:rsid w:val="003E49FB"/>
    <w:rsid w:val="003E4E5E"/>
    <w:rsid w:val="003E5B91"/>
    <w:rsid w:val="003E74C0"/>
    <w:rsid w:val="003F099E"/>
    <w:rsid w:val="003F198C"/>
    <w:rsid w:val="003F1F0A"/>
    <w:rsid w:val="003F54B9"/>
    <w:rsid w:val="003F60F1"/>
    <w:rsid w:val="003F6F13"/>
    <w:rsid w:val="003F7B76"/>
    <w:rsid w:val="00400095"/>
    <w:rsid w:val="004029F2"/>
    <w:rsid w:val="004029FD"/>
    <w:rsid w:val="00403FB7"/>
    <w:rsid w:val="00407B6E"/>
    <w:rsid w:val="004126CD"/>
    <w:rsid w:val="00412835"/>
    <w:rsid w:val="00413B85"/>
    <w:rsid w:val="00415F4D"/>
    <w:rsid w:val="00416EB3"/>
    <w:rsid w:val="0041718D"/>
    <w:rsid w:val="00417776"/>
    <w:rsid w:val="00420161"/>
    <w:rsid w:val="00421732"/>
    <w:rsid w:val="0042378E"/>
    <w:rsid w:val="0042601B"/>
    <w:rsid w:val="00430AEB"/>
    <w:rsid w:val="00433E66"/>
    <w:rsid w:val="004349E5"/>
    <w:rsid w:val="00436886"/>
    <w:rsid w:val="004375A8"/>
    <w:rsid w:val="00440DF1"/>
    <w:rsid w:val="00441076"/>
    <w:rsid w:val="004424E8"/>
    <w:rsid w:val="00442634"/>
    <w:rsid w:val="00442BC7"/>
    <w:rsid w:val="0044316F"/>
    <w:rsid w:val="0044406D"/>
    <w:rsid w:val="004448C2"/>
    <w:rsid w:val="00445973"/>
    <w:rsid w:val="00446005"/>
    <w:rsid w:val="00446548"/>
    <w:rsid w:val="00447C37"/>
    <w:rsid w:val="004504C7"/>
    <w:rsid w:val="004512CD"/>
    <w:rsid w:val="00451AF0"/>
    <w:rsid w:val="00451CE5"/>
    <w:rsid w:val="0045233A"/>
    <w:rsid w:val="00453401"/>
    <w:rsid w:val="00453B50"/>
    <w:rsid w:val="00454D3B"/>
    <w:rsid w:val="00454F59"/>
    <w:rsid w:val="0045568D"/>
    <w:rsid w:val="00455A85"/>
    <w:rsid w:val="0046087A"/>
    <w:rsid w:val="004627D7"/>
    <w:rsid w:val="004639EB"/>
    <w:rsid w:val="00466651"/>
    <w:rsid w:val="00470921"/>
    <w:rsid w:val="00472356"/>
    <w:rsid w:val="00472FCC"/>
    <w:rsid w:val="004803ED"/>
    <w:rsid w:val="00482A87"/>
    <w:rsid w:val="00482F1D"/>
    <w:rsid w:val="004841E5"/>
    <w:rsid w:val="00485E9A"/>
    <w:rsid w:val="004873DB"/>
    <w:rsid w:val="00491272"/>
    <w:rsid w:val="004918C9"/>
    <w:rsid w:val="004924D3"/>
    <w:rsid w:val="00497173"/>
    <w:rsid w:val="00497C1A"/>
    <w:rsid w:val="004A3D73"/>
    <w:rsid w:val="004A5A8D"/>
    <w:rsid w:val="004A7CB3"/>
    <w:rsid w:val="004B06D8"/>
    <w:rsid w:val="004B2614"/>
    <w:rsid w:val="004B27E3"/>
    <w:rsid w:val="004B37F7"/>
    <w:rsid w:val="004B62D7"/>
    <w:rsid w:val="004B6C57"/>
    <w:rsid w:val="004B7859"/>
    <w:rsid w:val="004B79F6"/>
    <w:rsid w:val="004C0619"/>
    <w:rsid w:val="004C507F"/>
    <w:rsid w:val="004C52C2"/>
    <w:rsid w:val="004D0804"/>
    <w:rsid w:val="004D086A"/>
    <w:rsid w:val="004D1005"/>
    <w:rsid w:val="004D1D0C"/>
    <w:rsid w:val="004D253B"/>
    <w:rsid w:val="004D2B20"/>
    <w:rsid w:val="004D388F"/>
    <w:rsid w:val="004D48F7"/>
    <w:rsid w:val="004D77D5"/>
    <w:rsid w:val="004D78F5"/>
    <w:rsid w:val="004D7A24"/>
    <w:rsid w:val="004E1241"/>
    <w:rsid w:val="004E1D4D"/>
    <w:rsid w:val="004E3524"/>
    <w:rsid w:val="004E40F7"/>
    <w:rsid w:val="004E420A"/>
    <w:rsid w:val="004E4227"/>
    <w:rsid w:val="004F3035"/>
    <w:rsid w:val="004F317B"/>
    <w:rsid w:val="004F481F"/>
    <w:rsid w:val="004F58F9"/>
    <w:rsid w:val="004F7DC4"/>
    <w:rsid w:val="005004B1"/>
    <w:rsid w:val="00500DDB"/>
    <w:rsid w:val="00504567"/>
    <w:rsid w:val="0050569B"/>
    <w:rsid w:val="00506B84"/>
    <w:rsid w:val="00507A6A"/>
    <w:rsid w:val="0051218E"/>
    <w:rsid w:val="005143B9"/>
    <w:rsid w:val="0051460F"/>
    <w:rsid w:val="00514E57"/>
    <w:rsid w:val="00515540"/>
    <w:rsid w:val="005173D0"/>
    <w:rsid w:val="00520A6A"/>
    <w:rsid w:val="005239F5"/>
    <w:rsid w:val="00523D60"/>
    <w:rsid w:val="0052570E"/>
    <w:rsid w:val="00530378"/>
    <w:rsid w:val="0053086C"/>
    <w:rsid w:val="00531F00"/>
    <w:rsid w:val="00532AD5"/>
    <w:rsid w:val="00532EEB"/>
    <w:rsid w:val="005338AA"/>
    <w:rsid w:val="005366A9"/>
    <w:rsid w:val="00545771"/>
    <w:rsid w:val="00546AE7"/>
    <w:rsid w:val="00547C50"/>
    <w:rsid w:val="00550562"/>
    <w:rsid w:val="0055179C"/>
    <w:rsid w:val="00552153"/>
    <w:rsid w:val="0055224F"/>
    <w:rsid w:val="0055248E"/>
    <w:rsid w:val="00552D63"/>
    <w:rsid w:val="00563B1F"/>
    <w:rsid w:val="00564348"/>
    <w:rsid w:val="00564F34"/>
    <w:rsid w:val="0056598F"/>
    <w:rsid w:val="0056615A"/>
    <w:rsid w:val="005675B1"/>
    <w:rsid w:val="00567C28"/>
    <w:rsid w:val="00570325"/>
    <w:rsid w:val="00572462"/>
    <w:rsid w:val="0057589F"/>
    <w:rsid w:val="00575D18"/>
    <w:rsid w:val="005819D2"/>
    <w:rsid w:val="00584155"/>
    <w:rsid w:val="00585241"/>
    <w:rsid w:val="005857CF"/>
    <w:rsid w:val="00587564"/>
    <w:rsid w:val="00587EC5"/>
    <w:rsid w:val="00590AE2"/>
    <w:rsid w:val="00592614"/>
    <w:rsid w:val="00592C36"/>
    <w:rsid w:val="00594641"/>
    <w:rsid w:val="00595EA9"/>
    <w:rsid w:val="005A2CF3"/>
    <w:rsid w:val="005A67ED"/>
    <w:rsid w:val="005A7838"/>
    <w:rsid w:val="005A7E53"/>
    <w:rsid w:val="005B29C8"/>
    <w:rsid w:val="005B34D1"/>
    <w:rsid w:val="005B595E"/>
    <w:rsid w:val="005B689A"/>
    <w:rsid w:val="005C086C"/>
    <w:rsid w:val="005C33F9"/>
    <w:rsid w:val="005C41CA"/>
    <w:rsid w:val="005C7E1F"/>
    <w:rsid w:val="005D28AB"/>
    <w:rsid w:val="005D5529"/>
    <w:rsid w:val="005E2A53"/>
    <w:rsid w:val="005F0BAB"/>
    <w:rsid w:val="00600107"/>
    <w:rsid w:val="0060014A"/>
    <w:rsid w:val="00604ABB"/>
    <w:rsid w:val="00605AC9"/>
    <w:rsid w:val="00612C66"/>
    <w:rsid w:val="00614B31"/>
    <w:rsid w:val="006158E5"/>
    <w:rsid w:val="006168B6"/>
    <w:rsid w:val="00617052"/>
    <w:rsid w:val="0061759B"/>
    <w:rsid w:val="00620ADD"/>
    <w:rsid w:val="006231A1"/>
    <w:rsid w:val="006236AF"/>
    <w:rsid w:val="00624A32"/>
    <w:rsid w:val="006301B4"/>
    <w:rsid w:val="0063023A"/>
    <w:rsid w:val="0063212A"/>
    <w:rsid w:val="00632226"/>
    <w:rsid w:val="00637140"/>
    <w:rsid w:val="00640178"/>
    <w:rsid w:val="0064049A"/>
    <w:rsid w:val="006462CC"/>
    <w:rsid w:val="006471F9"/>
    <w:rsid w:val="006505B5"/>
    <w:rsid w:val="00650A8A"/>
    <w:rsid w:val="006520A8"/>
    <w:rsid w:val="00652BBC"/>
    <w:rsid w:val="006548EE"/>
    <w:rsid w:val="006551A7"/>
    <w:rsid w:val="006552B7"/>
    <w:rsid w:val="00656668"/>
    <w:rsid w:val="006634A6"/>
    <w:rsid w:val="00663F68"/>
    <w:rsid w:val="00664EAF"/>
    <w:rsid w:val="00665C3B"/>
    <w:rsid w:val="0066688E"/>
    <w:rsid w:val="0066777F"/>
    <w:rsid w:val="0067221A"/>
    <w:rsid w:val="006724C7"/>
    <w:rsid w:val="00672833"/>
    <w:rsid w:val="00673979"/>
    <w:rsid w:val="0068054C"/>
    <w:rsid w:val="0068667C"/>
    <w:rsid w:val="006868D1"/>
    <w:rsid w:val="00692FCB"/>
    <w:rsid w:val="00694204"/>
    <w:rsid w:val="006943F7"/>
    <w:rsid w:val="00694922"/>
    <w:rsid w:val="00695B78"/>
    <w:rsid w:val="00695D23"/>
    <w:rsid w:val="00695D2C"/>
    <w:rsid w:val="006A052B"/>
    <w:rsid w:val="006A0854"/>
    <w:rsid w:val="006A27EE"/>
    <w:rsid w:val="006A4E54"/>
    <w:rsid w:val="006A62B4"/>
    <w:rsid w:val="006A6591"/>
    <w:rsid w:val="006B0A62"/>
    <w:rsid w:val="006B1789"/>
    <w:rsid w:val="006B54C8"/>
    <w:rsid w:val="006C0EF2"/>
    <w:rsid w:val="006C244E"/>
    <w:rsid w:val="006C4F98"/>
    <w:rsid w:val="006C52BE"/>
    <w:rsid w:val="006C6579"/>
    <w:rsid w:val="006C7F29"/>
    <w:rsid w:val="006D1C49"/>
    <w:rsid w:val="006D3C41"/>
    <w:rsid w:val="006D4CD7"/>
    <w:rsid w:val="006D7D4D"/>
    <w:rsid w:val="006E2F29"/>
    <w:rsid w:val="006F1755"/>
    <w:rsid w:val="006F5450"/>
    <w:rsid w:val="006F571F"/>
    <w:rsid w:val="006F5EEF"/>
    <w:rsid w:val="006F67D3"/>
    <w:rsid w:val="006F72B2"/>
    <w:rsid w:val="006F747C"/>
    <w:rsid w:val="007103A4"/>
    <w:rsid w:val="00713B58"/>
    <w:rsid w:val="0071439A"/>
    <w:rsid w:val="0071583D"/>
    <w:rsid w:val="0072084D"/>
    <w:rsid w:val="00720ED1"/>
    <w:rsid w:val="007215BB"/>
    <w:rsid w:val="00722F0F"/>
    <w:rsid w:val="00723DC8"/>
    <w:rsid w:val="00724428"/>
    <w:rsid w:val="007246A1"/>
    <w:rsid w:val="0072519F"/>
    <w:rsid w:val="00725E40"/>
    <w:rsid w:val="007313A2"/>
    <w:rsid w:val="007324D7"/>
    <w:rsid w:val="00732818"/>
    <w:rsid w:val="00733B85"/>
    <w:rsid w:val="00733DAA"/>
    <w:rsid w:val="007410B0"/>
    <w:rsid w:val="0074127A"/>
    <w:rsid w:val="007419BE"/>
    <w:rsid w:val="00744AF3"/>
    <w:rsid w:val="0074540C"/>
    <w:rsid w:val="00745B63"/>
    <w:rsid w:val="0074644B"/>
    <w:rsid w:val="007521A1"/>
    <w:rsid w:val="00752255"/>
    <w:rsid w:val="007523F0"/>
    <w:rsid w:val="007528D8"/>
    <w:rsid w:val="007531A6"/>
    <w:rsid w:val="00753B08"/>
    <w:rsid w:val="007550EF"/>
    <w:rsid w:val="007600FC"/>
    <w:rsid w:val="007601E3"/>
    <w:rsid w:val="0076031E"/>
    <w:rsid w:val="00760FD0"/>
    <w:rsid w:val="007617D8"/>
    <w:rsid w:val="00762611"/>
    <w:rsid w:val="00763CE0"/>
    <w:rsid w:val="007709BA"/>
    <w:rsid w:val="00770D93"/>
    <w:rsid w:val="007716EF"/>
    <w:rsid w:val="00774BBE"/>
    <w:rsid w:val="007756E4"/>
    <w:rsid w:val="007766E8"/>
    <w:rsid w:val="007806F3"/>
    <w:rsid w:val="0078239E"/>
    <w:rsid w:val="00783FD9"/>
    <w:rsid w:val="007843A8"/>
    <w:rsid w:val="00784FE5"/>
    <w:rsid w:val="007859B4"/>
    <w:rsid w:val="00785FDB"/>
    <w:rsid w:val="0079047D"/>
    <w:rsid w:val="007913A0"/>
    <w:rsid w:val="007930A7"/>
    <w:rsid w:val="007947F2"/>
    <w:rsid w:val="007963F0"/>
    <w:rsid w:val="00797D80"/>
    <w:rsid w:val="007A144F"/>
    <w:rsid w:val="007A4A72"/>
    <w:rsid w:val="007A554E"/>
    <w:rsid w:val="007A5A6C"/>
    <w:rsid w:val="007A5B02"/>
    <w:rsid w:val="007A6170"/>
    <w:rsid w:val="007A703F"/>
    <w:rsid w:val="007B4D75"/>
    <w:rsid w:val="007B7B9B"/>
    <w:rsid w:val="007C166E"/>
    <w:rsid w:val="007C3BEC"/>
    <w:rsid w:val="007C42C9"/>
    <w:rsid w:val="007C5D6C"/>
    <w:rsid w:val="007C72F3"/>
    <w:rsid w:val="007D07E0"/>
    <w:rsid w:val="007D1FDF"/>
    <w:rsid w:val="007D4DE3"/>
    <w:rsid w:val="007D525D"/>
    <w:rsid w:val="007D56A4"/>
    <w:rsid w:val="007D6120"/>
    <w:rsid w:val="007E0445"/>
    <w:rsid w:val="007E435B"/>
    <w:rsid w:val="007E604F"/>
    <w:rsid w:val="007E6A51"/>
    <w:rsid w:val="007E6D58"/>
    <w:rsid w:val="007F2ECF"/>
    <w:rsid w:val="007F679E"/>
    <w:rsid w:val="0080091F"/>
    <w:rsid w:val="0080147D"/>
    <w:rsid w:val="00801C93"/>
    <w:rsid w:val="0080384D"/>
    <w:rsid w:val="0081034D"/>
    <w:rsid w:val="00811AFC"/>
    <w:rsid w:val="00814654"/>
    <w:rsid w:val="00815C21"/>
    <w:rsid w:val="008178E3"/>
    <w:rsid w:val="008179D2"/>
    <w:rsid w:val="00820368"/>
    <w:rsid w:val="00820C08"/>
    <w:rsid w:val="00820C55"/>
    <w:rsid w:val="00821D69"/>
    <w:rsid w:val="00821F97"/>
    <w:rsid w:val="00823292"/>
    <w:rsid w:val="008240D7"/>
    <w:rsid w:val="008242BA"/>
    <w:rsid w:val="008257CC"/>
    <w:rsid w:val="008306BF"/>
    <w:rsid w:val="008328EA"/>
    <w:rsid w:val="008358B6"/>
    <w:rsid w:val="00837CDE"/>
    <w:rsid w:val="008406BE"/>
    <w:rsid w:val="008407EC"/>
    <w:rsid w:val="0084084E"/>
    <w:rsid w:val="00847E6D"/>
    <w:rsid w:val="008508CF"/>
    <w:rsid w:val="00851FC0"/>
    <w:rsid w:val="00852019"/>
    <w:rsid w:val="00855A8A"/>
    <w:rsid w:val="0085664B"/>
    <w:rsid w:val="008566F7"/>
    <w:rsid w:val="00856A8F"/>
    <w:rsid w:val="0086202D"/>
    <w:rsid w:val="008624D6"/>
    <w:rsid w:val="00863299"/>
    <w:rsid w:val="008640A3"/>
    <w:rsid w:val="008646C0"/>
    <w:rsid w:val="00866DB4"/>
    <w:rsid w:val="00867CBA"/>
    <w:rsid w:val="00867EF8"/>
    <w:rsid w:val="008700E2"/>
    <w:rsid w:val="00870731"/>
    <w:rsid w:val="0087143B"/>
    <w:rsid w:val="008723CB"/>
    <w:rsid w:val="008732C9"/>
    <w:rsid w:val="0087351E"/>
    <w:rsid w:val="00874347"/>
    <w:rsid w:val="00875B83"/>
    <w:rsid w:val="00875CBD"/>
    <w:rsid w:val="00876B1C"/>
    <w:rsid w:val="00876D85"/>
    <w:rsid w:val="00883866"/>
    <w:rsid w:val="00884601"/>
    <w:rsid w:val="00885771"/>
    <w:rsid w:val="0088782D"/>
    <w:rsid w:val="00890131"/>
    <w:rsid w:val="008945F8"/>
    <w:rsid w:val="00894E76"/>
    <w:rsid w:val="00894E87"/>
    <w:rsid w:val="008A0C81"/>
    <w:rsid w:val="008A3A44"/>
    <w:rsid w:val="008A4680"/>
    <w:rsid w:val="008A58A6"/>
    <w:rsid w:val="008B07DB"/>
    <w:rsid w:val="008B30B1"/>
    <w:rsid w:val="008B3C7E"/>
    <w:rsid w:val="008B3CF9"/>
    <w:rsid w:val="008B5796"/>
    <w:rsid w:val="008B6307"/>
    <w:rsid w:val="008B7E68"/>
    <w:rsid w:val="008C0CED"/>
    <w:rsid w:val="008C140A"/>
    <w:rsid w:val="008C309F"/>
    <w:rsid w:val="008C317E"/>
    <w:rsid w:val="008C3289"/>
    <w:rsid w:val="008C3D07"/>
    <w:rsid w:val="008C6108"/>
    <w:rsid w:val="008C6606"/>
    <w:rsid w:val="008C73F1"/>
    <w:rsid w:val="008C75C4"/>
    <w:rsid w:val="008D2CF3"/>
    <w:rsid w:val="008D48F8"/>
    <w:rsid w:val="008D7B2E"/>
    <w:rsid w:val="008E1C27"/>
    <w:rsid w:val="008E3A62"/>
    <w:rsid w:val="008E4227"/>
    <w:rsid w:val="008F0624"/>
    <w:rsid w:val="008F092A"/>
    <w:rsid w:val="008F25EB"/>
    <w:rsid w:val="008F4210"/>
    <w:rsid w:val="00904B77"/>
    <w:rsid w:val="00904B7B"/>
    <w:rsid w:val="009114DC"/>
    <w:rsid w:val="0091310C"/>
    <w:rsid w:val="009137E7"/>
    <w:rsid w:val="00917953"/>
    <w:rsid w:val="00922792"/>
    <w:rsid w:val="009247E4"/>
    <w:rsid w:val="00924F2E"/>
    <w:rsid w:val="0092689B"/>
    <w:rsid w:val="009322EC"/>
    <w:rsid w:val="0093428C"/>
    <w:rsid w:val="0093441D"/>
    <w:rsid w:val="00940904"/>
    <w:rsid w:val="00942527"/>
    <w:rsid w:val="009425D4"/>
    <w:rsid w:val="009445BF"/>
    <w:rsid w:val="009445F3"/>
    <w:rsid w:val="00944653"/>
    <w:rsid w:val="00946EA4"/>
    <w:rsid w:val="00951BFC"/>
    <w:rsid w:val="00956663"/>
    <w:rsid w:val="00957B5D"/>
    <w:rsid w:val="00960FF8"/>
    <w:rsid w:val="009615A9"/>
    <w:rsid w:val="0096454A"/>
    <w:rsid w:val="00964A39"/>
    <w:rsid w:val="0096726F"/>
    <w:rsid w:val="0097116E"/>
    <w:rsid w:val="0097373F"/>
    <w:rsid w:val="00973E7C"/>
    <w:rsid w:val="0097580B"/>
    <w:rsid w:val="009772FF"/>
    <w:rsid w:val="009779BA"/>
    <w:rsid w:val="0098096B"/>
    <w:rsid w:val="00983969"/>
    <w:rsid w:val="00984699"/>
    <w:rsid w:val="009914B1"/>
    <w:rsid w:val="00992976"/>
    <w:rsid w:val="0099408A"/>
    <w:rsid w:val="009976CF"/>
    <w:rsid w:val="009A3CC7"/>
    <w:rsid w:val="009A3EB0"/>
    <w:rsid w:val="009A3F87"/>
    <w:rsid w:val="009A4794"/>
    <w:rsid w:val="009A6C81"/>
    <w:rsid w:val="009A7602"/>
    <w:rsid w:val="009B0082"/>
    <w:rsid w:val="009B04EE"/>
    <w:rsid w:val="009B1401"/>
    <w:rsid w:val="009B2846"/>
    <w:rsid w:val="009B3456"/>
    <w:rsid w:val="009B419F"/>
    <w:rsid w:val="009B4E69"/>
    <w:rsid w:val="009B68C2"/>
    <w:rsid w:val="009B6F6F"/>
    <w:rsid w:val="009C179C"/>
    <w:rsid w:val="009C2987"/>
    <w:rsid w:val="009C4298"/>
    <w:rsid w:val="009C78D1"/>
    <w:rsid w:val="009C7AE3"/>
    <w:rsid w:val="009D0429"/>
    <w:rsid w:val="009D0E9F"/>
    <w:rsid w:val="009D1C67"/>
    <w:rsid w:val="009D2EC5"/>
    <w:rsid w:val="009D30CF"/>
    <w:rsid w:val="009E13D5"/>
    <w:rsid w:val="009E1A59"/>
    <w:rsid w:val="009E414A"/>
    <w:rsid w:val="009F2731"/>
    <w:rsid w:val="009F30EA"/>
    <w:rsid w:val="009F3AB5"/>
    <w:rsid w:val="009F4C13"/>
    <w:rsid w:val="009F536D"/>
    <w:rsid w:val="009F7231"/>
    <w:rsid w:val="009F758E"/>
    <w:rsid w:val="00A02B93"/>
    <w:rsid w:val="00A02F83"/>
    <w:rsid w:val="00A03CAD"/>
    <w:rsid w:val="00A06644"/>
    <w:rsid w:val="00A0669F"/>
    <w:rsid w:val="00A13168"/>
    <w:rsid w:val="00A149BA"/>
    <w:rsid w:val="00A17F3F"/>
    <w:rsid w:val="00A23518"/>
    <w:rsid w:val="00A254D1"/>
    <w:rsid w:val="00A25C2C"/>
    <w:rsid w:val="00A26859"/>
    <w:rsid w:val="00A273CD"/>
    <w:rsid w:val="00A30339"/>
    <w:rsid w:val="00A33040"/>
    <w:rsid w:val="00A33E2A"/>
    <w:rsid w:val="00A34411"/>
    <w:rsid w:val="00A34D11"/>
    <w:rsid w:val="00A35C5A"/>
    <w:rsid w:val="00A3768C"/>
    <w:rsid w:val="00A37BF6"/>
    <w:rsid w:val="00A407FD"/>
    <w:rsid w:val="00A42B9D"/>
    <w:rsid w:val="00A4453D"/>
    <w:rsid w:val="00A464E8"/>
    <w:rsid w:val="00A46879"/>
    <w:rsid w:val="00A47F00"/>
    <w:rsid w:val="00A50A00"/>
    <w:rsid w:val="00A50D33"/>
    <w:rsid w:val="00A535CA"/>
    <w:rsid w:val="00A539C7"/>
    <w:rsid w:val="00A53D01"/>
    <w:rsid w:val="00A57412"/>
    <w:rsid w:val="00A60745"/>
    <w:rsid w:val="00A61499"/>
    <w:rsid w:val="00A632B9"/>
    <w:rsid w:val="00A6432D"/>
    <w:rsid w:val="00A67482"/>
    <w:rsid w:val="00A67D13"/>
    <w:rsid w:val="00A72D46"/>
    <w:rsid w:val="00A73B78"/>
    <w:rsid w:val="00A73B97"/>
    <w:rsid w:val="00A81762"/>
    <w:rsid w:val="00A83F8B"/>
    <w:rsid w:val="00A910C1"/>
    <w:rsid w:val="00A93A78"/>
    <w:rsid w:val="00A95FAD"/>
    <w:rsid w:val="00AA0CEE"/>
    <w:rsid w:val="00AA31E0"/>
    <w:rsid w:val="00AA43CC"/>
    <w:rsid w:val="00AA68BF"/>
    <w:rsid w:val="00AA75C0"/>
    <w:rsid w:val="00AB0CA3"/>
    <w:rsid w:val="00AB64A4"/>
    <w:rsid w:val="00AB7A89"/>
    <w:rsid w:val="00AC1096"/>
    <w:rsid w:val="00AC1F50"/>
    <w:rsid w:val="00AC3014"/>
    <w:rsid w:val="00AC4E44"/>
    <w:rsid w:val="00AD1972"/>
    <w:rsid w:val="00AD4C63"/>
    <w:rsid w:val="00AD5B8A"/>
    <w:rsid w:val="00AD7C80"/>
    <w:rsid w:val="00AE216C"/>
    <w:rsid w:val="00AE31DA"/>
    <w:rsid w:val="00AE4DB7"/>
    <w:rsid w:val="00AE705F"/>
    <w:rsid w:val="00AF0353"/>
    <w:rsid w:val="00AF0C58"/>
    <w:rsid w:val="00AF17B1"/>
    <w:rsid w:val="00AF647A"/>
    <w:rsid w:val="00AF7D58"/>
    <w:rsid w:val="00B001B8"/>
    <w:rsid w:val="00B00474"/>
    <w:rsid w:val="00B01F8C"/>
    <w:rsid w:val="00B063AC"/>
    <w:rsid w:val="00B071E6"/>
    <w:rsid w:val="00B07681"/>
    <w:rsid w:val="00B07C93"/>
    <w:rsid w:val="00B1161E"/>
    <w:rsid w:val="00B11808"/>
    <w:rsid w:val="00B146BF"/>
    <w:rsid w:val="00B24F8B"/>
    <w:rsid w:val="00B2542C"/>
    <w:rsid w:val="00B255CE"/>
    <w:rsid w:val="00B26ADD"/>
    <w:rsid w:val="00B321AA"/>
    <w:rsid w:val="00B32DAA"/>
    <w:rsid w:val="00B32DCC"/>
    <w:rsid w:val="00B32EA4"/>
    <w:rsid w:val="00B33147"/>
    <w:rsid w:val="00B33494"/>
    <w:rsid w:val="00B35332"/>
    <w:rsid w:val="00B35DEA"/>
    <w:rsid w:val="00B36E96"/>
    <w:rsid w:val="00B41591"/>
    <w:rsid w:val="00B46BF0"/>
    <w:rsid w:val="00B47693"/>
    <w:rsid w:val="00B4784D"/>
    <w:rsid w:val="00B47C72"/>
    <w:rsid w:val="00B503DB"/>
    <w:rsid w:val="00B50E39"/>
    <w:rsid w:val="00B52F91"/>
    <w:rsid w:val="00B56923"/>
    <w:rsid w:val="00B60CD9"/>
    <w:rsid w:val="00B60F77"/>
    <w:rsid w:val="00B635DD"/>
    <w:rsid w:val="00B63B11"/>
    <w:rsid w:val="00B646F7"/>
    <w:rsid w:val="00B64BC0"/>
    <w:rsid w:val="00B65388"/>
    <w:rsid w:val="00B653C4"/>
    <w:rsid w:val="00B66451"/>
    <w:rsid w:val="00B66E69"/>
    <w:rsid w:val="00B73C9F"/>
    <w:rsid w:val="00B745A3"/>
    <w:rsid w:val="00B75C40"/>
    <w:rsid w:val="00B76341"/>
    <w:rsid w:val="00B77569"/>
    <w:rsid w:val="00B83F64"/>
    <w:rsid w:val="00B84966"/>
    <w:rsid w:val="00B85535"/>
    <w:rsid w:val="00B875EE"/>
    <w:rsid w:val="00B918E2"/>
    <w:rsid w:val="00B92E28"/>
    <w:rsid w:val="00B934D4"/>
    <w:rsid w:val="00B95074"/>
    <w:rsid w:val="00B96706"/>
    <w:rsid w:val="00BA08CD"/>
    <w:rsid w:val="00BA0A77"/>
    <w:rsid w:val="00BA24DD"/>
    <w:rsid w:val="00BA3F1A"/>
    <w:rsid w:val="00BA41EE"/>
    <w:rsid w:val="00BA69A3"/>
    <w:rsid w:val="00BA6E10"/>
    <w:rsid w:val="00BB2980"/>
    <w:rsid w:val="00BB29AF"/>
    <w:rsid w:val="00BB4B2B"/>
    <w:rsid w:val="00BB5054"/>
    <w:rsid w:val="00BB5EA3"/>
    <w:rsid w:val="00BB7CE2"/>
    <w:rsid w:val="00BC0804"/>
    <w:rsid w:val="00BC167C"/>
    <w:rsid w:val="00BC1BFB"/>
    <w:rsid w:val="00BC3A2D"/>
    <w:rsid w:val="00BC3EC4"/>
    <w:rsid w:val="00BC42F3"/>
    <w:rsid w:val="00BC7147"/>
    <w:rsid w:val="00BD13D3"/>
    <w:rsid w:val="00BD244D"/>
    <w:rsid w:val="00BD25F6"/>
    <w:rsid w:val="00BD496E"/>
    <w:rsid w:val="00BD54A8"/>
    <w:rsid w:val="00BD6FE9"/>
    <w:rsid w:val="00BD7B66"/>
    <w:rsid w:val="00BE2C4C"/>
    <w:rsid w:val="00BE4852"/>
    <w:rsid w:val="00BE65E3"/>
    <w:rsid w:val="00BE6D9B"/>
    <w:rsid w:val="00BE7747"/>
    <w:rsid w:val="00BF09C0"/>
    <w:rsid w:val="00BF0B34"/>
    <w:rsid w:val="00BF2531"/>
    <w:rsid w:val="00BF4C79"/>
    <w:rsid w:val="00BF602E"/>
    <w:rsid w:val="00BF75A6"/>
    <w:rsid w:val="00BF77F2"/>
    <w:rsid w:val="00C0160D"/>
    <w:rsid w:val="00C04173"/>
    <w:rsid w:val="00C04FCA"/>
    <w:rsid w:val="00C10D4C"/>
    <w:rsid w:val="00C10E6C"/>
    <w:rsid w:val="00C11628"/>
    <w:rsid w:val="00C1400E"/>
    <w:rsid w:val="00C1424E"/>
    <w:rsid w:val="00C152CD"/>
    <w:rsid w:val="00C16993"/>
    <w:rsid w:val="00C17DAF"/>
    <w:rsid w:val="00C219CB"/>
    <w:rsid w:val="00C2233E"/>
    <w:rsid w:val="00C2338F"/>
    <w:rsid w:val="00C2377D"/>
    <w:rsid w:val="00C240D0"/>
    <w:rsid w:val="00C24D6A"/>
    <w:rsid w:val="00C25A0E"/>
    <w:rsid w:val="00C2640F"/>
    <w:rsid w:val="00C27B07"/>
    <w:rsid w:val="00C27E54"/>
    <w:rsid w:val="00C30384"/>
    <w:rsid w:val="00C31466"/>
    <w:rsid w:val="00C323E7"/>
    <w:rsid w:val="00C34B90"/>
    <w:rsid w:val="00C34ED9"/>
    <w:rsid w:val="00C3594C"/>
    <w:rsid w:val="00C35CAB"/>
    <w:rsid w:val="00C37618"/>
    <w:rsid w:val="00C41901"/>
    <w:rsid w:val="00C42D0A"/>
    <w:rsid w:val="00C43164"/>
    <w:rsid w:val="00C4648C"/>
    <w:rsid w:val="00C513D9"/>
    <w:rsid w:val="00C52AD0"/>
    <w:rsid w:val="00C5353E"/>
    <w:rsid w:val="00C54B66"/>
    <w:rsid w:val="00C55004"/>
    <w:rsid w:val="00C57338"/>
    <w:rsid w:val="00C633AC"/>
    <w:rsid w:val="00C64DA6"/>
    <w:rsid w:val="00C66127"/>
    <w:rsid w:val="00C66D10"/>
    <w:rsid w:val="00C72686"/>
    <w:rsid w:val="00C72F82"/>
    <w:rsid w:val="00C7690A"/>
    <w:rsid w:val="00C76B84"/>
    <w:rsid w:val="00C7760D"/>
    <w:rsid w:val="00C8167D"/>
    <w:rsid w:val="00C82A91"/>
    <w:rsid w:val="00C83A67"/>
    <w:rsid w:val="00C84B36"/>
    <w:rsid w:val="00C84F40"/>
    <w:rsid w:val="00C850CD"/>
    <w:rsid w:val="00C8636C"/>
    <w:rsid w:val="00C87E86"/>
    <w:rsid w:val="00C91EF8"/>
    <w:rsid w:val="00C9211F"/>
    <w:rsid w:val="00C946D3"/>
    <w:rsid w:val="00C968E7"/>
    <w:rsid w:val="00C96CF7"/>
    <w:rsid w:val="00C977BC"/>
    <w:rsid w:val="00CA12EC"/>
    <w:rsid w:val="00CA13C9"/>
    <w:rsid w:val="00CA58A8"/>
    <w:rsid w:val="00CB4D12"/>
    <w:rsid w:val="00CB69AE"/>
    <w:rsid w:val="00CB790F"/>
    <w:rsid w:val="00CC01D2"/>
    <w:rsid w:val="00CC11D1"/>
    <w:rsid w:val="00CC2149"/>
    <w:rsid w:val="00CC2F38"/>
    <w:rsid w:val="00CD0067"/>
    <w:rsid w:val="00CD42BA"/>
    <w:rsid w:val="00CD6B40"/>
    <w:rsid w:val="00CD6FA2"/>
    <w:rsid w:val="00CD7EF3"/>
    <w:rsid w:val="00CE0D6F"/>
    <w:rsid w:val="00CE1100"/>
    <w:rsid w:val="00CE33F4"/>
    <w:rsid w:val="00CE4D58"/>
    <w:rsid w:val="00CE7D70"/>
    <w:rsid w:val="00CF041A"/>
    <w:rsid w:val="00CF13B5"/>
    <w:rsid w:val="00CF3253"/>
    <w:rsid w:val="00CF4B04"/>
    <w:rsid w:val="00CF7B8B"/>
    <w:rsid w:val="00D01017"/>
    <w:rsid w:val="00D018B1"/>
    <w:rsid w:val="00D05450"/>
    <w:rsid w:val="00D05A89"/>
    <w:rsid w:val="00D14126"/>
    <w:rsid w:val="00D16077"/>
    <w:rsid w:val="00D21970"/>
    <w:rsid w:val="00D223B3"/>
    <w:rsid w:val="00D2328E"/>
    <w:rsid w:val="00D23E0A"/>
    <w:rsid w:val="00D245A4"/>
    <w:rsid w:val="00D2487E"/>
    <w:rsid w:val="00D263F8"/>
    <w:rsid w:val="00D30FEA"/>
    <w:rsid w:val="00D31232"/>
    <w:rsid w:val="00D32AFD"/>
    <w:rsid w:val="00D32CA4"/>
    <w:rsid w:val="00D32EAD"/>
    <w:rsid w:val="00D34837"/>
    <w:rsid w:val="00D34D06"/>
    <w:rsid w:val="00D357BD"/>
    <w:rsid w:val="00D366F8"/>
    <w:rsid w:val="00D37D33"/>
    <w:rsid w:val="00D4186E"/>
    <w:rsid w:val="00D43E8C"/>
    <w:rsid w:val="00D45B3F"/>
    <w:rsid w:val="00D45DC6"/>
    <w:rsid w:val="00D512FE"/>
    <w:rsid w:val="00D525EE"/>
    <w:rsid w:val="00D57E5E"/>
    <w:rsid w:val="00D605DC"/>
    <w:rsid w:val="00D619C4"/>
    <w:rsid w:val="00D642B6"/>
    <w:rsid w:val="00D668B1"/>
    <w:rsid w:val="00D70313"/>
    <w:rsid w:val="00D721F3"/>
    <w:rsid w:val="00D72880"/>
    <w:rsid w:val="00D72B1E"/>
    <w:rsid w:val="00D733C6"/>
    <w:rsid w:val="00D75997"/>
    <w:rsid w:val="00D770DC"/>
    <w:rsid w:val="00D821CB"/>
    <w:rsid w:val="00D84CE4"/>
    <w:rsid w:val="00D873DC"/>
    <w:rsid w:val="00D87ABE"/>
    <w:rsid w:val="00D92EE1"/>
    <w:rsid w:val="00D97362"/>
    <w:rsid w:val="00DA20A4"/>
    <w:rsid w:val="00DA51D8"/>
    <w:rsid w:val="00DA6B07"/>
    <w:rsid w:val="00DB0D77"/>
    <w:rsid w:val="00DB25A2"/>
    <w:rsid w:val="00DB43BA"/>
    <w:rsid w:val="00DB46C0"/>
    <w:rsid w:val="00DB4C6F"/>
    <w:rsid w:val="00DB6303"/>
    <w:rsid w:val="00DB788D"/>
    <w:rsid w:val="00DC2AF7"/>
    <w:rsid w:val="00DD023D"/>
    <w:rsid w:val="00DD03F3"/>
    <w:rsid w:val="00DD248F"/>
    <w:rsid w:val="00DD3618"/>
    <w:rsid w:val="00DD48F5"/>
    <w:rsid w:val="00DD5D25"/>
    <w:rsid w:val="00DE1A4A"/>
    <w:rsid w:val="00DE2779"/>
    <w:rsid w:val="00DE3755"/>
    <w:rsid w:val="00DE65F6"/>
    <w:rsid w:val="00DF0294"/>
    <w:rsid w:val="00DF0538"/>
    <w:rsid w:val="00DF0BC7"/>
    <w:rsid w:val="00DF0BD3"/>
    <w:rsid w:val="00DF2190"/>
    <w:rsid w:val="00DF3533"/>
    <w:rsid w:val="00DF358C"/>
    <w:rsid w:val="00DF6311"/>
    <w:rsid w:val="00E02C65"/>
    <w:rsid w:val="00E03278"/>
    <w:rsid w:val="00E040CD"/>
    <w:rsid w:val="00E057A9"/>
    <w:rsid w:val="00E11275"/>
    <w:rsid w:val="00E11A3F"/>
    <w:rsid w:val="00E12351"/>
    <w:rsid w:val="00E13E7A"/>
    <w:rsid w:val="00E22AF5"/>
    <w:rsid w:val="00E23C9E"/>
    <w:rsid w:val="00E259C1"/>
    <w:rsid w:val="00E30975"/>
    <w:rsid w:val="00E322A8"/>
    <w:rsid w:val="00E35C2F"/>
    <w:rsid w:val="00E36380"/>
    <w:rsid w:val="00E4122F"/>
    <w:rsid w:val="00E420FE"/>
    <w:rsid w:val="00E46B99"/>
    <w:rsid w:val="00E503E1"/>
    <w:rsid w:val="00E522D8"/>
    <w:rsid w:val="00E56FDB"/>
    <w:rsid w:val="00E5748A"/>
    <w:rsid w:val="00E6033A"/>
    <w:rsid w:val="00E61751"/>
    <w:rsid w:val="00E64509"/>
    <w:rsid w:val="00E650ED"/>
    <w:rsid w:val="00E67316"/>
    <w:rsid w:val="00E70619"/>
    <w:rsid w:val="00E73889"/>
    <w:rsid w:val="00E73BED"/>
    <w:rsid w:val="00E75FD9"/>
    <w:rsid w:val="00E81824"/>
    <w:rsid w:val="00E82E5C"/>
    <w:rsid w:val="00E83937"/>
    <w:rsid w:val="00E84ED5"/>
    <w:rsid w:val="00E84F8E"/>
    <w:rsid w:val="00E90105"/>
    <w:rsid w:val="00E923A2"/>
    <w:rsid w:val="00E92DF9"/>
    <w:rsid w:val="00E9494A"/>
    <w:rsid w:val="00EA0B19"/>
    <w:rsid w:val="00EA3BA8"/>
    <w:rsid w:val="00EA3C06"/>
    <w:rsid w:val="00EA7A2E"/>
    <w:rsid w:val="00EB47D0"/>
    <w:rsid w:val="00EB483C"/>
    <w:rsid w:val="00EB6736"/>
    <w:rsid w:val="00EB7004"/>
    <w:rsid w:val="00EC0BD6"/>
    <w:rsid w:val="00EC243B"/>
    <w:rsid w:val="00EC29EC"/>
    <w:rsid w:val="00EC3876"/>
    <w:rsid w:val="00EC5776"/>
    <w:rsid w:val="00EC6702"/>
    <w:rsid w:val="00ED1745"/>
    <w:rsid w:val="00ED423D"/>
    <w:rsid w:val="00EE0FBC"/>
    <w:rsid w:val="00EE1F3F"/>
    <w:rsid w:val="00EE2988"/>
    <w:rsid w:val="00EE3A58"/>
    <w:rsid w:val="00EE64E6"/>
    <w:rsid w:val="00EE6E09"/>
    <w:rsid w:val="00EE7799"/>
    <w:rsid w:val="00EF082C"/>
    <w:rsid w:val="00EF0D1B"/>
    <w:rsid w:val="00EF1F16"/>
    <w:rsid w:val="00EF1FAC"/>
    <w:rsid w:val="00EF3AB6"/>
    <w:rsid w:val="00EF41DB"/>
    <w:rsid w:val="00EF4C2D"/>
    <w:rsid w:val="00EF7512"/>
    <w:rsid w:val="00F0042F"/>
    <w:rsid w:val="00F006C0"/>
    <w:rsid w:val="00F02BAE"/>
    <w:rsid w:val="00F034D3"/>
    <w:rsid w:val="00F03628"/>
    <w:rsid w:val="00F05CE7"/>
    <w:rsid w:val="00F063D4"/>
    <w:rsid w:val="00F0762D"/>
    <w:rsid w:val="00F133A4"/>
    <w:rsid w:val="00F30220"/>
    <w:rsid w:val="00F34676"/>
    <w:rsid w:val="00F359F2"/>
    <w:rsid w:val="00F4008B"/>
    <w:rsid w:val="00F40E13"/>
    <w:rsid w:val="00F44294"/>
    <w:rsid w:val="00F54C38"/>
    <w:rsid w:val="00F54EF0"/>
    <w:rsid w:val="00F558C5"/>
    <w:rsid w:val="00F574D3"/>
    <w:rsid w:val="00F6160A"/>
    <w:rsid w:val="00F64D8D"/>
    <w:rsid w:val="00F679E1"/>
    <w:rsid w:val="00F72A3A"/>
    <w:rsid w:val="00F73783"/>
    <w:rsid w:val="00F74009"/>
    <w:rsid w:val="00F750D9"/>
    <w:rsid w:val="00F75FF5"/>
    <w:rsid w:val="00F8174E"/>
    <w:rsid w:val="00F81980"/>
    <w:rsid w:val="00F82922"/>
    <w:rsid w:val="00F833C6"/>
    <w:rsid w:val="00F841F3"/>
    <w:rsid w:val="00F87F92"/>
    <w:rsid w:val="00F90BD6"/>
    <w:rsid w:val="00F914D1"/>
    <w:rsid w:val="00F9338C"/>
    <w:rsid w:val="00F951D8"/>
    <w:rsid w:val="00F96676"/>
    <w:rsid w:val="00F97376"/>
    <w:rsid w:val="00F97A73"/>
    <w:rsid w:val="00FA185B"/>
    <w:rsid w:val="00FA1A96"/>
    <w:rsid w:val="00FA2C6C"/>
    <w:rsid w:val="00FA3116"/>
    <w:rsid w:val="00FA38BC"/>
    <w:rsid w:val="00FA3FB2"/>
    <w:rsid w:val="00FA51FD"/>
    <w:rsid w:val="00FA546A"/>
    <w:rsid w:val="00FA5AFA"/>
    <w:rsid w:val="00FA5CD2"/>
    <w:rsid w:val="00FA67FD"/>
    <w:rsid w:val="00FA6A7E"/>
    <w:rsid w:val="00FB5940"/>
    <w:rsid w:val="00FC06C0"/>
    <w:rsid w:val="00FC0788"/>
    <w:rsid w:val="00FC1D19"/>
    <w:rsid w:val="00FC2186"/>
    <w:rsid w:val="00FC2241"/>
    <w:rsid w:val="00FC2BC9"/>
    <w:rsid w:val="00FC2D63"/>
    <w:rsid w:val="00FC335F"/>
    <w:rsid w:val="00FC39F2"/>
    <w:rsid w:val="00FD3103"/>
    <w:rsid w:val="00FD7651"/>
    <w:rsid w:val="00FE225E"/>
    <w:rsid w:val="00FE2E6D"/>
    <w:rsid w:val="00FE512E"/>
    <w:rsid w:val="00FE5439"/>
    <w:rsid w:val="00FF1DA3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60F3B"/>
  <w15:docId w15:val="{A028781A-06FF-43EE-99EC-BC5285D7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73BED"/>
    <w:pPr>
      <w:widowControl/>
      <w:numPr>
        <w:ilvl w:val="1"/>
      </w:numPr>
      <w:jc w:val="left"/>
    </w:pPr>
    <w:rPr>
      <w:rFonts w:ascii="ＭＳ Ｐゴシック" w:eastAsia="ＭＳ Ｐゴシック" w:hAnsi="ＭＳ Ｐゴシック" w:cs="Times"/>
      <w:color w:val="000000"/>
      <w:kern w:val="0"/>
    </w:rPr>
  </w:style>
  <w:style w:type="character" w:customStyle="1" w:styleId="a4">
    <w:name w:val="副題 (文字)"/>
    <w:link w:val="a3"/>
    <w:rsid w:val="00E73BED"/>
    <w:rPr>
      <w:rFonts w:ascii="ＭＳ Ｐゴシック" w:eastAsia="ＭＳ Ｐゴシック" w:hAnsi="ＭＳ Ｐゴシック" w:cs="Times"/>
      <w:color w:val="000000"/>
      <w:kern w:val="0"/>
    </w:rPr>
  </w:style>
  <w:style w:type="paragraph" w:styleId="a5">
    <w:name w:val="List Paragraph"/>
    <w:basedOn w:val="a"/>
    <w:uiPriority w:val="34"/>
    <w:qFormat/>
    <w:rsid w:val="007806F3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8C73F1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C73F1"/>
    <w:rPr>
      <w:rFonts w:ascii="ヒラギノ角ゴ ProN W3" w:eastAsia="ヒラギノ角ゴ ProN W3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3681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43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3681"/>
    <w:rPr>
      <w:kern w:val="2"/>
      <w:sz w:val="24"/>
      <w:szCs w:val="24"/>
    </w:rPr>
  </w:style>
  <w:style w:type="table" w:styleId="ac">
    <w:name w:val="Table Grid"/>
    <w:basedOn w:val="a1"/>
    <w:uiPriority w:val="59"/>
    <w:rsid w:val="00052B4F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D012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D012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D012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012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D012E"/>
    <w:rPr>
      <w:b/>
      <w:bCs/>
      <w:kern w:val="2"/>
      <w:sz w:val="24"/>
      <w:szCs w:val="24"/>
    </w:rPr>
  </w:style>
  <w:style w:type="character" w:styleId="af2">
    <w:name w:val="Hyperlink"/>
    <w:uiPriority w:val="99"/>
    <w:unhideWhenUsed/>
    <w:rsid w:val="00F6160A"/>
    <w:rPr>
      <w:color w:val="0000FF"/>
      <w:u w:val="single"/>
    </w:rPr>
  </w:style>
  <w:style w:type="paragraph" w:styleId="af3">
    <w:name w:val="Body Text Indent"/>
    <w:basedOn w:val="a"/>
    <w:link w:val="af4"/>
    <w:semiHidden/>
    <w:unhideWhenUsed/>
    <w:rsid w:val="00F6160A"/>
    <w:pPr>
      <w:ind w:leftChars="383" w:left="839" w:firstLineChars="100" w:firstLine="219"/>
    </w:pPr>
  </w:style>
  <w:style w:type="character" w:customStyle="1" w:styleId="af4">
    <w:name w:val="本文インデント (文字)"/>
    <w:basedOn w:val="a0"/>
    <w:link w:val="af3"/>
    <w:semiHidden/>
    <w:rsid w:val="00F6160A"/>
    <w:rPr>
      <w:kern w:val="2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BE2C4C"/>
  </w:style>
  <w:style w:type="character" w:customStyle="1" w:styleId="af6">
    <w:name w:val="日付 (文字)"/>
    <w:basedOn w:val="a0"/>
    <w:link w:val="af5"/>
    <w:uiPriority w:val="99"/>
    <w:semiHidden/>
    <w:rsid w:val="00BE2C4C"/>
    <w:rPr>
      <w:kern w:val="2"/>
      <w:sz w:val="24"/>
      <w:szCs w:val="24"/>
    </w:rPr>
  </w:style>
  <w:style w:type="paragraph" w:styleId="af7">
    <w:name w:val="Revision"/>
    <w:hidden/>
    <w:uiPriority w:val="99"/>
    <w:semiHidden/>
    <w:rsid w:val="00B64B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051129-5A47-429C-84DC-F4769CCC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</TotalTime>
  <Pages>9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デザインステージ</Company>
  <LinksUpToDate>false</LinksUpToDate>
  <CharactersWithSpaces>3141</CharactersWithSpaces>
  <SharedDoc>false</SharedDoc>
  <HLinks>
    <vt:vector size="72" baseType="variant">
      <vt:variant>
        <vt:i4>-1910207895</vt:i4>
      </vt:variant>
      <vt:variant>
        <vt:i4>-1</vt:i4>
      </vt:variant>
      <vt:variant>
        <vt:i4>1304</vt:i4>
      </vt:variant>
      <vt:variant>
        <vt:i4>1</vt:i4>
      </vt:variant>
      <vt:variant>
        <vt:lpwstr>第4回放23懇談会（白黒）</vt:lpwstr>
      </vt:variant>
      <vt:variant>
        <vt:lpwstr/>
      </vt:variant>
      <vt:variant>
        <vt:i4>5203927</vt:i4>
      </vt:variant>
      <vt:variant>
        <vt:i4>-1</vt:i4>
      </vt:variant>
      <vt:variant>
        <vt:i4>1158</vt:i4>
      </vt:variant>
      <vt:variant>
        <vt:i4>1</vt:i4>
      </vt:variant>
      <vt:variant>
        <vt:lpwstr>タイトル枠</vt:lpwstr>
      </vt:variant>
      <vt:variant>
        <vt:lpwstr/>
      </vt:variant>
      <vt:variant>
        <vt:i4>733136927</vt:i4>
      </vt:variant>
      <vt:variant>
        <vt:i4>-1</vt:i4>
      </vt:variant>
      <vt:variant>
        <vt:i4>1169</vt:i4>
      </vt:variant>
      <vt:variant>
        <vt:i4>1</vt:i4>
      </vt:variant>
      <vt:variant>
        <vt:lpwstr>饗庭先生</vt:lpwstr>
      </vt:variant>
      <vt:variant>
        <vt:lpwstr/>
      </vt:variant>
      <vt:variant>
        <vt:i4>614075058</vt:i4>
      </vt:variant>
      <vt:variant>
        <vt:i4>-1</vt:i4>
      </vt:variant>
      <vt:variant>
        <vt:i4>1115</vt:i4>
      </vt:variant>
      <vt:variant>
        <vt:i4>1</vt:i4>
      </vt:variant>
      <vt:variant>
        <vt:lpwstr>寺内先生</vt:lpwstr>
      </vt:variant>
      <vt:variant>
        <vt:lpwstr/>
      </vt:variant>
      <vt:variant>
        <vt:i4>8218583</vt:i4>
      </vt:variant>
      <vt:variant>
        <vt:i4>-1</vt:i4>
      </vt:variant>
      <vt:variant>
        <vt:i4>1163</vt:i4>
      </vt:variant>
      <vt:variant>
        <vt:i4>1</vt:i4>
      </vt:variant>
      <vt:variant>
        <vt:lpwstr>タイトル枠2</vt:lpwstr>
      </vt:variant>
      <vt:variant>
        <vt:lpwstr/>
      </vt:variant>
      <vt:variant>
        <vt:i4>8218583</vt:i4>
      </vt:variant>
      <vt:variant>
        <vt:i4>-1</vt:i4>
      </vt:variant>
      <vt:variant>
        <vt:i4>1164</vt:i4>
      </vt:variant>
      <vt:variant>
        <vt:i4>1</vt:i4>
      </vt:variant>
      <vt:variant>
        <vt:lpwstr>タイトル枠2</vt:lpwstr>
      </vt:variant>
      <vt:variant>
        <vt:lpwstr/>
      </vt:variant>
      <vt:variant>
        <vt:i4>3303328</vt:i4>
      </vt:variant>
      <vt:variant>
        <vt:i4>-1</vt:i4>
      </vt:variant>
      <vt:variant>
        <vt:i4>1196</vt:i4>
      </vt:variant>
      <vt:variant>
        <vt:i4>1</vt:i4>
      </vt:variant>
      <vt:variant>
        <vt:lpwstr>枠2</vt:lpwstr>
      </vt:variant>
      <vt:variant>
        <vt:lpwstr/>
      </vt:variant>
      <vt:variant>
        <vt:i4>8218583</vt:i4>
      </vt:variant>
      <vt:variant>
        <vt:i4>-1</vt:i4>
      </vt:variant>
      <vt:variant>
        <vt:i4>1252</vt:i4>
      </vt:variant>
      <vt:variant>
        <vt:i4>1</vt:i4>
      </vt:variant>
      <vt:variant>
        <vt:lpwstr>タイトル枠2</vt:lpwstr>
      </vt:variant>
      <vt:variant>
        <vt:lpwstr/>
      </vt:variant>
      <vt:variant>
        <vt:i4>4335764</vt:i4>
      </vt:variant>
      <vt:variant>
        <vt:i4>-1</vt:i4>
      </vt:variant>
      <vt:variant>
        <vt:i4>1298</vt:i4>
      </vt:variant>
      <vt:variant>
        <vt:i4>1</vt:i4>
      </vt:variant>
      <vt:variant>
        <vt:lpwstr>第5号タイトル</vt:lpwstr>
      </vt:variant>
      <vt:variant>
        <vt:lpwstr/>
      </vt:variant>
      <vt:variant>
        <vt:i4>-1812336621</vt:i4>
      </vt:variant>
      <vt:variant>
        <vt:i4>-1</vt:i4>
      </vt:variant>
      <vt:variant>
        <vt:i4>1345</vt:i4>
      </vt:variant>
      <vt:variant>
        <vt:i4>1</vt:i4>
      </vt:variant>
      <vt:variant>
        <vt:lpwstr>地図（会場用2）-1</vt:lpwstr>
      </vt:variant>
      <vt:variant>
        <vt:lpwstr/>
      </vt:variant>
      <vt:variant>
        <vt:i4>-1335581935</vt:i4>
      </vt:variant>
      <vt:variant>
        <vt:i4>-1</vt:i4>
      </vt:variant>
      <vt:variant>
        <vt:i4>1346</vt:i4>
      </vt:variant>
      <vt:variant>
        <vt:i4>1</vt:i4>
      </vt:variant>
      <vt:variant>
        <vt:lpwstr>第4回放23交通課題検討用地図5</vt:lpwstr>
      </vt:variant>
      <vt:variant>
        <vt:lpwstr/>
      </vt:variant>
      <vt:variant>
        <vt:i4>-66128774</vt:i4>
      </vt:variant>
      <vt:variant>
        <vt:i4>-1</vt:i4>
      </vt:variant>
      <vt:variant>
        <vt:i4>1348</vt:i4>
      </vt:variant>
      <vt:variant>
        <vt:i4>1</vt:i4>
      </vt:variant>
      <vt:variant>
        <vt:lpwstr>懇談会対象範囲図4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世田谷区</dc:creator>
  <cp:lastModifiedBy>中島　彩貴</cp:lastModifiedBy>
  <cp:revision>216</cp:revision>
  <cp:lastPrinted>2025-05-19T08:09:00Z</cp:lastPrinted>
  <dcterms:created xsi:type="dcterms:W3CDTF">2019-05-22T01:43:00Z</dcterms:created>
  <dcterms:modified xsi:type="dcterms:W3CDTF">2025-06-09T08:01:00Z</dcterms:modified>
</cp:coreProperties>
</file>